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45F38" w:rsidTr="004F2783">
        <w:trPr>
          <w:trHeight w:val="2126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45F38" w:rsidRDefault="00045F38" w:rsidP="00F608DA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D1664" w:rsidRDefault="00045F38" w:rsidP="00DD1664">
            <w:pPr>
              <w:pStyle w:val="a3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A27B6" w:rsidRDefault="003D54C9" w:rsidP="00DD1664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Межрайонной ИФНС России</w:t>
            </w:r>
          </w:p>
          <w:p w:rsidR="00045F38" w:rsidRPr="00091AA3" w:rsidRDefault="003D54C9" w:rsidP="00DD166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19784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="00045F38">
              <w:rPr>
                <w:rFonts w:ascii="Times New Roman" w:hAnsi="Times New Roman"/>
              </w:rPr>
              <w:t>по Белгородской области</w:t>
            </w:r>
            <w:r w:rsidR="00045F38" w:rsidRPr="00BA3734">
              <w:rPr>
                <w:rFonts w:ascii="Times New Roman" w:hAnsi="Times New Roman"/>
              </w:rPr>
              <w:t xml:space="preserve"> </w:t>
            </w:r>
          </w:p>
          <w:p w:rsidR="00045F38" w:rsidRDefault="00045F38" w:rsidP="00F608DA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45F38" w:rsidRPr="00045F38" w:rsidRDefault="00045F38" w:rsidP="00DD1664">
            <w:pPr>
              <w:pStyle w:val="a3"/>
              <w:rPr>
                <w:rFonts w:ascii="Times New Roman" w:hAnsi="Times New Roman"/>
                <w:u w:val="single"/>
              </w:rPr>
            </w:pPr>
            <w:r w:rsidRPr="00BA3734">
              <w:rPr>
                <w:rFonts w:ascii="Times New Roman" w:hAnsi="Times New Roman"/>
              </w:rPr>
              <w:t>_________</w:t>
            </w:r>
            <w:r w:rsidR="002C52C8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 xml:space="preserve">       </w:t>
            </w:r>
            <w:proofErr w:type="spellStart"/>
            <w:r w:rsidR="0019784C">
              <w:rPr>
                <w:rFonts w:ascii="Times New Roman" w:hAnsi="Times New Roman"/>
                <w:u w:val="single"/>
              </w:rPr>
              <w:t>Г.Н.Яценко</w:t>
            </w:r>
            <w:proofErr w:type="spellEnd"/>
          </w:p>
          <w:p w:rsidR="00045F38" w:rsidRPr="00091AA3" w:rsidRDefault="002C52C8" w:rsidP="00F608D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045F38" w:rsidRDefault="009C2015" w:rsidP="00DD1664">
            <w:pPr>
              <w:pStyle w:val="a3"/>
              <w:spacing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A047AE">
              <w:rPr>
                <w:rFonts w:ascii="Times New Roman" w:hAnsi="Times New Roman"/>
              </w:rPr>
              <w:t xml:space="preserve">  </w:t>
            </w:r>
            <w:r w:rsidR="00091AA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A047AE">
              <w:rPr>
                <w:rFonts w:ascii="Times New Roman" w:hAnsi="Times New Roman"/>
              </w:rPr>
              <w:t xml:space="preserve">            </w:t>
            </w:r>
            <w:r w:rsidR="000F11C7">
              <w:rPr>
                <w:rFonts w:ascii="Times New Roman" w:hAnsi="Times New Roman"/>
              </w:rPr>
              <w:t xml:space="preserve"> </w:t>
            </w:r>
            <w:r w:rsidR="00045F38" w:rsidRPr="00BA3734">
              <w:rPr>
                <w:rFonts w:ascii="Times New Roman" w:hAnsi="Times New Roman"/>
              </w:rPr>
              <w:t>20</w:t>
            </w:r>
            <w:r w:rsidR="008130E6">
              <w:rPr>
                <w:rFonts w:ascii="Times New Roman" w:hAnsi="Times New Roman"/>
              </w:rPr>
              <w:t>1</w:t>
            </w:r>
            <w:r w:rsidR="00A047AE">
              <w:rPr>
                <w:rFonts w:ascii="Times New Roman" w:hAnsi="Times New Roman"/>
              </w:rPr>
              <w:t>8</w:t>
            </w:r>
            <w:r w:rsidR="000F11C7">
              <w:rPr>
                <w:rFonts w:ascii="Times New Roman" w:hAnsi="Times New Roman"/>
              </w:rPr>
              <w:t xml:space="preserve"> </w:t>
            </w:r>
            <w:r w:rsidR="00045F38" w:rsidRPr="00BA3734">
              <w:rPr>
                <w:rFonts w:ascii="Times New Roman" w:hAnsi="Times New Roman"/>
              </w:rPr>
              <w:t>г.</w:t>
            </w:r>
          </w:p>
          <w:p w:rsidR="00045F38" w:rsidRDefault="00045F38" w:rsidP="00F608DA">
            <w:pPr>
              <w:pStyle w:val="a3"/>
              <w:jc w:val="center"/>
            </w:pPr>
          </w:p>
        </w:tc>
      </w:tr>
    </w:tbl>
    <w:p w:rsidR="00E70CC2" w:rsidRDefault="00A776CF" w:rsidP="00E70CC2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AF4477">
        <w:rPr>
          <w:rFonts w:ascii="Times New Roman" w:hAnsi="Times New Roman" w:cs="Times New Roman"/>
          <w:sz w:val="28"/>
          <w:szCs w:val="28"/>
        </w:rPr>
        <w:t>старше</w:t>
      </w:r>
      <w:r w:rsidR="000B10DD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CA32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102CB">
        <w:rPr>
          <w:rFonts w:ascii="Times New Roman" w:hAnsi="Times New Roman" w:cs="Times New Roman"/>
          <w:sz w:val="28"/>
          <w:szCs w:val="28"/>
        </w:rPr>
        <w:t xml:space="preserve"> </w:t>
      </w:r>
      <w:r w:rsidR="00AF4477">
        <w:rPr>
          <w:rFonts w:ascii="Times New Roman" w:hAnsi="Times New Roman" w:cs="Times New Roman"/>
          <w:sz w:val="28"/>
          <w:szCs w:val="28"/>
        </w:rPr>
        <w:t>камеральных проверок №1</w:t>
      </w:r>
    </w:p>
    <w:p w:rsidR="00045F38" w:rsidRDefault="00CA328B" w:rsidP="00E102CB">
      <w:pPr>
        <w:pStyle w:val="1"/>
        <w:spacing w:before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AF4477">
        <w:rPr>
          <w:rFonts w:ascii="Times New Roman" w:hAnsi="Times New Roman" w:cs="Times New Roman"/>
          <w:sz w:val="28"/>
          <w:szCs w:val="28"/>
        </w:rPr>
        <w:t xml:space="preserve">инспекции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F447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9784C">
        <w:rPr>
          <w:rFonts w:ascii="Times New Roman" w:hAnsi="Times New Roman" w:cs="Times New Roman"/>
          <w:sz w:val="28"/>
          <w:szCs w:val="28"/>
        </w:rPr>
        <w:t>1</w:t>
      </w:r>
      <w:r w:rsidR="00091AA3">
        <w:rPr>
          <w:rFonts w:ascii="Times New Roman" w:hAnsi="Times New Roman" w:cs="Times New Roman"/>
          <w:sz w:val="28"/>
          <w:szCs w:val="28"/>
        </w:rPr>
        <w:t xml:space="preserve"> по Белгородской области</w:t>
      </w:r>
      <w:r w:rsidR="00A776CF" w:rsidRPr="00EA2141">
        <w:rPr>
          <w:rFonts w:ascii="Times New Roman" w:hAnsi="Times New Roman" w:cs="Times New Roman"/>
          <w:sz w:val="28"/>
          <w:szCs w:val="28"/>
        </w:rPr>
        <w:br/>
      </w:r>
    </w:p>
    <w:p w:rsidR="00045F38" w:rsidRPr="00EA2141" w:rsidRDefault="00045F38" w:rsidP="00045F3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45F38" w:rsidRPr="004B691D" w:rsidRDefault="00045F38" w:rsidP="00045F38">
      <w:pPr>
        <w:ind w:firstLine="720"/>
        <w:jc w:val="both"/>
      </w:pPr>
    </w:p>
    <w:p w:rsidR="00CA328B" w:rsidRDefault="000D7406" w:rsidP="00CA328B">
      <w:pPr>
        <w:ind w:firstLine="720"/>
        <w:jc w:val="both"/>
      </w:pPr>
      <w:r w:rsidRPr="00876B43">
        <w:t>1.</w:t>
      </w:r>
      <w:r w:rsidR="00CA328B">
        <w:t xml:space="preserve"> Должность федеральной государственной гражданской службы (далее - гражданская служба) </w:t>
      </w:r>
      <w:r w:rsidR="00E102CB">
        <w:t>старшег</w:t>
      </w:r>
      <w:r w:rsidR="00F114A1">
        <w:t xml:space="preserve">о государственного налогового инспектора </w:t>
      </w:r>
      <w:r w:rsidR="00CA328B">
        <w:t xml:space="preserve"> отдела </w:t>
      </w:r>
      <w:r w:rsidR="00E102CB">
        <w:t xml:space="preserve"> камеральных проверок №1 Меж</w:t>
      </w:r>
      <w:r w:rsidR="00CA328B">
        <w:t>районной инспекции ФНС России №</w:t>
      </w:r>
      <w:r w:rsidR="002536BB">
        <w:t>1</w:t>
      </w:r>
      <w:r w:rsidR="00CA328B">
        <w:t xml:space="preserve"> по Белгородской области (далее – </w:t>
      </w:r>
      <w:r w:rsidR="00E102CB">
        <w:t>старши</w:t>
      </w:r>
      <w:r w:rsidR="00F114A1">
        <w:t>й гос</w:t>
      </w:r>
      <w:r w:rsidR="00A047AE">
        <w:t xml:space="preserve">ударственный </w:t>
      </w:r>
      <w:r w:rsidR="00F114A1">
        <w:t>налог</w:t>
      </w:r>
      <w:r w:rsidR="00A047AE">
        <w:t xml:space="preserve">овый </w:t>
      </w:r>
      <w:r w:rsidR="00F114A1">
        <w:t>инспектор</w:t>
      </w:r>
      <w:r w:rsidR="00CA328B">
        <w:t xml:space="preserve">) </w:t>
      </w:r>
      <w:r w:rsidR="00F114A1" w:rsidRPr="00642701">
        <w:t xml:space="preserve">относится к </w:t>
      </w:r>
      <w:r w:rsidR="003D0631">
        <w:t>старш</w:t>
      </w:r>
      <w:r w:rsidR="00642701" w:rsidRPr="003D0631">
        <w:t>ей</w:t>
      </w:r>
      <w:r w:rsidR="00F114A1" w:rsidRPr="00642701">
        <w:t xml:space="preserve"> группе должностей гражданской службы категории "</w:t>
      </w:r>
      <w:r w:rsidR="000F5D80">
        <w:t>специалисты</w:t>
      </w:r>
      <w:r w:rsidR="00F114A1" w:rsidRPr="00642701">
        <w:t>".</w:t>
      </w:r>
    </w:p>
    <w:p w:rsidR="00212424" w:rsidRPr="00876B43" w:rsidRDefault="0073054C" w:rsidP="00045F38">
      <w:pPr>
        <w:ind w:firstLine="720"/>
        <w:jc w:val="both"/>
      </w:pPr>
      <w:r w:rsidRPr="00070572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CA328B">
        <w:t xml:space="preserve">службы», </w:t>
      </w:r>
      <w:r w:rsidR="000F5D80">
        <w:t>11-3-</w:t>
      </w:r>
      <w:r w:rsidR="00E102CB">
        <w:t>4</w:t>
      </w:r>
      <w:r w:rsidR="000F5D80">
        <w:t>-09</w:t>
      </w:r>
      <w:r w:rsidR="00E102CB">
        <w:t>5</w:t>
      </w:r>
      <w:r w:rsidR="000F5D80">
        <w:t>.</w:t>
      </w:r>
    </w:p>
    <w:p w:rsidR="00086960" w:rsidRPr="008D40FE" w:rsidRDefault="004B691D" w:rsidP="00086960">
      <w:pPr>
        <w:ind w:firstLine="720"/>
        <w:jc w:val="both"/>
      </w:pPr>
      <w:r w:rsidRPr="00070572">
        <w:t>2.</w:t>
      </w:r>
      <w:r w:rsidR="00E55ED8" w:rsidRPr="00070572">
        <w:t>Область професси</w:t>
      </w:r>
      <w:r w:rsidR="00CA328B">
        <w:t>ональной служебной деятельности</w:t>
      </w:r>
      <w:r w:rsidR="00876B43" w:rsidRPr="00070572">
        <w:t xml:space="preserve"> </w:t>
      </w:r>
      <w:r w:rsidR="00E102CB">
        <w:t>старше</w:t>
      </w:r>
      <w:r w:rsidR="00086960">
        <w:t>го гос</w:t>
      </w:r>
      <w:r w:rsidR="00A047AE">
        <w:t xml:space="preserve">ударственного </w:t>
      </w:r>
      <w:r w:rsidR="00086960">
        <w:t>налог</w:t>
      </w:r>
      <w:r w:rsidR="00A047AE">
        <w:t xml:space="preserve">ового </w:t>
      </w:r>
      <w:r w:rsidR="00086960">
        <w:t>инспектора</w:t>
      </w:r>
      <w:r w:rsidR="00D7579F">
        <w:t xml:space="preserve"> </w:t>
      </w:r>
      <w:r w:rsidR="000E2A74">
        <w:t>–</w:t>
      </w:r>
      <w:r w:rsidR="00D7579F">
        <w:t xml:space="preserve"> </w:t>
      </w:r>
      <w:r w:rsidR="000E2A74">
        <w:t xml:space="preserve">контрольно </w:t>
      </w:r>
      <w:r w:rsidR="000E2A74" w:rsidRPr="008D40FE">
        <w:t xml:space="preserve">надзорная </w:t>
      </w:r>
      <w:r w:rsidR="00086960" w:rsidRPr="008D40FE">
        <w:t xml:space="preserve"> деятельност</w:t>
      </w:r>
      <w:r w:rsidR="000E2A74" w:rsidRPr="008D40FE">
        <w:t>ь</w:t>
      </w:r>
      <w:r w:rsidR="00086960" w:rsidRPr="008D40FE">
        <w:t xml:space="preserve"> государственного органа.</w:t>
      </w:r>
    </w:p>
    <w:p w:rsidR="00786D0E" w:rsidRPr="008D40FE" w:rsidRDefault="00786D0E" w:rsidP="00086960">
      <w:pPr>
        <w:ind w:firstLine="720"/>
        <w:jc w:val="both"/>
      </w:pPr>
      <w:r w:rsidRPr="008D40FE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осуществление </w:t>
      </w:r>
      <w:proofErr w:type="gramStart"/>
      <w:r w:rsidRPr="008D40FE">
        <w:rPr>
          <w:rFonts w:ascii="Arial" w:hAnsi="Arial" w:cs="Arial"/>
          <w:color w:val="000000"/>
          <w:sz w:val="21"/>
          <w:szCs w:val="21"/>
          <w:shd w:val="clear" w:color="auto" w:fill="FFFFFF"/>
        </w:rPr>
        <w:t>контроля за</w:t>
      </w:r>
      <w:proofErr w:type="gramEnd"/>
      <w:r w:rsidRPr="008D40FE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соответствующие бюджеты и внебюджетные фонды государственных налогов и других платежей, установленных законодательством РФ, субъектов Российской Федерации и органов местного самоуправления в пределах их компетенции.</w:t>
      </w:r>
    </w:p>
    <w:p w:rsidR="00B54886" w:rsidRPr="008D40FE" w:rsidRDefault="00E55ED8" w:rsidP="00D7579F">
      <w:pPr>
        <w:ind w:firstLine="720"/>
        <w:jc w:val="both"/>
      </w:pPr>
      <w:r w:rsidRPr="008D40FE">
        <w:t xml:space="preserve">3.Вид профессиональной служебной деятельности </w:t>
      </w:r>
      <w:r w:rsidR="00E571E8" w:rsidRPr="008D40FE">
        <w:t>старше</w:t>
      </w:r>
      <w:r w:rsidR="00086960" w:rsidRPr="008D40FE">
        <w:t>го гос</w:t>
      </w:r>
      <w:r w:rsidR="008D40FE">
        <w:t xml:space="preserve">ударственного </w:t>
      </w:r>
      <w:r w:rsidR="00086960" w:rsidRPr="008D40FE">
        <w:t>налог</w:t>
      </w:r>
      <w:r w:rsidR="008D40FE">
        <w:t xml:space="preserve">ового </w:t>
      </w:r>
      <w:bookmarkStart w:id="0" w:name="_GoBack"/>
      <w:bookmarkEnd w:id="0"/>
      <w:r w:rsidR="00086960" w:rsidRPr="008D40FE">
        <w:t>инспектора</w:t>
      </w:r>
      <w:r w:rsidR="00B54886" w:rsidRPr="008D40FE">
        <w:t>:</w:t>
      </w:r>
      <w:r w:rsidR="00D7579F" w:rsidRPr="008D40FE">
        <w:t xml:space="preserve"> </w:t>
      </w:r>
    </w:p>
    <w:p w:rsidR="00C4175A" w:rsidRPr="008D40FE" w:rsidRDefault="00B54886" w:rsidP="00B54886">
      <w:pPr>
        <w:ind w:left="708" w:firstLine="12"/>
        <w:jc w:val="both"/>
      </w:pPr>
      <w:r w:rsidRPr="008D40FE">
        <w:t xml:space="preserve">- </w:t>
      </w:r>
      <w:r w:rsidR="003A2665" w:rsidRPr="008D40FE">
        <w:t>о</w:t>
      </w:r>
      <w:r w:rsidR="00C4175A" w:rsidRPr="008D40FE">
        <w:t>существление налогового контроля</w:t>
      </w:r>
      <w:r w:rsidR="000D11C1" w:rsidRPr="008D40FE">
        <w:t>: досудебное урегулирование налоговых споров.</w:t>
      </w:r>
    </w:p>
    <w:p w:rsidR="002F0D8B" w:rsidRPr="00876B43" w:rsidRDefault="00E55ED8" w:rsidP="002F0D8B">
      <w:pPr>
        <w:ind w:firstLine="720"/>
        <w:jc w:val="both"/>
      </w:pPr>
      <w:r w:rsidRPr="008D40FE">
        <w:t>4.</w:t>
      </w:r>
      <w:r w:rsidR="002F0D8B" w:rsidRPr="008D40FE">
        <w:t xml:space="preserve"> </w:t>
      </w:r>
      <w:r w:rsidR="00E70CC2" w:rsidRPr="008D40FE">
        <w:t>Назначение на должность и освобождение от должности</w:t>
      </w:r>
      <w:r w:rsidR="00E70CC2">
        <w:t xml:space="preserve"> </w:t>
      </w:r>
      <w:r w:rsidR="00E571E8">
        <w:t>старше</w:t>
      </w:r>
      <w:r w:rsidR="00086960">
        <w:t>го гос</w:t>
      </w:r>
      <w:r w:rsidR="00A047AE">
        <w:t xml:space="preserve">ударственного </w:t>
      </w:r>
      <w:r w:rsidR="00086960">
        <w:t>налог</w:t>
      </w:r>
      <w:r w:rsidR="00A047AE">
        <w:t xml:space="preserve">ового </w:t>
      </w:r>
      <w:r w:rsidR="00086960">
        <w:t>инспектора</w:t>
      </w:r>
      <w:r w:rsidR="00E70CC2">
        <w:t xml:space="preserve"> осуществляются приказом</w:t>
      </w:r>
      <w:r w:rsidR="00E70CC2" w:rsidRPr="00B43943">
        <w:t xml:space="preserve"> </w:t>
      </w:r>
      <w:r w:rsidR="00E70CC2">
        <w:t>Межрайонной инспекции ФНС России №</w:t>
      </w:r>
      <w:r w:rsidR="002536BB">
        <w:t>1</w:t>
      </w:r>
      <w:r w:rsidR="00E70CC2">
        <w:t xml:space="preserve"> по Белгородской области  (далее - инспекция)</w:t>
      </w:r>
      <w:r w:rsidR="002F0D8B" w:rsidRPr="00CA328B">
        <w:rPr>
          <w:color w:val="FF0000"/>
        </w:rPr>
        <w:t>.</w:t>
      </w:r>
    </w:p>
    <w:p w:rsidR="00246930" w:rsidRDefault="00E55ED8" w:rsidP="00246930">
      <w:pPr>
        <w:ind w:firstLine="720"/>
        <w:jc w:val="both"/>
      </w:pPr>
      <w:r w:rsidRPr="002F0D8B">
        <w:t>5.</w:t>
      </w:r>
      <w:r w:rsidR="00246930">
        <w:t xml:space="preserve"> </w:t>
      </w:r>
      <w:r w:rsidR="00E571E8">
        <w:t>Старши</w:t>
      </w:r>
      <w:r w:rsidR="00246930">
        <w:t>й го</w:t>
      </w:r>
      <w:r w:rsidR="00A047AE">
        <w:t xml:space="preserve">сударственный </w:t>
      </w:r>
      <w:r w:rsidR="00246930">
        <w:t>налог</w:t>
      </w:r>
      <w:r w:rsidR="00A047AE">
        <w:t xml:space="preserve">овый </w:t>
      </w:r>
      <w:r w:rsidR="00246930">
        <w:t>инспектор</w:t>
      </w:r>
      <w:r w:rsidR="000461E9">
        <w:t xml:space="preserve">  подчиняется </w:t>
      </w:r>
      <w:r w:rsidR="00246930">
        <w:t xml:space="preserve">непосредственно  начальнику отдела. </w:t>
      </w:r>
    </w:p>
    <w:p w:rsidR="002F0D8B" w:rsidRDefault="002F0D8B" w:rsidP="002F0D8B">
      <w:pPr>
        <w:ind w:firstLine="720"/>
        <w:jc w:val="both"/>
      </w:pPr>
    </w:p>
    <w:p w:rsidR="00CE45FB" w:rsidRPr="002F0D8B" w:rsidRDefault="00045F38" w:rsidP="00CE45F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F0D8B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045F38" w:rsidRPr="002F0D8B" w:rsidRDefault="00CE45FB" w:rsidP="00CE45F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F0D8B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045F38" w:rsidRPr="002F0D8B" w:rsidRDefault="00045F38" w:rsidP="00045F38">
      <w:pPr>
        <w:ind w:firstLine="720"/>
        <w:jc w:val="both"/>
      </w:pPr>
    </w:p>
    <w:p w:rsidR="00045F38" w:rsidRPr="002F0D8B" w:rsidRDefault="00CE45FB" w:rsidP="00045F38">
      <w:pPr>
        <w:ind w:firstLine="720"/>
        <w:jc w:val="both"/>
      </w:pPr>
      <w:r w:rsidRPr="002F0D8B">
        <w:t>6</w:t>
      </w:r>
      <w:r w:rsidR="00045F38" w:rsidRPr="002F0D8B">
        <w:t xml:space="preserve">. Для замещения должности </w:t>
      </w:r>
      <w:r w:rsidR="00F84000">
        <w:t>старшег</w:t>
      </w:r>
      <w:r w:rsidR="008F7860">
        <w:t>о гос</w:t>
      </w:r>
      <w:r w:rsidR="00A047AE">
        <w:t xml:space="preserve">ударственного </w:t>
      </w:r>
      <w:r w:rsidR="008F7860">
        <w:t>налог</w:t>
      </w:r>
      <w:r w:rsidR="00A047AE">
        <w:t xml:space="preserve">ового </w:t>
      </w:r>
      <w:r w:rsidR="008F7860">
        <w:t>инспектора</w:t>
      </w:r>
      <w:r w:rsidR="00F02A7F" w:rsidRPr="002F0D8B">
        <w:t xml:space="preserve"> </w:t>
      </w:r>
      <w:r w:rsidR="00045F38" w:rsidRPr="002F0D8B">
        <w:t>устанавливаются следующие требования:</w:t>
      </w:r>
    </w:p>
    <w:p w:rsidR="00045F38" w:rsidRPr="002F0D8B" w:rsidRDefault="00CE45FB" w:rsidP="00A9733E">
      <w:pPr>
        <w:ind w:firstLine="720"/>
        <w:jc w:val="both"/>
      </w:pPr>
      <w:r w:rsidRPr="002F0D8B">
        <w:t>6.1</w:t>
      </w:r>
      <w:r w:rsidR="00045F38" w:rsidRPr="002F0D8B">
        <w:t xml:space="preserve"> наличие высшего профессионального образования;</w:t>
      </w:r>
    </w:p>
    <w:p w:rsidR="00A9733E" w:rsidRPr="00C9630F" w:rsidRDefault="009B0F66" w:rsidP="00A9733E">
      <w:pPr>
        <w:pStyle w:val="ConsPlusNormal"/>
        <w:ind w:firstLine="540"/>
        <w:jc w:val="both"/>
      </w:pPr>
      <w:r w:rsidRPr="00A9733E">
        <w:rPr>
          <w:szCs w:val="28"/>
        </w:rPr>
        <w:tab/>
      </w:r>
      <w:r w:rsidR="00E55ED8" w:rsidRPr="00C9630F">
        <w:rPr>
          <w:szCs w:val="28"/>
        </w:rPr>
        <w:t>6.2.</w:t>
      </w:r>
      <w:r w:rsidR="003A2665" w:rsidRPr="00C9630F">
        <w:rPr>
          <w:szCs w:val="28"/>
        </w:rPr>
        <w:t xml:space="preserve"> в</w:t>
      </w:r>
      <w:r w:rsidRPr="00C9630F">
        <w:rPr>
          <w:szCs w:val="28"/>
        </w:rPr>
        <w:t xml:space="preserve"> соответствии с </w:t>
      </w:r>
      <w:r w:rsidRPr="00C9630F">
        <w:t xml:space="preserve">Указом Президента Российской Федерации от </w:t>
      </w:r>
      <w:r w:rsidR="00E55ED8" w:rsidRPr="00C9630F">
        <w:t>16</w:t>
      </w:r>
      <w:r w:rsidRPr="00C9630F">
        <w:t>.0</w:t>
      </w:r>
      <w:r w:rsidR="00E55ED8" w:rsidRPr="00C9630F">
        <w:t>1</w:t>
      </w:r>
      <w:r w:rsidRPr="00C9630F">
        <w:t>.20</w:t>
      </w:r>
      <w:r w:rsidR="00E55ED8" w:rsidRPr="00C9630F">
        <w:t>17</w:t>
      </w:r>
      <w:r w:rsidR="008A15D7" w:rsidRPr="00C9630F">
        <w:t xml:space="preserve"> </w:t>
      </w:r>
      <w:r w:rsidR="00237E7A" w:rsidRPr="00C9630F">
        <w:t>г.</w:t>
      </w:r>
      <w:r w:rsidR="00E55ED8" w:rsidRPr="00C9630F">
        <w:t xml:space="preserve">  </w:t>
      </w:r>
      <w:r w:rsidR="00E55ED8" w:rsidRPr="00C9630F">
        <w:lastRenderedPageBreak/>
        <w:t>№16</w:t>
      </w:r>
      <w:r w:rsidRPr="00C9630F">
        <w:t xml:space="preserve"> «О квалификационных требованиях к стажу государственной гражданской службы или стажу работы по специальности</w:t>
      </w:r>
      <w:r w:rsidR="00E55ED8" w:rsidRPr="00C9630F">
        <w:t>, направлению подготовки</w:t>
      </w:r>
      <w:r w:rsidR="00FC5AF0" w:rsidRPr="00C9630F">
        <w:t>, который необходим для замещения должностей федеральной государственной гражданской службы»</w:t>
      </w:r>
      <w:r w:rsidR="007F4AA6" w:rsidRPr="00C9630F">
        <w:t xml:space="preserve"> -</w:t>
      </w:r>
      <w:r w:rsidR="007F4AA6" w:rsidRPr="00C9630F">
        <w:rPr>
          <w:color w:val="FF0000"/>
        </w:rPr>
        <w:t xml:space="preserve"> </w:t>
      </w:r>
      <w:r w:rsidR="00C9630F" w:rsidRPr="00C9630F">
        <w:t xml:space="preserve">без предъявления  требований к </w:t>
      </w:r>
      <w:r w:rsidR="00A9733E" w:rsidRPr="00C9630F">
        <w:t xml:space="preserve"> стаж</w:t>
      </w:r>
      <w:r w:rsidR="00C9630F" w:rsidRPr="00C9630F">
        <w:t>у</w:t>
      </w:r>
      <w:proofErr w:type="gramStart"/>
      <w:r w:rsidR="00A9733E" w:rsidRPr="00C9630F">
        <w:t xml:space="preserve"> ;</w:t>
      </w:r>
      <w:proofErr w:type="gramEnd"/>
    </w:p>
    <w:p w:rsidR="00237E7A" w:rsidRPr="00A9733E" w:rsidRDefault="00237E7A" w:rsidP="00237E7A">
      <w:pPr>
        <w:ind w:firstLine="720"/>
        <w:jc w:val="both"/>
      </w:pPr>
      <w:r w:rsidRPr="00A9733E">
        <w:t>6.3.Наличие базовых знаний:</w:t>
      </w:r>
    </w:p>
    <w:p w:rsidR="00237E7A" w:rsidRPr="00A9733E" w:rsidRDefault="00935AEA" w:rsidP="00237E7A">
      <w:pPr>
        <w:pStyle w:val="ConsPlusNormal"/>
        <w:ind w:firstLine="540"/>
        <w:jc w:val="both"/>
      </w:pPr>
      <w:r w:rsidRPr="00A9733E">
        <w:t xml:space="preserve">  </w:t>
      </w:r>
      <w:r w:rsidR="00237E7A" w:rsidRPr="00A9733E">
        <w:t>-</w:t>
      </w:r>
      <w:r w:rsidR="007D762B" w:rsidRPr="00A9733E">
        <w:t>знание</w:t>
      </w:r>
      <w:r w:rsidR="00237E7A" w:rsidRPr="00A9733E">
        <w:t xml:space="preserve"> государственного языка Российской Федерации (русского языка);</w:t>
      </w:r>
    </w:p>
    <w:p w:rsidR="00237E7A" w:rsidRPr="00A9733E" w:rsidRDefault="00935AEA" w:rsidP="00237E7A">
      <w:pPr>
        <w:pStyle w:val="ConsPlusNormal"/>
        <w:ind w:firstLine="540"/>
        <w:jc w:val="both"/>
      </w:pPr>
      <w:r w:rsidRPr="00A9733E">
        <w:t xml:space="preserve">  </w:t>
      </w:r>
      <w:r w:rsidR="00237E7A" w:rsidRPr="00A9733E">
        <w:t>-</w:t>
      </w:r>
      <w:r w:rsidR="007D762B" w:rsidRPr="00A9733E">
        <w:t>з</w:t>
      </w:r>
      <w:r w:rsidR="00237E7A" w:rsidRPr="00A9733E">
        <w:t>нани</w:t>
      </w:r>
      <w:r w:rsidR="007D762B" w:rsidRPr="00A9733E">
        <w:t>е</w:t>
      </w:r>
      <w:r w:rsidR="00237E7A" w:rsidRPr="00A9733E">
        <w:t xml:space="preserve"> основ </w:t>
      </w:r>
      <w:hyperlink r:id="rId8" w:history="1">
        <w:r w:rsidR="00237E7A" w:rsidRPr="00A9733E">
          <w:t>Конституции</w:t>
        </w:r>
      </w:hyperlink>
      <w:r w:rsidR="00237E7A" w:rsidRPr="00A9733E">
        <w:t xml:space="preserve"> Российской Федерации, законодательства о </w:t>
      </w:r>
      <w:r w:rsidR="000C5E8E" w:rsidRPr="00A9733E">
        <w:t xml:space="preserve">государственной </w:t>
      </w:r>
      <w:r w:rsidR="00237E7A" w:rsidRPr="00A9733E">
        <w:t>гражданской службе, законодательства о противодействии коррупции;</w:t>
      </w:r>
    </w:p>
    <w:p w:rsidR="00237E7A" w:rsidRPr="00A9733E" w:rsidRDefault="00935AEA" w:rsidP="00237E7A">
      <w:pPr>
        <w:pStyle w:val="ConsPlusNormal"/>
        <w:ind w:firstLine="540"/>
        <w:jc w:val="both"/>
      </w:pPr>
      <w:r w:rsidRPr="00A9733E">
        <w:t xml:space="preserve">  </w:t>
      </w:r>
      <w:r w:rsidR="00237E7A" w:rsidRPr="00A9733E">
        <w:t>-знания и умения в области информационно-коммуникационных технологий;</w:t>
      </w:r>
    </w:p>
    <w:p w:rsidR="00237E7A" w:rsidRPr="00A9733E" w:rsidRDefault="00935AEA" w:rsidP="00237E7A">
      <w:pPr>
        <w:pStyle w:val="ConsPlusNormal"/>
        <w:ind w:firstLine="540"/>
        <w:jc w:val="both"/>
      </w:pPr>
      <w:r w:rsidRPr="00A9733E">
        <w:t xml:space="preserve">  </w:t>
      </w:r>
      <w:r w:rsidR="00237E7A" w:rsidRPr="00A9733E">
        <w:t>-</w:t>
      </w:r>
      <w:r w:rsidR="007D762B" w:rsidRPr="00A9733E">
        <w:t>общие</w:t>
      </w:r>
      <w:r w:rsidR="00237E7A" w:rsidRPr="00A9733E">
        <w:t xml:space="preserve"> и управленчески</w:t>
      </w:r>
      <w:r w:rsidR="007D762B" w:rsidRPr="00A9733E">
        <w:t>е</w:t>
      </w:r>
      <w:r w:rsidR="00237E7A" w:rsidRPr="00A9733E">
        <w:t xml:space="preserve"> умения, свидетельствующи</w:t>
      </w:r>
      <w:r w:rsidR="007D762B" w:rsidRPr="00A9733E">
        <w:t>е</w:t>
      </w:r>
      <w:r w:rsidR="00237E7A" w:rsidRPr="00A9733E">
        <w:t xml:space="preserve"> о наличии необходимых профессиональны</w:t>
      </w:r>
      <w:r w:rsidR="00780013" w:rsidRPr="00A9733E">
        <w:t>х и личностных качеств;</w:t>
      </w:r>
    </w:p>
    <w:p w:rsidR="00780013" w:rsidRPr="00E70CC2" w:rsidRDefault="00780013" w:rsidP="00780013">
      <w:pPr>
        <w:ind w:firstLine="720"/>
        <w:jc w:val="both"/>
      </w:pPr>
      <w:r w:rsidRPr="00E70CC2">
        <w:t>-знание аппаратного и системного обеспечения, возможностей и особенностей применения, современных  информационно-коммуникационных технологий в налоговых органах, включая использование  возможностей  межведомственного документооборота, общих вопросов в области  информационной безопасности.</w:t>
      </w:r>
    </w:p>
    <w:p w:rsidR="00237E7A" w:rsidRPr="004F391A" w:rsidRDefault="00237E7A" w:rsidP="00237E7A">
      <w:pPr>
        <w:ind w:firstLine="720"/>
        <w:jc w:val="both"/>
      </w:pPr>
      <w:r w:rsidRPr="004F391A">
        <w:t>6.4.Наличие профессиональных знаний:</w:t>
      </w:r>
    </w:p>
    <w:p w:rsidR="00461F29" w:rsidRDefault="00237E7A" w:rsidP="00237E7A">
      <w:pPr>
        <w:ind w:firstLine="720"/>
        <w:jc w:val="both"/>
      </w:pPr>
      <w:r w:rsidRPr="006B1EA9">
        <w:t>6.4.1.В сфере законодательства Российской Федерации:</w:t>
      </w:r>
      <w:r w:rsidR="00045F38" w:rsidRPr="006B1EA9">
        <w:t xml:space="preserve"> </w:t>
      </w:r>
    </w:p>
    <w:p w:rsidR="00461F29" w:rsidRDefault="00045F38" w:rsidP="00237E7A">
      <w:pPr>
        <w:ind w:firstLine="720"/>
        <w:jc w:val="both"/>
      </w:pPr>
      <w:r w:rsidRPr="006B1EA9">
        <w:t xml:space="preserve">знание </w:t>
      </w:r>
      <w:hyperlink r:id="rId9" w:history="1">
        <w:r w:rsidRPr="006B1EA9">
          <w:rPr>
            <w:rStyle w:val="a4"/>
            <w:b w:val="0"/>
            <w:color w:val="auto"/>
          </w:rPr>
          <w:t>Конституции</w:t>
        </w:r>
      </w:hyperlink>
      <w:r w:rsidRPr="006B1EA9">
        <w:rPr>
          <w:b/>
        </w:rPr>
        <w:t xml:space="preserve"> </w:t>
      </w:r>
      <w:r w:rsidRPr="006B1EA9">
        <w:t>Российской Федерации,</w:t>
      </w:r>
    </w:p>
    <w:p w:rsidR="00461F29" w:rsidRDefault="00045F38" w:rsidP="00237E7A">
      <w:pPr>
        <w:ind w:firstLine="720"/>
        <w:jc w:val="both"/>
        <w:rPr>
          <w:highlight w:val="yellow"/>
        </w:rPr>
      </w:pPr>
      <w:r w:rsidRPr="006B1EA9">
        <w:t xml:space="preserve"> </w:t>
      </w:r>
      <w:r w:rsidR="003A2665" w:rsidRPr="006B1EA9">
        <w:t>Налогов</w:t>
      </w:r>
      <w:r w:rsidR="004F391A" w:rsidRPr="006B1EA9">
        <w:t xml:space="preserve">ого </w:t>
      </w:r>
      <w:r w:rsidR="003A2665" w:rsidRPr="006B1EA9">
        <w:t>кодекс</w:t>
      </w:r>
      <w:r w:rsidR="004F391A" w:rsidRPr="006B1EA9">
        <w:t>а</w:t>
      </w:r>
      <w:r w:rsidR="003A2665" w:rsidRPr="006B1EA9">
        <w:t xml:space="preserve"> Российской Федерации (часть первая) от 31.07.1998 N 146-ФЗ</w:t>
      </w:r>
      <w:r w:rsidR="00E70CC2" w:rsidRPr="006B1EA9">
        <w:t xml:space="preserve">, </w:t>
      </w:r>
      <w:r w:rsidR="004F391A" w:rsidRPr="006B1EA9">
        <w:t>Налогового</w:t>
      </w:r>
      <w:r w:rsidR="003A2665" w:rsidRPr="006B1EA9">
        <w:t xml:space="preserve"> кодекс</w:t>
      </w:r>
      <w:r w:rsidR="004F391A" w:rsidRPr="006B1EA9">
        <w:t>а</w:t>
      </w:r>
      <w:r w:rsidR="003A2665" w:rsidRPr="006B1EA9">
        <w:t xml:space="preserve"> Российской Федерации (часть вторая) от 05.08.2000 N 117-ФЗ,</w:t>
      </w:r>
      <w:r w:rsidR="003A2665" w:rsidRPr="00EB3F68">
        <w:rPr>
          <w:highlight w:val="yellow"/>
        </w:rPr>
        <w:t xml:space="preserve"> </w:t>
      </w:r>
    </w:p>
    <w:p w:rsidR="00461F29" w:rsidRPr="00461F29" w:rsidRDefault="003A2665" w:rsidP="00461F29">
      <w:pPr>
        <w:ind w:firstLine="720"/>
        <w:jc w:val="both"/>
      </w:pPr>
      <w:r w:rsidRPr="00461F29">
        <w:t>Гражданск</w:t>
      </w:r>
      <w:r w:rsidR="004F391A" w:rsidRPr="00461F29">
        <w:t>ого</w:t>
      </w:r>
      <w:r w:rsidRPr="00461F29">
        <w:t xml:space="preserve"> кодекс</w:t>
      </w:r>
      <w:r w:rsidR="004F391A" w:rsidRPr="00461F29">
        <w:t>а</w:t>
      </w:r>
      <w:r w:rsidRPr="00461F29">
        <w:t xml:space="preserve"> Росс</w:t>
      </w:r>
      <w:r w:rsidR="004F391A" w:rsidRPr="00461F29">
        <w:t>ийской Федерации (часть первая)</w:t>
      </w:r>
      <w:r w:rsidRPr="00461F29">
        <w:t xml:space="preserve"> от 30.11.1994 N 51-ФЗ</w:t>
      </w:r>
      <w:r w:rsidR="00E70CC2" w:rsidRPr="00461F29">
        <w:t xml:space="preserve">; </w:t>
      </w:r>
    </w:p>
    <w:p w:rsidR="00461F29" w:rsidRPr="00461F29" w:rsidRDefault="00461F29" w:rsidP="00461F29">
      <w:pPr>
        <w:ind w:firstLine="720"/>
        <w:jc w:val="both"/>
        <w:rPr>
          <w:sz w:val="22"/>
          <w:szCs w:val="22"/>
        </w:rPr>
      </w:pPr>
      <w:r w:rsidRPr="00461F29">
        <w:rPr>
          <w:b/>
          <w:sz w:val="22"/>
          <w:szCs w:val="22"/>
        </w:rPr>
        <w:t xml:space="preserve"> </w:t>
      </w:r>
      <w:r w:rsidRPr="00461F29">
        <w:rPr>
          <w:sz w:val="22"/>
          <w:szCs w:val="22"/>
        </w:rPr>
        <w:t>федеральные конституционные законы, федеральные законы;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61F29">
        <w:rPr>
          <w:sz w:val="22"/>
          <w:szCs w:val="22"/>
        </w:rPr>
        <w:t>указы Президента Российской Федерации, постановления</w:t>
      </w:r>
      <w:r w:rsidRPr="00412723">
        <w:rPr>
          <w:sz w:val="22"/>
          <w:szCs w:val="22"/>
        </w:rPr>
        <w:t xml:space="preserve"> Правительства Российской Федерации, иные нормативные правовые акты применительно к исполнению должностных обязанностей; 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sz w:val="22"/>
          <w:szCs w:val="22"/>
        </w:rPr>
        <w:t>правовые основы прохождения федеральной государственной гражданской службы;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sz w:val="22"/>
          <w:szCs w:val="22"/>
        </w:rPr>
        <w:t xml:space="preserve">правила делового этикета, порядок работы с обращениями граждан; 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sz w:val="22"/>
          <w:szCs w:val="22"/>
        </w:rPr>
        <w:t xml:space="preserve">служебный распорядок </w:t>
      </w:r>
      <w:r>
        <w:rPr>
          <w:sz w:val="22"/>
          <w:szCs w:val="22"/>
        </w:rPr>
        <w:t xml:space="preserve">Межрайонной </w:t>
      </w:r>
      <w:r w:rsidRPr="00412723">
        <w:rPr>
          <w:sz w:val="22"/>
          <w:szCs w:val="22"/>
        </w:rPr>
        <w:t>ИФНС России</w:t>
      </w:r>
      <w:r>
        <w:rPr>
          <w:sz w:val="22"/>
          <w:szCs w:val="22"/>
        </w:rPr>
        <w:t xml:space="preserve"> №1 </w:t>
      </w:r>
      <w:r w:rsidRPr="00412723">
        <w:rPr>
          <w:sz w:val="22"/>
          <w:szCs w:val="22"/>
        </w:rPr>
        <w:t xml:space="preserve"> по </w:t>
      </w:r>
      <w:r>
        <w:rPr>
          <w:sz w:val="22"/>
          <w:szCs w:val="22"/>
        </w:rPr>
        <w:t xml:space="preserve"> </w:t>
      </w:r>
      <w:r w:rsidRPr="00412723">
        <w:rPr>
          <w:sz w:val="22"/>
          <w:szCs w:val="22"/>
        </w:rPr>
        <w:t>Белгород</w:t>
      </w:r>
      <w:r>
        <w:rPr>
          <w:sz w:val="22"/>
          <w:szCs w:val="22"/>
        </w:rPr>
        <w:t>ской области</w:t>
      </w:r>
      <w:r w:rsidRPr="00412723">
        <w:rPr>
          <w:sz w:val="22"/>
          <w:szCs w:val="22"/>
        </w:rPr>
        <w:t>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sz w:val="22"/>
          <w:szCs w:val="22"/>
        </w:rPr>
        <w:t>порядок работы со</w:t>
      </w:r>
      <w:r w:rsidRPr="00412723">
        <w:rPr>
          <w:b/>
          <w:sz w:val="22"/>
          <w:szCs w:val="22"/>
        </w:rPr>
        <w:t xml:space="preserve"> </w:t>
      </w:r>
      <w:r w:rsidRPr="00412723">
        <w:rPr>
          <w:sz w:val="22"/>
          <w:szCs w:val="22"/>
        </w:rPr>
        <w:t>служебной информацией, инструкцию по делопроизводству;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color w:val="000001"/>
          <w:sz w:val="22"/>
          <w:szCs w:val="22"/>
        </w:rPr>
      </w:pPr>
      <w:r w:rsidRPr="00412723">
        <w:rPr>
          <w:color w:val="000001"/>
          <w:sz w:val="22"/>
          <w:szCs w:val="22"/>
        </w:rPr>
        <w:t xml:space="preserve">аппаратное и программное обеспечение; 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color w:val="000001"/>
          <w:sz w:val="22"/>
          <w:szCs w:val="22"/>
        </w:rPr>
      </w:pPr>
      <w:r w:rsidRPr="00412723">
        <w:rPr>
          <w:color w:val="000001"/>
          <w:sz w:val="22"/>
          <w:szCs w:val="22"/>
        </w:rPr>
        <w:t xml:space="preserve">возможности и особенности </w:t>
      </w:r>
      <w:proofErr w:type="gramStart"/>
      <w:r w:rsidRPr="00412723">
        <w:rPr>
          <w:color w:val="000001"/>
          <w:sz w:val="22"/>
          <w:szCs w:val="22"/>
        </w:rPr>
        <w:t>применения</w:t>
      </w:r>
      <w:proofErr w:type="gramEnd"/>
      <w:r w:rsidRPr="00412723">
        <w:rPr>
          <w:color w:val="000001"/>
          <w:sz w:val="22"/>
          <w:szCs w:val="22"/>
        </w:rPr>
        <w:t xml:space="preserve"> </w:t>
      </w:r>
      <w:r>
        <w:rPr>
          <w:color w:val="000001"/>
          <w:sz w:val="22"/>
          <w:szCs w:val="22"/>
        </w:rPr>
        <w:t xml:space="preserve"> </w:t>
      </w:r>
      <w:r w:rsidRPr="00412723">
        <w:rPr>
          <w:color w:val="000001"/>
          <w:sz w:val="22"/>
          <w:szCs w:val="22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color w:val="000001"/>
          <w:sz w:val="22"/>
          <w:szCs w:val="22"/>
        </w:rPr>
        <w:t>общие вопросы в области обеспечения информационной безопасности;</w:t>
      </w:r>
    </w:p>
    <w:p w:rsidR="00461F29" w:rsidRPr="00412723" w:rsidRDefault="00461F29" w:rsidP="00461F29">
      <w:pPr>
        <w:pStyle w:val="ConsPlusNormal"/>
        <w:widowControl/>
        <w:ind w:firstLine="540"/>
        <w:jc w:val="both"/>
        <w:rPr>
          <w:sz w:val="22"/>
          <w:szCs w:val="22"/>
        </w:rPr>
      </w:pPr>
      <w:r w:rsidRPr="00412723">
        <w:rPr>
          <w:sz w:val="22"/>
          <w:szCs w:val="22"/>
        </w:rPr>
        <w:t>должностной регламент.</w:t>
      </w:r>
    </w:p>
    <w:p w:rsidR="00C84B44" w:rsidRPr="004F391A" w:rsidRDefault="00EB3F68" w:rsidP="00237E7A">
      <w:pPr>
        <w:ind w:firstLine="720"/>
        <w:jc w:val="both"/>
      </w:pPr>
      <w:r>
        <w:t>Старши</w:t>
      </w:r>
      <w:r w:rsidR="008F7860">
        <w:t>й гос</w:t>
      </w:r>
      <w:r w:rsidR="00A047AE">
        <w:t xml:space="preserve">ударственный </w:t>
      </w:r>
      <w:r w:rsidR="008F7860">
        <w:t>налог</w:t>
      </w:r>
      <w:r w:rsidR="00A047AE">
        <w:t xml:space="preserve">овый </w:t>
      </w:r>
      <w:r w:rsidR="008F7860">
        <w:t>инспектор</w:t>
      </w:r>
      <w:r w:rsidR="00C84B44" w:rsidRPr="004F391A"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7E7A" w:rsidRPr="000460C6" w:rsidRDefault="00237E7A" w:rsidP="00237E7A">
      <w:pPr>
        <w:ind w:firstLine="720"/>
        <w:jc w:val="both"/>
      </w:pPr>
      <w:r w:rsidRPr="000460C6">
        <w:t>6.4.2.Иные профессиональные знания:</w:t>
      </w:r>
    </w:p>
    <w:p w:rsidR="00E06A9F" w:rsidRPr="000460C6" w:rsidRDefault="00E06A9F" w:rsidP="00E06A9F">
      <w:pPr>
        <w:autoSpaceDE w:val="0"/>
        <w:autoSpaceDN w:val="0"/>
        <w:adjustRightInd w:val="0"/>
        <w:ind w:firstLine="709"/>
        <w:jc w:val="both"/>
      </w:pPr>
      <w:r w:rsidRPr="000460C6">
        <w:rPr>
          <w:bCs/>
        </w:rPr>
        <w:t xml:space="preserve">знание законодательства, в том числе </w:t>
      </w:r>
      <w:r w:rsidR="000C5E8E" w:rsidRPr="000460C6">
        <w:t>определенных нормативных правовых</w:t>
      </w:r>
      <w:r w:rsidRPr="000460C6">
        <w:t xml:space="preserve"> акт</w:t>
      </w:r>
      <w:r w:rsidR="000C5E8E" w:rsidRPr="000460C6">
        <w:t>ов</w:t>
      </w:r>
      <w:r w:rsidRPr="000460C6">
        <w:t>, регулирующи</w:t>
      </w:r>
      <w:r w:rsidR="000C5E8E" w:rsidRPr="000460C6">
        <w:t>х</w:t>
      </w:r>
      <w:r w:rsidRPr="000460C6">
        <w:t xml:space="preserve"> вопросы, связанные с </w:t>
      </w:r>
      <w:r w:rsidR="000C5E8E" w:rsidRPr="000460C6">
        <w:t>прохождением государственной гражданской службы;</w:t>
      </w:r>
    </w:p>
    <w:p w:rsidR="00FA22C3" w:rsidRPr="000460C6" w:rsidRDefault="00FA22C3" w:rsidP="00E06A9F">
      <w:pPr>
        <w:autoSpaceDE w:val="0"/>
        <w:autoSpaceDN w:val="0"/>
        <w:adjustRightInd w:val="0"/>
        <w:ind w:firstLine="709"/>
        <w:jc w:val="both"/>
      </w:pPr>
      <w:r w:rsidRPr="000460C6">
        <w:t>знание проблем и перспектив развития государственной гражданской службы Российской Федерации;</w:t>
      </w:r>
    </w:p>
    <w:p w:rsidR="00E06A9F" w:rsidRPr="000460C6" w:rsidRDefault="00E06A9F" w:rsidP="00E06A9F">
      <w:pPr>
        <w:autoSpaceDE w:val="0"/>
        <w:autoSpaceDN w:val="0"/>
        <w:adjustRightInd w:val="0"/>
        <w:ind w:firstLine="709"/>
        <w:jc w:val="both"/>
      </w:pPr>
      <w:r w:rsidRPr="000460C6">
        <w:t>знание правоприменительной практики, в том числе определения и постановления судов Российской Федерации;</w:t>
      </w:r>
    </w:p>
    <w:p w:rsidR="004F391A" w:rsidRPr="000460C6" w:rsidRDefault="00E57B89" w:rsidP="00E06A9F">
      <w:pPr>
        <w:autoSpaceDE w:val="0"/>
        <w:autoSpaceDN w:val="0"/>
        <w:adjustRightInd w:val="0"/>
        <w:ind w:firstLine="709"/>
        <w:jc w:val="both"/>
      </w:pPr>
      <w:r w:rsidRPr="000460C6">
        <w:t>знание основ налогового контроля, порядок проведения контрольных мероприятий,</w:t>
      </w:r>
    </w:p>
    <w:p w:rsidR="00E57B89" w:rsidRPr="000460C6" w:rsidRDefault="00E57B89" w:rsidP="00E06A9F">
      <w:pPr>
        <w:autoSpaceDE w:val="0"/>
        <w:autoSpaceDN w:val="0"/>
        <w:adjustRightInd w:val="0"/>
        <w:ind w:firstLine="709"/>
        <w:jc w:val="both"/>
      </w:pPr>
      <w:r w:rsidRPr="000460C6">
        <w:t>порядок и сроки рассмотрения материалов налоговых проверок;</w:t>
      </w:r>
    </w:p>
    <w:p w:rsidR="00E06A9F" w:rsidRPr="000460C6" w:rsidRDefault="00E06A9F" w:rsidP="004F391A">
      <w:pPr>
        <w:autoSpaceDE w:val="0"/>
        <w:autoSpaceDN w:val="0"/>
        <w:adjustRightInd w:val="0"/>
        <w:ind w:firstLine="709"/>
        <w:jc w:val="both"/>
      </w:pPr>
      <w:r w:rsidRPr="000460C6">
        <w:t>знание писем государственных органов, содержащих разъяснения по определенным вопросам;</w:t>
      </w:r>
    </w:p>
    <w:p w:rsidR="00682851" w:rsidRPr="000460C6" w:rsidRDefault="00682851" w:rsidP="004F391A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0460C6">
        <w:rPr>
          <w:szCs w:val="20"/>
        </w:rPr>
        <w:t>знание целей, задач и форм стратегии и политики отдела</w:t>
      </w:r>
      <w:r w:rsidR="000D11C1" w:rsidRPr="000460C6">
        <w:rPr>
          <w:szCs w:val="20"/>
        </w:rPr>
        <w:t>;</w:t>
      </w:r>
    </w:p>
    <w:p w:rsidR="004F391A" w:rsidRPr="000460C6" w:rsidRDefault="00682851" w:rsidP="004F391A">
      <w:pPr>
        <w:autoSpaceDE w:val="0"/>
        <w:autoSpaceDN w:val="0"/>
        <w:adjustRightInd w:val="0"/>
        <w:ind w:firstLine="709"/>
        <w:jc w:val="both"/>
      </w:pPr>
      <w:r w:rsidRPr="000460C6">
        <w:rPr>
          <w:szCs w:val="20"/>
        </w:rPr>
        <w:lastRenderedPageBreak/>
        <w:t>знание законодательства, в том числе определенных нормативных правовых актов,</w:t>
      </w:r>
      <w:r w:rsidR="004F391A" w:rsidRPr="000460C6">
        <w:t xml:space="preserve"> </w:t>
      </w:r>
    </w:p>
    <w:p w:rsidR="004F391A" w:rsidRPr="000460C6" w:rsidRDefault="004F391A" w:rsidP="004F391A">
      <w:pPr>
        <w:autoSpaceDE w:val="0"/>
        <w:autoSpaceDN w:val="0"/>
        <w:adjustRightInd w:val="0"/>
        <w:ind w:firstLine="709"/>
        <w:jc w:val="both"/>
      </w:pPr>
      <w:r w:rsidRPr="000460C6">
        <w:t xml:space="preserve">иные знания, связанные с областью и видом деятельности, которые отсутствуют в нормативных правовых актах, регулирующих вопросы, связанные с областью и видом деятельности. </w:t>
      </w:r>
      <w:r w:rsidR="00682851" w:rsidRPr="000460C6">
        <w:t xml:space="preserve"> Регулирующих вопросы, связанные с осуществлением  налогового администрирования;</w:t>
      </w:r>
    </w:p>
    <w:p w:rsidR="00682851" w:rsidRPr="000460C6" w:rsidRDefault="00682851" w:rsidP="004F391A">
      <w:pPr>
        <w:autoSpaceDE w:val="0"/>
        <w:autoSpaceDN w:val="0"/>
        <w:adjustRightInd w:val="0"/>
        <w:ind w:firstLine="709"/>
        <w:jc w:val="both"/>
      </w:pPr>
      <w:r w:rsidRPr="000460C6">
        <w:t>знание подходов  к формированию системы наставничества в государственном органе;</w:t>
      </w:r>
    </w:p>
    <w:p w:rsidR="00682851" w:rsidRPr="000460C6" w:rsidRDefault="00682851" w:rsidP="004F391A">
      <w:pPr>
        <w:autoSpaceDE w:val="0"/>
        <w:autoSpaceDN w:val="0"/>
        <w:adjustRightInd w:val="0"/>
        <w:ind w:firstLine="709"/>
        <w:jc w:val="both"/>
      </w:pPr>
      <w:r w:rsidRPr="000460C6">
        <w:t>знание и направление форм профессионального развития  государственных гражданских служащих;</w:t>
      </w:r>
    </w:p>
    <w:p w:rsidR="00682851" w:rsidRPr="000460C6" w:rsidRDefault="00682851" w:rsidP="004F391A">
      <w:pPr>
        <w:autoSpaceDE w:val="0"/>
        <w:autoSpaceDN w:val="0"/>
        <w:adjustRightInd w:val="0"/>
        <w:ind w:firstLine="709"/>
        <w:jc w:val="both"/>
      </w:pPr>
      <w:r w:rsidRPr="000460C6">
        <w:t>иные знания</w:t>
      </w:r>
      <w:proofErr w:type="gramStart"/>
      <w:r w:rsidRPr="000460C6">
        <w:t xml:space="preserve">., </w:t>
      </w:r>
      <w:proofErr w:type="gramEnd"/>
      <w:r w:rsidRPr="000460C6">
        <w:t>связанные с областью и видом деятельности, которые отсутствуют в нормативных правовых актах</w:t>
      </w:r>
      <w:r w:rsidR="00B4652E" w:rsidRPr="000460C6">
        <w:t>, регулирующих вопросы, связанные с областью и видом деятельности;</w:t>
      </w:r>
    </w:p>
    <w:p w:rsidR="00B4652E" w:rsidRPr="000460C6" w:rsidRDefault="00B4652E" w:rsidP="004F391A">
      <w:pPr>
        <w:autoSpaceDE w:val="0"/>
        <w:autoSpaceDN w:val="0"/>
        <w:adjustRightInd w:val="0"/>
        <w:ind w:firstLine="709"/>
        <w:jc w:val="both"/>
      </w:pPr>
      <w:r w:rsidRPr="000460C6">
        <w:t>иные знания.</w:t>
      </w:r>
    </w:p>
    <w:p w:rsidR="00237E7A" w:rsidRPr="00DA6190" w:rsidRDefault="009F1655" w:rsidP="00D7579F">
      <w:pPr>
        <w:widowControl w:val="0"/>
        <w:autoSpaceDE w:val="0"/>
        <w:autoSpaceDN w:val="0"/>
        <w:ind w:firstLine="708"/>
        <w:jc w:val="both"/>
      </w:pPr>
      <w:r w:rsidRPr="00DA6190">
        <w:rPr>
          <w:szCs w:val="20"/>
        </w:rPr>
        <w:t>6</w:t>
      </w:r>
      <w:r w:rsidR="00237E7A" w:rsidRPr="00DA6190">
        <w:t>.5.</w:t>
      </w:r>
      <w:r w:rsidR="00C84B44" w:rsidRPr="00DA6190">
        <w:t>Наличие функциональных знаний:</w:t>
      </w:r>
    </w:p>
    <w:p w:rsidR="00DA6190" w:rsidRPr="00DA6190" w:rsidRDefault="00DA6190" w:rsidP="00F61B30">
      <w:pPr>
        <w:tabs>
          <w:tab w:val="left" w:pos="567"/>
        </w:tabs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proofErr w:type="gramStart"/>
      <w:r w:rsidRPr="00DA6190">
        <w:rPr>
          <w:color w:val="000000"/>
          <w:sz w:val="27"/>
          <w:szCs w:val="27"/>
          <w:shd w:val="clear" w:color="auto" w:fill="FFFFFF"/>
        </w:rPr>
        <w:t>- принципы, методы, технологии и механизмы осуществления контроля (надзора);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виды, назначение и технологии организации проверочных процедур;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понятие единого реестра проверок, процедура его формирования;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институт предварительной проверки жалобы и иной информации, поступившей в контрольно-надзорный орган;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процедура организации проверки: порядок, этапы, инструменты проведения;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ограничения при проведении проверочных процедур;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меры, принимаемые по результатам проверки;</w:t>
      </w:r>
      <w:proofErr w:type="gramEnd"/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плановые (рейдовые) осмотры;</w:t>
      </w:r>
      <w:r w:rsidRPr="00DA6190">
        <w:rPr>
          <w:color w:val="000000"/>
          <w:sz w:val="27"/>
          <w:szCs w:val="27"/>
        </w:rPr>
        <w:br/>
      </w:r>
      <w:r w:rsidRPr="00DA6190">
        <w:rPr>
          <w:color w:val="000000"/>
          <w:sz w:val="27"/>
          <w:szCs w:val="27"/>
          <w:shd w:val="clear" w:color="auto" w:fill="FFFFFF"/>
        </w:rPr>
        <w:t>- основания проведения и особенности внеплановых проверок.</w:t>
      </w:r>
    </w:p>
    <w:p w:rsidR="000C5E8E" w:rsidRPr="00DA6190" w:rsidRDefault="000C5E8E" w:rsidP="00F61B30">
      <w:pPr>
        <w:tabs>
          <w:tab w:val="left" w:pos="567"/>
        </w:tabs>
        <w:ind w:firstLine="709"/>
        <w:jc w:val="both"/>
      </w:pPr>
      <w:r w:rsidRPr="00DA6190">
        <w:rPr>
          <w:rFonts w:eastAsia="Calibri"/>
          <w:szCs w:val="22"/>
          <w:lang w:eastAsia="en-US"/>
        </w:rPr>
        <w:t xml:space="preserve">- иные знания. </w:t>
      </w:r>
    </w:p>
    <w:p w:rsidR="00C84B44" w:rsidRPr="00FE0532" w:rsidRDefault="00C84B44" w:rsidP="00237E7A">
      <w:pPr>
        <w:ind w:firstLine="720"/>
        <w:jc w:val="both"/>
      </w:pPr>
      <w:r w:rsidRPr="00FE0532">
        <w:t>6.6.Наличие базовых умений:</w:t>
      </w:r>
    </w:p>
    <w:p w:rsidR="0084315E" w:rsidRPr="00FE0532" w:rsidRDefault="0084315E" w:rsidP="0084315E">
      <w:pPr>
        <w:pStyle w:val="Doc-0"/>
        <w:spacing w:line="240" w:lineRule="auto"/>
        <w:ind w:left="0"/>
        <w:rPr>
          <w:sz w:val="24"/>
          <w:szCs w:val="24"/>
        </w:rPr>
      </w:pPr>
      <w:r w:rsidRPr="00FE0532">
        <w:rPr>
          <w:sz w:val="24"/>
          <w:szCs w:val="24"/>
        </w:rPr>
        <w:t>- умение мыслить стратегически (системно);</w:t>
      </w:r>
    </w:p>
    <w:p w:rsidR="0084315E" w:rsidRPr="00FE0532" w:rsidRDefault="0084315E" w:rsidP="0084315E">
      <w:pPr>
        <w:pStyle w:val="Doc-0"/>
        <w:spacing w:line="240" w:lineRule="auto"/>
        <w:ind w:left="0"/>
        <w:rPr>
          <w:sz w:val="24"/>
          <w:szCs w:val="24"/>
        </w:rPr>
      </w:pPr>
      <w:r w:rsidRPr="00FE0532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4315E" w:rsidRPr="00FE0532" w:rsidRDefault="0084315E" w:rsidP="0084315E">
      <w:pPr>
        <w:pStyle w:val="Doc-0"/>
        <w:spacing w:line="240" w:lineRule="auto"/>
        <w:ind w:left="0"/>
        <w:rPr>
          <w:sz w:val="24"/>
          <w:szCs w:val="24"/>
        </w:rPr>
      </w:pPr>
      <w:r w:rsidRPr="00FE0532">
        <w:rPr>
          <w:sz w:val="24"/>
          <w:szCs w:val="24"/>
        </w:rPr>
        <w:t>- коммуникативные умения;</w:t>
      </w:r>
    </w:p>
    <w:p w:rsidR="0084315E" w:rsidRPr="00DD61D9" w:rsidRDefault="0084315E" w:rsidP="0084315E">
      <w:pPr>
        <w:ind w:firstLine="709"/>
        <w:rPr>
          <w:highlight w:val="yellow"/>
        </w:rPr>
      </w:pPr>
      <w:r w:rsidRPr="00FE0532">
        <w:t>- </w:t>
      </w:r>
      <w:r w:rsidRPr="00FE0532">
        <w:rPr>
          <w:bCs/>
        </w:rPr>
        <w:t xml:space="preserve">умение </w:t>
      </w:r>
      <w:r w:rsidR="00E57B89" w:rsidRPr="00FE0532">
        <w:t>управлять изменениями;</w:t>
      </w:r>
    </w:p>
    <w:p w:rsidR="00C84B44" w:rsidRPr="00B97469" w:rsidRDefault="00C84B44" w:rsidP="00237E7A">
      <w:pPr>
        <w:ind w:firstLine="720"/>
        <w:jc w:val="both"/>
      </w:pPr>
      <w:r w:rsidRPr="00B97469">
        <w:t>6.7.Наличие профессиональных умений:</w:t>
      </w:r>
    </w:p>
    <w:p w:rsidR="00A267A9" w:rsidRPr="00B97469" w:rsidRDefault="00DA7C8F" w:rsidP="00237E7A">
      <w:pPr>
        <w:ind w:firstLine="720"/>
        <w:jc w:val="both"/>
      </w:pPr>
      <w:r w:rsidRPr="00B97469">
        <w:t xml:space="preserve">- </w:t>
      </w:r>
      <w:r w:rsidR="00A267A9" w:rsidRPr="00B97469">
        <w:t>работа с нормативными правовыми актами и иными документами;</w:t>
      </w:r>
    </w:p>
    <w:p w:rsidR="00A267A9" w:rsidRPr="00B97469" w:rsidRDefault="00A267A9" w:rsidP="00237E7A">
      <w:pPr>
        <w:ind w:firstLine="720"/>
        <w:jc w:val="both"/>
      </w:pPr>
      <w:r w:rsidRPr="00B97469">
        <w:t>-способности к гибкому мышлению, позволяющему решать сложные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</w:t>
      </w:r>
    </w:p>
    <w:p w:rsidR="00A267A9" w:rsidRPr="00B97469" w:rsidRDefault="00A267A9" w:rsidP="00237E7A">
      <w:pPr>
        <w:ind w:firstLine="720"/>
        <w:jc w:val="both"/>
      </w:pPr>
      <w:r w:rsidRPr="00B97469">
        <w:t>-обеспечение оперативного выполнения задач, поставленных непосредственным руководителем в сфере, соответствующей направлению деятельности отдела, принятию новых подходов в решении поставленных задач, заключающихся в подготовке новых неординарных нестандартных решений;</w:t>
      </w:r>
    </w:p>
    <w:p w:rsidR="00A267A9" w:rsidRPr="00B97469" w:rsidRDefault="00A267A9" w:rsidP="00237E7A">
      <w:pPr>
        <w:ind w:firstLine="720"/>
        <w:jc w:val="both"/>
      </w:pPr>
      <w:r w:rsidRPr="00B97469">
        <w:t>- эффективного планирования служебного времени анализа и прогнозирования деятельности  в порученной сфере, использования опыта и мнения коллег;</w:t>
      </w:r>
    </w:p>
    <w:p w:rsidR="00A267A9" w:rsidRPr="00B97469" w:rsidRDefault="00A267A9" w:rsidP="00237E7A">
      <w:pPr>
        <w:ind w:firstLine="720"/>
        <w:jc w:val="both"/>
      </w:pPr>
      <w:r w:rsidRPr="00B97469">
        <w:t>- умения анализировать, готовить предложения по устранению и разрешению причин возникающих проблем как профессионального, так и межличностного характера;</w:t>
      </w:r>
    </w:p>
    <w:p w:rsidR="00A267A9" w:rsidRPr="00B97469" w:rsidRDefault="00A267A9" w:rsidP="00237E7A">
      <w:pPr>
        <w:ind w:firstLine="720"/>
        <w:jc w:val="both"/>
      </w:pPr>
      <w:r w:rsidRPr="00B97469">
        <w:t>- творческого подхода к решению поставленных задач, активности и инициативе в освоении новых технологий, способности быстро адаптироваться к новым условиям и требованиям;</w:t>
      </w:r>
    </w:p>
    <w:p w:rsidR="00DA7C8F" w:rsidRPr="00B97469" w:rsidRDefault="00A267A9" w:rsidP="00237E7A">
      <w:pPr>
        <w:ind w:firstLine="720"/>
        <w:jc w:val="both"/>
      </w:pPr>
      <w:r w:rsidRPr="00B97469">
        <w:t>-</w:t>
      </w:r>
      <w:r w:rsidR="00F92BBF" w:rsidRPr="00B97469">
        <w:t>пользования современной оргтех</w:t>
      </w:r>
      <w:r w:rsidR="00FA22C3" w:rsidRPr="00B97469">
        <w:t>никой и программными продуктами;</w:t>
      </w:r>
      <w:r w:rsidR="00F92BBF" w:rsidRPr="00B97469">
        <w:t xml:space="preserve"> </w:t>
      </w:r>
    </w:p>
    <w:p w:rsidR="00C84B44" w:rsidRPr="00F52FE1" w:rsidRDefault="00C84B44" w:rsidP="00237E7A">
      <w:pPr>
        <w:ind w:firstLine="720"/>
        <w:jc w:val="both"/>
      </w:pPr>
      <w:r w:rsidRPr="00F52FE1">
        <w:t>6.8.Наличие функциональных умений:</w:t>
      </w:r>
    </w:p>
    <w:p w:rsidR="00F52FE1" w:rsidRDefault="00F61B30" w:rsidP="009543AF">
      <w:pPr>
        <w:widowControl w:val="0"/>
        <w:autoSpaceDE w:val="0"/>
        <w:autoSpaceDN w:val="0"/>
        <w:ind w:firstLine="708"/>
        <w:jc w:val="both"/>
        <w:rPr>
          <w:szCs w:val="20"/>
        </w:rPr>
      </w:pPr>
      <w:r w:rsidRPr="00F52FE1">
        <w:rPr>
          <w:szCs w:val="20"/>
        </w:rPr>
        <w:lastRenderedPageBreak/>
        <w:t xml:space="preserve">- </w:t>
      </w:r>
      <w:r w:rsidR="00F52FE1" w:rsidRPr="00F52FE1">
        <w:rPr>
          <w:szCs w:val="20"/>
        </w:rPr>
        <w:t>организация и</w:t>
      </w:r>
      <w:r w:rsidR="00F52FE1">
        <w:rPr>
          <w:szCs w:val="20"/>
        </w:rPr>
        <w:t xml:space="preserve"> нормирование труда;</w:t>
      </w:r>
    </w:p>
    <w:p w:rsidR="00F52FE1" w:rsidRDefault="00F52FE1" w:rsidP="009543AF">
      <w:pPr>
        <w:widowControl w:val="0"/>
        <w:autoSpaceDE w:val="0"/>
        <w:autoSpaceDN w:val="0"/>
        <w:ind w:firstLine="708"/>
        <w:jc w:val="both"/>
        <w:rPr>
          <w:szCs w:val="20"/>
        </w:rPr>
      </w:pPr>
      <w:r>
        <w:rPr>
          <w:szCs w:val="20"/>
        </w:rPr>
        <w:t>-подготовка методических материалов, разъяснений и других материалов;</w:t>
      </w:r>
    </w:p>
    <w:p w:rsidR="00F52FE1" w:rsidRDefault="00F52FE1" w:rsidP="009543AF">
      <w:pPr>
        <w:widowControl w:val="0"/>
        <w:autoSpaceDE w:val="0"/>
        <w:autoSpaceDN w:val="0"/>
        <w:ind w:firstLine="708"/>
        <w:jc w:val="both"/>
        <w:rPr>
          <w:szCs w:val="20"/>
        </w:rPr>
      </w:pPr>
      <w:r>
        <w:rPr>
          <w:szCs w:val="20"/>
        </w:rPr>
        <w:t>-подготовка отчетов, докладов;</w:t>
      </w:r>
    </w:p>
    <w:p w:rsidR="00237E7A" w:rsidRPr="009543AF" w:rsidRDefault="00F52FE1" w:rsidP="009543AF">
      <w:pPr>
        <w:widowControl w:val="0"/>
        <w:autoSpaceDE w:val="0"/>
        <w:autoSpaceDN w:val="0"/>
        <w:ind w:firstLine="708"/>
        <w:jc w:val="both"/>
      </w:pPr>
      <w:r>
        <w:rPr>
          <w:szCs w:val="20"/>
        </w:rPr>
        <w:t>-осуществление исполнения предписаний, решений и других распорядительных документов</w:t>
      </w:r>
      <w:r w:rsidR="005A6A4C" w:rsidRPr="009543AF">
        <w:rPr>
          <w:rFonts w:eastAsia="Calibri"/>
          <w:szCs w:val="22"/>
          <w:lang w:eastAsia="en-US"/>
        </w:rPr>
        <w:t>.</w:t>
      </w:r>
    </w:p>
    <w:p w:rsidR="00045F38" w:rsidRPr="00485FF7" w:rsidRDefault="00045F38" w:rsidP="00045F3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85F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F1707" w:rsidRPr="00485FF7" w:rsidRDefault="00BC4E18" w:rsidP="007F1707">
      <w:pPr>
        <w:ind w:firstLine="720"/>
        <w:jc w:val="both"/>
      </w:pPr>
      <w:r w:rsidRPr="00485FF7">
        <w:t>7.</w:t>
      </w:r>
      <w:r w:rsidR="007F1707" w:rsidRPr="00485FF7">
        <w:t xml:space="preserve">  Основные права и обязанности </w:t>
      </w:r>
      <w:r w:rsidR="00DD61D9">
        <w:t>старшег</w:t>
      </w:r>
      <w:r w:rsidR="008F7860">
        <w:t>о гос</w:t>
      </w:r>
      <w:r w:rsidR="00A047AE">
        <w:t xml:space="preserve">ударственного </w:t>
      </w:r>
      <w:r w:rsidR="008F7860">
        <w:t>налог</w:t>
      </w:r>
      <w:r w:rsidR="00A047AE">
        <w:t xml:space="preserve">ового </w:t>
      </w:r>
      <w:r w:rsidR="008F7860">
        <w:t>инспектора</w:t>
      </w:r>
      <w:r w:rsidR="007F1707" w:rsidRPr="00485FF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7F1707" w:rsidRPr="00485FF7">
          <w:rPr>
            <w:rStyle w:val="a4"/>
            <w:b w:val="0"/>
            <w:color w:val="auto"/>
          </w:rPr>
          <w:t>статьями 14</w:t>
        </w:r>
      </w:hyperlink>
      <w:r w:rsidR="007F1707" w:rsidRPr="00485FF7">
        <w:rPr>
          <w:b/>
        </w:rPr>
        <w:t xml:space="preserve">, </w:t>
      </w:r>
      <w:hyperlink r:id="rId11" w:history="1">
        <w:r w:rsidR="007F1707" w:rsidRPr="00485FF7">
          <w:rPr>
            <w:rStyle w:val="a4"/>
            <w:b w:val="0"/>
            <w:color w:val="auto"/>
          </w:rPr>
          <w:t>15</w:t>
        </w:r>
      </w:hyperlink>
      <w:r w:rsidR="007F1707" w:rsidRPr="00485FF7">
        <w:rPr>
          <w:b/>
        </w:rPr>
        <w:t xml:space="preserve">, </w:t>
      </w:r>
      <w:hyperlink r:id="rId12" w:history="1">
        <w:r w:rsidR="007F1707" w:rsidRPr="00485FF7">
          <w:rPr>
            <w:rStyle w:val="a4"/>
            <w:b w:val="0"/>
            <w:color w:val="auto"/>
          </w:rPr>
          <w:t>17</w:t>
        </w:r>
      </w:hyperlink>
      <w:r w:rsidR="007F1707" w:rsidRPr="00485FF7">
        <w:rPr>
          <w:b/>
        </w:rPr>
        <w:t xml:space="preserve">, </w:t>
      </w:r>
      <w:hyperlink r:id="rId13" w:history="1">
        <w:r w:rsidR="007F1707" w:rsidRPr="00485FF7">
          <w:rPr>
            <w:rStyle w:val="a4"/>
            <w:b w:val="0"/>
            <w:color w:val="auto"/>
          </w:rPr>
          <w:t>18</w:t>
        </w:r>
      </w:hyperlink>
      <w:r w:rsidR="007F1707" w:rsidRPr="00485FF7">
        <w:t xml:space="preserve"> Федерального закона от 27 июля 2004 г. № 79-ФЗ "О государственной гражданской службе Российской Федерации".</w:t>
      </w:r>
    </w:p>
    <w:p w:rsidR="00D40F88" w:rsidRPr="008D40FE" w:rsidRDefault="00BC4E18" w:rsidP="007F1707">
      <w:pPr>
        <w:ind w:firstLine="720"/>
        <w:jc w:val="both"/>
        <w:rPr>
          <w:color w:val="000000" w:themeColor="text1"/>
        </w:rPr>
      </w:pPr>
      <w:r w:rsidRPr="00485FF7">
        <w:t xml:space="preserve">8. </w:t>
      </w:r>
      <w:r w:rsidR="007F1707" w:rsidRPr="00485FF7">
        <w:t xml:space="preserve"> </w:t>
      </w:r>
      <w:proofErr w:type="gramStart"/>
      <w:r w:rsidR="00D40F88">
        <w:t>Старший гос</w:t>
      </w:r>
      <w:r w:rsidR="00A047AE">
        <w:t xml:space="preserve">ударственный </w:t>
      </w:r>
      <w:r w:rsidR="00D40F88">
        <w:t>налог</w:t>
      </w:r>
      <w:r w:rsidR="00A047AE">
        <w:t xml:space="preserve">овый </w:t>
      </w:r>
      <w:r w:rsidR="00D40F88">
        <w:t>инспектор осуществляет иные права  и исполняет обязанности, предусмотренные 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30.09.2004года,</w:t>
      </w:r>
      <w:r w:rsidR="00D40F88" w:rsidRPr="00D40F88">
        <w:t xml:space="preserve"> </w:t>
      </w:r>
      <w:hyperlink r:id="rId14" w:history="1">
        <w:r w:rsidR="00D40F88" w:rsidRPr="008D40FE">
          <w:rPr>
            <w:rFonts w:eastAsia="Calibri"/>
            <w:color w:val="000000" w:themeColor="text1"/>
            <w:lang w:eastAsia="en-US"/>
          </w:rPr>
          <w:t>Положением</w:t>
        </w:r>
      </w:hyperlink>
      <w:r w:rsidR="00D40F88" w:rsidRPr="008D40FE">
        <w:rPr>
          <w:rFonts w:eastAsia="Calibri"/>
          <w:color w:val="000000" w:themeColor="text1"/>
          <w:lang w:eastAsia="en-US"/>
        </w:rPr>
        <w:t xml:space="preserve"> о Межрайонной ИФНС России № 1 по Белгородской области, утвержденным руководителем управления ФНС России по Белгородской области "29" апреля 2015 г., положением об отделе камеральных проверок №1, приказами Управления ФНС по Белгородской области</w:t>
      </w:r>
      <w:proofErr w:type="gramEnd"/>
      <w:r w:rsidR="00D40F88" w:rsidRPr="008D40FE">
        <w:rPr>
          <w:rFonts w:eastAsia="Calibri"/>
          <w:color w:val="000000" w:themeColor="text1"/>
          <w:lang w:eastAsia="en-US"/>
        </w:rPr>
        <w:t>, приказами Инспекции, поручениями руководства Инспекции.</w:t>
      </w:r>
    </w:p>
    <w:p w:rsidR="007F1707" w:rsidRPr="00485FF7" w:rsidRDefault="007F1707" w:rsidP="007F1707">
      <w:pPr>
        <w:ind w:firstLine="720"/>
        <w:jc w:val="both"/>
      </w:pPr>
      <w:r w:rsidRPr="008D40FE">
        <w:rPr>
          <w:color w:val="000000" w:themeColor="text1"/>
        </w:rPr>
        <w:t xml:space="preserve">Исходя из </w:t>
      </w:r>
      <w:r w:rsidR="00D40F88" w:rsidRPr="008D40FE">
        <w:rPr>
          <w:color w:val="000000" w:themeColor="text1"/>
        </w:rPr>
        <w:t xml:space="preserve"> задач и функций</w:t>
      </w:r>
      <w:proofErr w:type="gramStart"/>
      <w:r w:rsidR="00D40F88" w:rsidRPr="008D40FE">
        <w:rPr>
          <w:color w:val="000000" w:themeColor="text1"/>
        </w:rPr>
        <w:t xml:space="preserve"> </w:t>
      </w:r>
      <w:r w:rsidRPr="008D40FE">
        <w:rPr>
          <w:color w:val="000000" w:themeColor="text1"/>
        </w:rPr>
        <w:t>,</w:t>
      </w:r>
      <w:proofErr w:type="gramEnd"/>
      <w:r w:rsidRPr="008D40FE">
        <w:rPr>
          <w:color w:val="000000" w:themeColor="text1"/>
        </w:rPr>
        <w:t xml:space="preserve"> определенных </w:t>
      </w:r>
      <w:hyperlink r:id="rId15" w:history="1">
        <w:r w:rsidR="00CA1D58" w:rsidRPr="008D40FE">
          <w:rPr>
            <w:rFonts w:eastAsia="Calibri"/>
            <w:color w:val="000000" w:themeColor="text1"/>
            <w:lang w:eastAsia="en-US"/>
          </w:rPr>
          <w:t>Положением</w:t>
        </w:r>
      </w:hyperlink>
      <w:r w:rsidR="00CA1D58" w:rsidRPr="008D40FE">
        <w:rPr>
          <w:rFonts w:eastAsia="Calibri"/>
          <w:color w:val="000000" w:themeColor="text1"/>
          <w:lang w:eastAsia="en-US"/>
        </w:rPr>
        <w:t xml:space="preserve"> </w:t>
      </w:r>
      <w:r w:rsidR="00D7579F" w:rsidRPr="008D40FE">
        <w:rPr>
          <w:rFonts w:eastAsia="Calibri"/>
          <w:color w:val="000000" w:themeColor="text1"/>
          <w:lang w:eastAsia="en-US"/>
        </w:rPr>
        <w:t xml:space="preserve">о </w:t>
      </w:r>
      <w:r w:rsidR="00CA1D58" w:rsidRPr="008D40FE">
        <w:rPr>
          <w:rFonts w:eastAsia="Calibri"/>
          <w:color w:val="000000" w:themeColor="text1"/>
          <w:lang w:eastAsia="en-US"/>
        </w:rPr>
        <w:t xml:space="preserve">Межрайонной ИФНС России № </w:t>
      </w:r>
      <w:r w:rsidR="002536BB" w:rsidRPr="008D40FE">
        <w:rPr>
          <w:rFonts w:eastAsia="Calibri"/>
          <w:color w:val="000000" w:themeColor="text1"/>
          <w:lang w:eastAsia="en-US"/>
        </w:rPr>
        <w:t>1</w:t>
      </w:r>
      <w:r w:rsidR="00CA1D58" w:rsidRPr="008D40FE">
        <w:rPr>
          <w:rFonts w:eastAsia="Calibri"/>
          <w:color w:val="000000" w:themeColor="text1"/>
          <w:lang w:eastAsia="en-US"/>
        </w:rPr>
        <w:t xml:space="preserve"> по Белгородской области,  положением о</w:t>
      </w:r>
      <w:r w:rsidR="00DD61D9" w:rsidRPr="008D40FE">
        <w:rPr>
          <w:rFonts w:eastAsia="Calibri"/>
          <w:color w:val="000000" w:themeColor="text1"/>
          <w:lang w:eastAsia="en-US"/>
        </w:rPr>
        <w:t>б отделе</w:t>
      </w:r>
      <w:r w:rsidR="00CA1D58" w:rsidRPr="008D40FE">
        <w:rPr>
          <w:rFonts w:eastAsia="Calibri"/>
          <w:color w:val="000000" w:themeColor="text1"/>
          <w:lang w:eastAsia="en-US"/>
        </w:rPr>
        <w:t xml:space="preserve"> </w:t>
      </w:r>
      <w:r w:rsidR="00DD61D9" w:rsidRPr="008D40FE">
        <w:rPr>
          <w:rFonts w:eastAsia="Calibri"/>
          <w:color w:val="000000" w:themeColor="text1"/>
          <w:lang w:eastAsia="en-US"/>
        </w:rPr>
        <w:t>кам</w:t>
      </w:r>
      <w:r w:rsidR="00DD61D9">
        <w:rPr>
          <w:rFonts w:eastAsia="Calibri"/>
          <w:lang w:eastAsia="en-US"/>
        </w:rPr>
        <w:t>еральных проверок №1</w:t>
      </w:r>
      <w:r w:rsidR="00CA1D58" w:rsidRPr="00E776A5">
        <w:rPr>
          <w:rFonts w:eastAsia="Calibri"/>
          <w:lang w:eastAsia="en-US"/>
        </w:rPr>
        <w:t xml:space="preserve">, </w:t>
      </w:r>
      <w:r w:rsidR="0099626A">
        <w:t xml:space="preserve">на </w:t>
      </w:r>
      <w:r w:rsidR="00DD61D9">
        <w:t>старше</w:t>
      </w:r>
      <w:r w:rsidR="008F7860">
        <w:t>го гос</w:t>
      </w:r>
      <w:r w:rsidR="00A047AE">
        <w:t xml:space="preserve">ударственного налогового </w:t>
      </w:r>
      <w:r w:rsidR="008F7860">
        <w:t>инспектора</w:t>
      </w:r>
      <w:r w:rsidR="00485FF7" w:rsidRPr="00485FF7">
        <w:t xml:space="preserve"> </w:t>
      </w:r>
      <w:r w:rsidRPr="00485FF7">
        <w:t xml:space="preserve"> возлага</w:t>
      </w:r>
      <w:r w:rsidR="002E5F2E" w:rsidRPr="00485FF7">
        <w:t>ются следующи</w:t>
      </w:r>
      <w:r w:rsidRPr="00485FF7">
        <w:t>е</w:t>
      </w:r>
      <w:r w:rsidR="002E5F2E" w:rsidRPr="00485FF7">
        <w:t xml:space="preserve"> обязанности</w:t>
      </w:r>
      <w:r w:rsidRPr="00485FF7">
        <w:t xml:space="preserve">: </w:t>
      </w:r>
    </w:p>
    <w:p w:rsidR="00E9719E" w:rsidRDefault="00E9719E" w:rsidP="00E9719E">
      <w:pPr>
        <w:pStyle w:val="ae"/>
        <w:rPr>
          <w:bCs/>
        </w:rPr>
      </w:pPr>
      <w:r w:rsidRPr="000639E8">
        <w:rPr>
          <w:bCs/>
        </w:rPr>
        <w:t>-</w:t>
      </w:r>
      <w:r>
        <w:rPr>
          <w:bCs/>
        </w:rPr>
        <w:t xml:space="preserve"> с</w:t>
      </w:r>
      <w:r w:rsidRPr="000639E8">
        <w:rPr>
          <w:bCs/>
        </w:rPr>
        <w:t>облюдать налоговую тайну, законодательство о налогах и сборах.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 w:rsidRPr="001E4DC5">
        <w:rPr>
          <w:bCs/>
        </w:rPr>
        <w:t>- систематически  осуществлять мониторинг и камеральные налоговые проверки налоговых деклараций по налогу на добавленную стоимость</w:t>
      </w:r>
      <w:r>
        <w:rPr>
          <w:bCs/>
        </w:rPr>
        <w:t>, камеральные проверки налоговых  деклараций  по акцизам с учетом сопоставления показателей представленной отчетности и косвенной информации из внутренних и внешних источников.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 xml:space="preserve">- формировать информацию о проведенных мероприятиях налогового контроля по проверке обоснованности применения налогоплательщиком налоговой  ставки 0% и налоговых вычетов по НДС при экспорте товаров согласно п.2.7 РМ 10-3/1. 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</w:t>
      </w:r>
      <w:proofErr w:type="gramStart"/>
      <w:r w:rsidRPr="004B6CFB">
        <w:t xml:space="preserve"> ;</w:t>
      </w:r>
      <w:proofErr w:type="gramEnd"/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 w:rsidRPr="004B6CFB">
        <w:rPr>
          <w:bCs/>
        </w:rPr>
        <w:t>- осуществлять отбор налогоплательщиков</w:t>
      </w:r>
      <w:r>
        <w:rPr>
          <w:bCs/>
        </w:rPr>
        <w:t xml:space="preserve">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осуществлять работу по получению и анализу информации о деятельности налогоплательщиков из внешних источников, от правоохранительных и других контролирующих органов, организаций МПС России, Минтранса России, ГИБДД МВД России.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проводить анализ схем уклонения от налогообложения;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E9719E" w:rsidRDefault="00E9719E" w:rsidP="00E9719E">
      <w:pPr>
        <w:pStyle w:val="2"/>
        <w:spacing w:line="240" w:lineRule="auto"/>
        <w:ind w:left="-142"/>
        <w:jc w:val="both"/>
      </w:pPr>
      <w:r>
        <w:rPr>
          <w:bCs/>
        </w:rPr>
        <w:lastRenderedPageBreak/>
        <w:t>-</w:t>
      </w:r>
      <w:r>
        <w:t xml:space="preserve"> руководствоваться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 информации о конкретных сделках, утвержденным приказом ФНС России «ММ-04-06/12дсп от 22.03.2007г.</w:t>
      </w:r>
    </w:p>
    <w:p w:rsidR="00E9719E" w:rsidRDefault="00E9719E" w:rsidP="00E9719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proofErr w:type="gramStart"/>
      <w:r>
        <w:t xml:space="preserve">- результаты автоматического контроля оформлять в соответствии с Регламентом проведения камеральных налоговых проверок, оформления и реализации их результатов, утвержденного приказом ФНС России от 25.09.2008г. №ММ-4-2/33дсп, </w:t>
      </w:r>
      <w:r w:rsidRPr="000C7765">
        <w:t>ФНС России</w:t>
      </w:r>
      <w:r>
        <w:t xml:space="preserve"> от 08.05.2015г. № ММВ-7-2/189@, Письмом УФНС России  по Белгородской области  от 01.04.2016г № 16-04-03582  </w:t>
      </w:r>
      <w:r w:rsidRPr="001162CD">
        <w:t>@</w:t>
      </w:r>
      <w:r>
        <w:t xml:space="preserve"> «Рекомендации  по проведению камеральных налоговых проверок налоговых деклараций по НДС с использованием ПО «АСК НДС-2» ,Письмом ФНС</w:t>
      </w:r>
      <w:proofErr w:type="gramEnd"/>
      <w:r>
        <w:t xml:space="preserve"> России от 14.03.2017г  № ЕД-5-15/478дсп</w:t>
      </w:r>
      <w:r w:rsidRPr="000C7765">
        <w:t>@</w:t>
      </w:r>
      <w:r>
        <w:t xml:space="preserve"> «Алгоритм устранения Расхождений», </w:t>
      </w:r>
      <w:r>
        <w:rPr>
          <w:color w:val="000000"/>
        </w:rPr>
        <w:t xml:space="preserve">Приказом ФНС России от 01.10.2013 №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возмещением НДС».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color w:val="000000"/>
          <w:spacing w:val="2"/>
        </w:rPr>
        <w:t xml:space="preserve">- составлять протоколы об административной ответственности за несвоевременное </w:t>
      </w:r>
      <w:r>
        <w:rPr>
          <w:color w:val="000000"/>
        </w:rPr>
        <w:t>предоставление налоговой отчетности;</w:t>
      </w:r>
    </w:p>
    <w:p w:rsidR="00E9719E" w:rsidRDefault="00E9719E" w:rsidP="00E9719E">
      <w:proofErr w:type="gramStart"/>
      <w:r>
        <w:rPr>
          <w:bCs/>
        </w:rPr>
        <w:t xml:space="preserve">- производить передачу в правовой отдел материалов для обеспечения производства по делам о нарушениях законодательства о налогах и сборах, участвовать в производстве по делам об административных правонарушениях, </w:t>
      </w:r>
      <w:r w:rsidRPr="000C7765">
        <w:t>Приказ</w:t>
      </w:r>
      <w:r>
        <w:t>ом</w:t>
      </w:r>
      <w:r w:rsidRPr="000C7765">
        <w:t xml:space="preserve"> УФНС России по Белгородской области от 22.06.2017г  № 01-1-02/121 «Об организации работы комиссии по рассмотрению результатов судебных споров с участием налоговых органов Белгородской области» и приказ</w:t>
      </w:r>
      <w:r>
        <w:t>ом</w:t>
      </w:r>
      <w:r w:rsidRPr="000C7765">
        <w:t xml:space="preserve"> УФНС России по Белгородской области от</w:t>
      </w:r>
      <w:proofErr w:type="gramEnd"/>
      <w:r w:rsidRPr="000C7765">
        <w:t xml:space="preserve"> 22.06.2017 № 01-1-02/122 «Об утверждении Порядка взаимодействия  правового отдела с отделами камеральных и выездных налоговых проверок в Межрайонных инспекциях ФНС России по Белгородской области  и ИФНС  России по г.</w:t>
      </w:r>
      <w:r w:rsidR="00A047AE">
        <w:t xml:space="preserve"> </w:t>
      </w:r>
      <w:r w:rsidRPr="000C7765">
        <w:t>Белгороду».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proofErr w:type="gramStart"/>
      <w:r>
        <w:rPr>
          <w:bCs/>
        </w:rPr>
        <w:t>- соблюдать Регламент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налоговой орган информации о ходе рассмотрения налоговых споров, утвержденный ФНС России №ММ-04-08/14дсп от 02.04.2007г.</w:t>
      </w:r>
      <w:proofErr w:type="gramEnd"/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принимать меры административной и налоговой ответственности к налогоплательщикам, не представившим налоговые декларации по НДС в установленный срок, представившие «нулевую» отчетность.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формировать статистическую отчетность по форме 5-АЛ, 5-АМ,  5-ПВ, 5-НП, 5-ТИ годовой и квартальный, информацию по акцизам.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осуществлять валютный контроль при проведении камеральных налоговых проверках, привлекать у а</w:t>
      </w:r>
      <w:r>
        <w:t>дминистративной ответственности за нарушение валютного законодательства.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-Участвовать в подготовке ответов на письменные запросы</w:t>
      </w:r>
      <w:r>
        <w:t xml:space="preserve"> </w:t>
      </w:r>
      <w:r>
        <w:rPr>
          <w:bCs/>
        </w:rPr>
        <w:t>налогоплательщиков по вопросам, входящим в компетенцию отдела.</w:t>
      </w:r>
    </w:p>
    <w:p w:rsidR="00E9719E" w:rsidRPr="00A047AE" w:rsidRDefault="00E9719E" w:rsidP="00E9719E">
      <w:pPr>
        <w:ind w:left="11" w:right="17" w:firstLine="714"/>
        <w:jc w:val="both"/>
        <w:rPr>
          <w:color w:val="000000" w:themeColor="text1"/>
        </w:rPr>
      </w:pPr>
      <w:r w:rsidRPr="004B6CFB">
        <w:rPr>
          <w:color w:val="92D050"/>
        </w:rPr>
        <w:t xml:space="preserve">-  </w:t>
      </w:r>
      <w:r w:rsidRPr="00A047AE">
        <w:rPr>
          <w:color w:val="000000" w:themeColor="text1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</w:t>
      </w:r>
      <w:r>
        <w:t xml:space="preserve"> по </w:t>
      </w:r>
      <w:r>
        <w:rPr>
          <w:bCs/>
        </w:rPr>
        <w:t>вопросам входящим в компетенцию отдела.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поддерживать уровень квалификации, необходимый для надлежащего выполнения  данных обязанностей;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>
        <w:rPr>
          <w:bCs/>
        </w:rPr>
        <w:lastRenderedPageBreak/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 при исполнении должностных обязанностей соблюдать права и законные интересы  граждан и организаций;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не совершать поступки, порочащие честь и достоинство государственного служащего;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проявлять корректность в обращении с гражданами и работниками инспекции;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 w:rsidRPr="004B6CFB">
        <w:rPr>
          <w:bCs/>
        </w:rPr>
        <w:t>- Качественно и своевременно выполнять поручения и распоряжения</w:t>
      </w:r>
      <w:r>
        <w:rPr>
          <w:bCs/>
        </w:rPr>
        <w:t xml:space="preserve"> руководителя инспекции, (его заместителя) начальника отдела (его заместителя).</w:t>
      </w:r>
    </w:p>
    <w:p w:rsidR="00E9719E" w:rsidRPr="004B6CFB" w:rsidRDefault="00E9719E" w:rsidP="00E9719E">
      <w:pPr>
        <w:ind w:left="11" w:right="17" w:firstLine="714"/>
        <w:jc w:val="both"/>
      </w:pPr>
      <w:r w:rsidRPr="004B6CFB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9719E" w:rsidRDefault="00E9719E" w:rsidP="00E9719E">
      <w:pPr>
        <w:pStyle w:val="2"/>
        <w:spacing w:line="240" w:lineRule="auto"/>
        <w:ind w:left="-142"/>
        <w:jc w:val="both"/>
        <w:rPr>
          <w:bCs/>
        </w:rPr>
      </w:pPr>
      <w:r w:rsidRPr="004B6CFB">
        <w:rPr>
          <w:bCs/>
        </w:rPr>
        <w:t>- Соблюдать трудовую дисциплину.</w:t>
      </w:r>
    </w:p>
    <w:p w:rsidR="00E9719E" w:rsidRDefault="00E9719E" w:rsidP="00E9719E">
      <w:pPr>
        <w:pStyle w:val="2"/>
        <w:spacing w:line="240" w:lineRule="auto"/>
        <w:ind w:left="-142"/>
        <w:jc w:val="both"/>
      </w:pPr>
      <w:r>
        <w:t xml:space="preserve"> - Вести  в установленном порядке делопроизводство.</w:t>
      </w:r>
    </w:p>
    <w:p w:rsidR="003012C4" w:rsidRPr="00876B43" w:rsidRDefault="003012C4" w:rsidP="003012C4">
      <w:pPr>
        <w:shd w:val="clear" w:color="auto" w:fill="FFFFFF"/>
        <w:ind w:left="11" w:right="17" w:firstLine="714"/>
        <w:jc w:val="both"/>
      </w:pPr>
      <w:r w:rsidRPr="004B6CFB"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F1707" w:rsidRPr="009B615F" w:rsidRDefault="00B64C1A" w:rsidP="007F1707">
      <w:pPr>
        <w:shd w:val="clear" w:color="auto" w:fill="FFFFFF"/>
        <w:ind w:left="11" w:right="17" w:firstLine="714"/>
        <w:jc w:val="both"/>
      </w:pPr>
      <w:r w:rsidRPr="00E32F75">
        <w:t>9.</w:t>
      </w:r>
      <w:r w:rsidR="00BB4C0E" w:rsidRPr="00876B43">
        <w:rPr>
          <w:color w:val="FF0000"/>
        </w:rPr>
        <w:t xml:space="preserve"> </w:t>
      </w:r>
      <w:r w:rsidR="007F1707" w:rsidRPr="009B615F">
        <w:t xml:space="preserve">Основные права </w:t>
      </w:r>
      <w:r w:rsidR="0037159B">
        <w:t>старше</w:t>
      </w:r>
      <w:r w:rsidR="008F7860">
        <w:t>го гос</w:t>
      </w:r>
      <w:r w:rsidR="00A047AE">
        <w:t xml:space="preserve">ударственного </w:t>
      </w:r>
      <w:r w:rsidR="008F7860">
        <w:t>налог</w:t>
      </w:r>
      <w:r w:rsidR="00A047AE">
        <w:t xml:space="preserve">ового </w:t>
      </w:r>
      <w:r w:rsidR="008F7860">
        <w:t>инспектора</w:t>
      </w:r>
      <w:r w:rsidR="00DC3E3E" w:rsidRPr="009B615F">
        <w:t xml:space="preserve"> </w:t>
      </w:r>
      <w:r w:rsidR="007F1707" w:rsidRPr="009B615F">
        <w:t xml:space="preserve">определены статьей 14 Федерального Закона от 27 июля 2004 года № 79-ФЗ «О государственной гражданской службе Российской Федерации». </w:t>
      </w:r>
    </w:p>
    <w:p w:rsidR="007F1707" w:rsidRDefault="007F1707" w:rsidP="007F1707">
      <w:pPr>
        <w:shd w:val="clear" w:color="auto" w:fill="FFFFFF"/>
        <w:ind w:left="11" w:right="17" w:firstLine="714"/>
        <w:jc w:val="both"/>
      </w:pPr>
      <w:r w:rsidRPr="009B615F">
        <w:t xml:space="preserve">Исходя из установленных полномочий, в пределах функциональной компетенции, </w:t>
      </w:r>
      <w:r w:rsidR="0037159B">
        <w:t>старши</w:t>
      </w:r>
      <w:r w:rsidR="008F7860">
        <w:t>й гос</w:t>
      </w:r>
      <w:r w:rsidR="00A047AE">
        <w:t xml:space="preserve">ударственный </w:t>
      </w:r>
      <w:r w:rsidR="008F7860">
        <w:t>налог</w:t>
      </w:r>
      <w:r w:rsidR="00A047AE">
        <w:t xml:space="preserve">овый </w:t>
      </w:r>
      <w:r w:rsidR="008F7860">
        <w:t>инспектор</w:t>
      </w:r>
      <w:r w:rsidR="00245B1B">
        <w:t xml:space="preserve"> </w:t>
      </w:r>
      <w:r w:rsidRPr="009B615F">
        <w:t>имеет право:</w:t>
      </w:r>
    </w:p>
    <w:p w:rsidR="00674E63" w:rsidRDefault="00A047AE" w:rsidP="007F1707">
      <w:pPr>
        <w:shd w:val="clear" w:color="auto" w:fill="FFFFFF"/>
        <w:ind w:left="11" w:right="17" w:firstLine="714"/>
        <w:jc w:val="both"/>
      </w:pPr>
      <w:r>
        <w:t>Запрашивать и получать</w:t>
      </w:r>
      <w:r w:rsidR="00674E63">
        <w:t>, в установленном порядке, от структурных подразделений Инспекции  необходимые материалы;</w:t>
      </w:r>
    </w:p>
    <w:p w:rsidR="007F6E4C" w:rsidRPr="00FE0DE1" w:rsidRDefault="007F6E4C" w:rsidP="00CA1D58">
      <w:pPr>
        <w:shd w:val="clear" w:color="auto" w:fill="FFFFFF"/>
        <w:ind w:left="11" w:right="17" w:firstLine="714"/>
        <w:jc w:val="both"/>
      </w:pPr>
      <w:r w:rsidRPr="00FE0DE1">
        <w:t>представлять Межрайонную инспекцию ФНС России №</w:t>
      </w:r>
      <w:r w:rsidR="002536BB" w:rsidRPr="00FE0DE1">
        <w:t>1</w:t>
      </w:r>
      <w:r w:rsidRPr="00FE0DE1">
        <w:t xml:space="preserve"> по Белгородской области в органах государственной власти Белгородской области, а также в судебных органах Российской Федерации</w:t>
      </w:r>
      <w:r w:rsidR="00FE0DE1" w:rsidRPr="00FE0DE1">
        <w:t xml:space="preserve"> по вопросам, относящимся к его компетенции</w:t>
      </w:r>
      <w:proofErr w:type="gramStart"/>
      <w:r w:rsidR="00FE0DE1" w:rsidRPr="00FE0DE1">
        <w:t xml:space="preserve"> </w:t>
      </w:r>
      <w:r w:rsidRPr="00FE0DE1">
        <w:t>;</w:t>
      </w:r>
      <w:proofErr w:type="gramEnd"/>
      <w:r w:rsidRPr="00FE0DE1">
        <w:t xml:space="preserve"> </w:t>
      </w:r>
    </w:p>
    <w:p w:rsidR="009B615F" w:rsidRPr="00674E63" w:rsidRDefault="009B615F" w:rsidP="009B615F">
      <w:pPr>
        <w:shd w:val="clear" w:color="auto" w:fill="FFFFFF"/>
        <w:spacing w:line="298" w:lineRule="exact"/>
        <w:ind w:left="34" w:right="22" w:firstLine="674"/>
        <w:jc w:val="both"/>
      </w:pPr>
      <w:r w:rsidRPr="00674E63">
        <w:rPr>
          <w:spacing w:val="-3"/>
        </w:rPr>
        <w:t xml:space="preserve">на ознакомление с документами, определяющими его права и обязанности по </w:t>
      </w:r>
      <w:r w:rsidRPr="00674E63">
        <w:rPr>
          <w:spacing w:val="-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674E63">
        <w:rPr>
          <w:spacing w:val="-12"/>
        </w:rPr>
        <w:t>обязанностей;</w:t>
      </w:r>
    </w:p>
    <w:p w:rsidR="009B615F" w:rsidRPr="00674E63" w:rsidRDefault="009B615F" w:rsidP="009B615F">
      <w:pPr>
        <w:shd w:val="clear" w:color="auto" w:fill="FFFFFF"/>
        <w:spacing w:line="298" w:lineRule="exact"/>
        <w:ind w:left="41" w:right="12" w:firstLine="667"/>
        <w:jc w:val="both"/>
      </w:pPr>
      <w:r w:rsidRPr="00674E63">
        <w:rPr>
          <w:spacing w:val="-8"/>
        </w:rPr>
        <w:t xml:space="preserve">на получение в установленном порядке информации и материалов, необходимых </w:t>
      </w:r>
      <w:r w:rsidRPr="00674E63">
        <w:rPr>
          <w:spacing w:val="-10"/>
        </w:rPr>
        <w:t>для исполнения должностных обязанностей;</w:t>
      </w:r>
    </w:p>
    <w:p w:rsidR="009B615F" w:rsidRPr="00674E63" w:rsidRDefault="009B615F" w:rsidP="009B615F">
      <w:pPr>
        <w:shd w:val="clear" w:color="auto" w:fill="FFFFFF"/>
        <w:spacing w:line="298" w:lineRule="exact"/>
        <w:ind w:right="38" w:firstLine="708"/>
        <w:jc w:val="both"/>
      </w:pPr>
      <w:r w:rsidRPr="00674E63">
        <w:rPr>
          <w:spacing w:val="-1"/>
        </w:rPr>
        <w:t xml:space="preserve">на ознакомление со всеми материалами своего личного дела, отзывами о своей </w:t>
      </w:r>
      <w:r w:rsidRPr="00674E63">
        <w:t xml:space="preserve">деятельности и другими документами до внесения их в личное дело, приобщение к </w:t>
      </w:r>
      <w:r w:rsidRPr="00674E63">
        <w:rPr>
          <w:spacing w:val="-4"/>
        </w:rPr>
        <w:t>личному делу своих объяснений;</w:t>
      </w:r>
    </w:p>
    <w:p w:rsidR="009B615F" w:rsidRPr="00674E63" w:rsidRDefault="009B615F" w:rsidP="009B615F">
      <w:pPr>
        <w:shd w:val="clear" w:color="auto" w:fill="FFFFFF"/>
        <w:spacing w:line="298" w:lineRule="exact"/>
        <w:ind w:left="7" w:right="43" w:firstLine="701"/>
        <w:jc w:val="both"/>
      </w:pPr>
      <w:r w:rsidRPr="00674E63">
        <w:t xml:space="preserve"> на переподготовку (переквалификацию) и повышение квалификации за счет </w:t>
      </w:r>
      <w:r w:rsidRPr="00674E63">
        <w:rPr>
          <w:spacing w:val="-5"/>
        </w:rPr>
        <w:t>средств соответствующего бюджета;</w:t>
      </w:r>
    </w:p>
    <w:p w:rsidR="009B615F" w:rsidRPr="00674E63" w:rsidRDefault="009B615F" w:rsidP="009B615F">
      <w:pPr>
        <w:shd w:val="clear" w:color="auto" w:fill="FFFFFF"/>
        <w:spacing w:line="298" w:lineRule="exact"/>
        <w:ind w:firstLine="708"/>
      </w:pPr>
      <w:r w:rsidRPr="00674E63">
        <w:rPr>
          <w:spacing w:val="-4"/>
        </w:rPr>
        <w:t>на пенсионное обеспечение с учетом стажа государственной службы;</w:t>
      </w:r>
    </w:p>
    <w:p w:rsidR="009B615F" w:rsidRPr="00674E63" w:rsidRDefault="009B615F" w:rsidP="009B615F">
      <w:pPr>
        <w:shd w:val="clear" w:color="auto" w:fill="FFFFFF"/>
        <w:spacing w:line="298" w:lineRule="exact"/>
        <w:ind w:left="12" w:right="48" w:firstLine="696"/>
        <w:jc w:val="both"/>
      </w:pPr>
      <w:r w:rsidRPr="00674E63">
        <w:rPr>
          <w:spacing w:val="-2"/>
        </w:rPr>
        <w:t xml:space="preserve">на проведение по его требованию служебного расследования для опровержения </w:t>
      </w:r>
      <w:r w:rsidRPr="00674E63">
        <w:rPr>
          <w:spacing w:val="-4"/>
        </w:rPr>
        <w:t>сведений, порочащих его честь и достоинство;</w:t>
      </w:r>
    </w:p>
    <w:p w:rsidR="009B615F" w:rsidRPr="00674E63" w:rsidRDefault="009B615F" w:rsidP="009B615F">
      <w:pPr>
        <w:shd w:val="clear" w:color="auto" w:fill="FFFFFF"/>
        <w:spacing w:line="298" w:lineRule="exact"/>
        <w:ind w:left="14" w:right="46" w:firstLine="694"/>
        <w:jc w:val="both"/>
      </w:pPr>
      <w:r w:rsidRPr="00674E63">
        <w:t xml:space="preserve">на объединение в профессиональные союзы (ассоциации) для защиты своих </w:t>
      </w:r>
      <w:r w:rsidRPr="00674E63">
        <w:rPr>
          <w:spacing w:val="-4"/>
        </w:rPr>
        <w:t>прав, социально - экономических и профессиональных интересов;</w:t>
      </w:r>
    </w:p>
    <w:p w:rsidR="009B615F" w:rsidRPr="00674E63" w:rsidRDefault="009B615F" w:rsidP="009B615F">
      <w:pPr>
        <w:shd w:val="clear" w:color="auto" w:fill="FFFFFF"/>
        <w:spacing w:line="298" w:lineRule="exact"/>
        <w:ind w:firstLine="708"/>
      </w:pPr>
      <w:r w:rsidRPr="00674E63">
        <w:rPr>
          <w:spacing w:val="-4"/>
        </w:rPr>
        <w:t>в необходимых случаях выезжать в служебные командировки;</w:t>
      </w:r>
    </w:p>
    <w:p w:rsidR="009B615F" w:rsidRDefault="009B615F" w:rsidP="009B615F">
      <w:pPr>
        <w:shd w:val="clear" w:color="auto" w:fill="FFFFFF"/>
        <w:spacing w:line="298" w:lineRule="exact"/>
        <w:ind w:left="5" w:firstLine="703"/>
        <w:jc w:val="both"/>
        <w:rPr>
          <w:spacing w:val="-4"/>
        </w:rPr>
      </w:pPr>
      <w:r w:rsidRPr="00674E63">
        <w:rPr>
          <w:spacing w:val="-3"/>
        </w:rPr>
        <w:t>обращаться в соответствующие государственные органы или</w:t>
      </w:r>
      <w:r w:rsidRPr="00876B43">
        <w:rPr>
          <w:spacing w:val="-3"/>
        </w:rPr>
        <w:t xml:space="preserve"> в суд для </w:t>
      </w:r>
      <w:r w:rsidRPr="00876B43">
        <w:t>разрешения споров, связ</w:t>
      </w:r>
      <w:r w:rsidR="00E3602B">
        <w:t>анных с государственной службой</w:t>
      </w:r>
      <w:r>
        <w:rPr>
          <w:spacing w:val="-4"/>
        </w:rPr>
        <w:t>;</w:t>
      </w:r>
    </w:p>
    <w:p w:rsidR="007F6E4C" w:rsidRPr="00876B43" w:rsidRDefault="007F6E4C" w:rsidP="009B615F">
      <w:pPr>
        <w:shd w:val="clear" w:color="auto" w:fill="FFFFFF"/>
        <w:spacing w:line="298" w:lineRule="exact"/>
        <w:ind w:left="5" w:firstLine="703"/>
        <w:jc w:val="both"/>
        <w:rPr>
          <w:spacing w:val="-4"/>
        </w:rPr>
      </w:pPr>
      <w:r>
        <w:rPr>
          <w:spacing w:val="-4"/>
        </w:rPr>
        <w:lastRenderedPageBreak/>
        <w:t>осуществлять иные права, предусмотренные положением об отделе, иными нормативными актами</w:t>
      </w:r>
    </w:p>
    <w:p w:rsidR="007F1707" w:rsidRPr="009B615F" w:rsidRDefault="004D1438" w:rsidP="007F1707">
      <w:pPr>
        <w:ind w:firstLine="708"/>
        <w:jc w:val="both"/>
      </w:pPr>
      <w:r w:rsidRPr="009B615F">
        <w:t>10.</w:t>
      </w:r>
      <w:r w:rsidR="007F1707" w:rsidRPr="009B615F">
        <w:t xml:space="preserve"> </w:t>
      </w:r>
      <w:proofErr w:type="gramStart"/>
      <w:r w:rsidR="0037159B">
        <w:t>Старши</w:t>
      </w:r>
      <w:r w:rsidR="00931068">
        <w:t>й гос</w:t>
      </w:r>
      <w:r w:rsidR="00A047AE">
        <w:t xml:space="preserve">ударственный </w:t>
      </w:r>
      <w:r w:rsidR="00931068">
        <w:t>налог</w:t>
      </w:r>
      <w:r w:rsidR="00A047AE">
        <w:t xml:space="preserve">овый </w:t>
      </w:r>
      <w:r w:rsidR="00931068">
        <w:t>инспектор</w:t>
      </w:r>
      <w:r w:rsidR="009B615F" w:rsidRPr="009B615F">
        <w:t xml:space="preserve"> </w:t>
      </w:r>
      <w:r w:rsidR="007F1707" w:rsidRPr="009B615F"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CA1D58" w:rsidRPr="00A047AE">
          <w:rPr>
            <w:rFonts w:eastAsia="Calibri"/>
            <w:color w:val="000000" w:themeColor="text1"/>
            <w:lang w:eastAsia="en-US"/>
          </w:rPr>
          <w:t>Положением</w:t>
        </w:r>
      </w:hyperlink>
      <w:r w:rsidR="00CA1D58" w:rsidRPr="00A047AE">
        <w:rPr>
          <w:rFonts w:eastAsia="Calibri"/>
          <w:color w:val="000000" w:themeColor="text1"/>
          <w:lang w:eastAsia="en-US"/>
        </w:rPr>
        <w:t xml:space="preserve"> о Федеральной налоговой службе, утвержденным постановлением Правительс</w:t>
      </w:r>
      <w:r w:rsidR="00CA1D58" w:rsidRPr="00E776A5">
        <w:rPr>
          <w:rFonts w:eastAsia="Calibri"/>
          <w:lang w:eastAsia="en-US"/>
        </w:rPr>
        <w:t xml:space="preserve">тва Российской Федерации от 30 сентября 2004 г. N 506, положением об инспекции Межрайонной ИФНС России № </w:t>
      </w:r>
      <w:r w:rsidR="002536BB">
        <w:rPr>
          <w:rFonts w:eastAsia="Calibri"/>
          <w:lang w:eastAsia="en-US"/>
        </w:rPr>
        <w:t>1</w:t>
      </w:r>
      <w:r w:rsidR="00CA1D58" w:rsidRPr="00E776A5">
        <w:rPr>
          <w:rFonts w:eastAsia="Calibri"/>
          <w:lang w:eastAsia="en-US"/>
        </w:rPr>
        <w:t xml:space="preserve"> по Белгородской области, утвержденным руководителем управления ФНС России по Белгородской области "2</w:t>
      </w:r>
      <w:r w:rsidR="00CA1D58">
        <w:rPr>
          <w:rFonts w:eastAsia="Calibri"/>
          <w:lang w:eastAsia="en-US"/>
        </w:rPr>
        <w:t>9" апреля 2015 г., положением о</w:t>
      </w:r>
      <w:r w:rsidR="0037159B">
        <w:rPr>
          <w:rFonts w:eastAsia="Calibri"/>
          <w:lang w:eastAsia="en-US"/>
        </w:rPr>
        <w:t xml:space="preserve">б </w:t>
      </w:r>
      <w:r w:rsidR="00CA1D58">
        <w:rPr>
          <w:rFonts w:eastAsia="Calibri"/>
          <w:lang w:eastAsia="en-US"/>
        </w:rPr>
        <w:t xml:space="preserve"> </w:t>
      </w:r>
      <w:r w:rsidR="00CA1D58" w:rsidRPr="00E776A5">
        <w:rPr>
          <w:rFonts w:eastAsia="Calibri"/>
          <w:lang w:eastAsia="en-US"/>
        </w:rPr>
        <w:t>отде</w:t>
      </w:r>
      <w:r w:rsidR="00CA1D58">
        <w:rPr>
          <w:rFonts w:eastAsia="Calibri"/>
          <w:lang w:eastAsia="en-US"/>
        </w:rPr>
        <w:t>ле</w:t>
      </w:r>
      <w:r w:rsidR="0037159B">
        <w:rPr>
          <w:rFonts w:eastAsia="Calibri"/>
          <w:lang w:eastAsia="en-US"/>
        </w:rPr>
        <w:t xml:space="preserve">  камеральных проверок №1</w:t>
      </w:r>
      <w:r w:rsidR="00CA1D58" w:rsidRPr="00E776A5">
        <w:rPr>
          <w:rFonts w:eastAsia="Calibri"/>
          <w:lang w:eastAsia="en-US"/>
        </w:rPr>
        <w:t>, приказами</w:t>
      </w:r>
      <w:proofErr w:type="gramEnd"/>
      <w:r w:rsidR="00CA1D58" w:rsidRPr="00E776A5">
        <w:rPr>
          <w:rFonts w:eastAsia="Calibri"/>
          <w:lang w:eastAsia="en-US"/>
        </w:rPr>
        <w:t xml:space="preserve"> (распоряжениями) ФНС России, приказами управления ФНС России по Белгородской области (далее - управление), приказами инспекции, по</w:t>
      </w:r>
      <w:r w:rsidR="00CA1D58">
        <w:rPr>
          <w:rFonts w:eastAsia="Calibri"/>
          <w:lang w:eastAsia="en-US"/>
        </w:rPr>
        <w:t>ручениями руководства инспекции</w:t>
      </w:r>
      <w:r w:rsidR="007F1707" w:rsidRPr="009B615F">
        <w:t>.</w:t>
      </w:r>
    </w:p>
    <w:p w:rsidR="003012C4" w:rsidRPr="00EA7657" w:rsidRDefault="00CA1D58" w:rsidP="003012C4">
      <w:pPr>
        <w:ind w:left="11" w:right="17" w:firstLine="714"/>
        <w:jc w:val="both"/>
      </w:pPr>
      <w:r>
        <w:rPr>
          <w:bCs/>
        </w:rPr>
        <w:t xml:space="preserve">11. </w:t>
      </w:r>
      <w:r w:rsidR="00A047AE">
        <w:rPr>
          <w:bCs/>
        </w:rPr>
        <w:t>Старш</w:t>
      </w:r>
      <w:r w:rsidR="0037159B">
        <w:rPr>
          <w:bCs/>
        </w:rPr>
        <w:t>и</w:t>
      </w:r>
      <w:r w:rsidR="00931068">
        <w:rPr>
          <w:bCs/>
        </w:rPr>
        <w:t>й гос</w:t>
      </w:r>
      <w:r w:rsidR="00A047AE">
        <w:rPr>
          <w:bCs/>
        </w:rPr>
        <w:t xml:space="preserve">ударственный </w:t>
      </w:r>
      <w:r w:rsidR="00931068">
        <w:rPr>
          <w:bCs/>
        </w:rPr>
        <w:t>налог</w:t>
      </w:r>
      <w:r w:rsidR="00A047AE">
        <w:rPr>
          <w:bCs/>
        </w:rPr>
        <w:t xml:space="preserve">овый </w:t>
      </w:r>
      <w:r w:rsidR="00931068">
        <w:rPr>
          <w:bCs/>
        </w:rPr>
        <w:t>инспектор</w:t>
      </w:r>
      <w:r w:rsidR="009B615F">
        <w:t xml:space="preserve"> </w:t>
      </w:r>
      <w:r w:rsidR="007F1707" w:rsidRPr="009B615F">
        <w:t>за неисполнение</w:t>
      </w:r>
      <w:r w:rsidR="007F1707" w:rsidRPr="009B615F">
        <w:rPr>
          <w:bCs/>
        </w:rPr>
        <w:t xml:space="preserve"> </w:t>
      </w:r>
      <w:r>
        <w:t xml:space="preserve">или </w:t>
      </w:r>
      <w:r w:rsidR="007F1707" w:rsidRPr="009B615F">
        <w:t>ненадлежащее</w:t>
      </w:r>
      <w:r w:rsidR="007F1707" w:rsidRPr="009B615F">
        <w:rPr>
          <w:bCs/>
        </w:rPr>
        <w:t xml:space="preserve"> </w:t>
      </w:r>
      <w:r w:rsidR="007F1707" w:rsidRPr="009B615F">
        <w:t xml:space="preserve">исполнение должностных обязанностей </w:t>
      </w:r>
      <w:r>
        <w:t xml:space="preserve">может быть привлечен к ответственности в соответствии с законодательством Российской Федерации. </w:t>
      </w:r>
    </w:p>
    <w:p w:rsidR="00045F38" w:rsidRPr="00EA7657" w:rsidRDefault="00045F38" w:rsidP="00045F3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7657">
        <w:rPr>
          <w:rFonts w:ascii="Times New Roman" w:hAnsi="Times New Roman" w:cs="Times New Roman"/>
          <w:sz w:val="28"/>
          <w:szCs w:val="28"/>
        </w:rPr>
        <w:t>IV</w:t>
      </w:r>
      <w:r w:rsidR="003012C4">
        <w:rPr>
          <w:rFonts w:ascii="Times New Roman" w:hAnsi="Times New Roman" w:cs="Times New Roman"/>
          <w:sz w:val="28"/>
          <w:szCs w:val="28"/>
        </w:rPr>
        <w:t xml:space="preserve">. Перечень вопросов, по которым </w:t>
      </w:r>
      <w:r w:rsidR="004E668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EA7657">
        <w:rPr>
          <w:rFonts w:ascii="Times New Roman" w:hAnsi="Times New Roman" w:cs="Times New Roman"/>
          <w:sz w:val="28"/>
          <w:szCs w:val="28"/>
        </w:rPr>
        <w:t xml:space="preserve">  вправе или обязан самостоятельно принимать управленческие и иные решения</w:t>
      </w:r>
    </w:p>
    <w:p w:rsidR="00B36795" w:rsidRDefault="00257405" w:rsidP="00B36795">
      <w:pPr>
        <w:ind w:firstLine="720"/>
        <w:jc w:val="both"/>
      </w:pPr>
      <w:r w:rsidRPr="00EA7657">
        <w:t>12.</w:t>
      </w:r>
      <w:r w:rsidR="00B36795" w:rsidRPr="00876B43">
        <w:rPr>
          <w:color w:val="FF0000"/>
        </w:rPr>
        <w:t xml:space="preserve"> </w:t>
      </w:r>
      <w:r w:rsidR="00EA7657" w:rsidRPr="00876B43">
        <w:t xml:space="preserve">При исполнении служебных обязанностей </w:t>
      </w:r>
      <w:r w:rsidR="00CE39AE">
        <w:t>старши</w:t>
      </w:r>
      <w:r w:rsidR="00D728FF">
        <w:t>й гос</w:t>
      </w:r>
      <w:r w:rsidR="00A047AE">
        <w:t xml:space="preserve">ударственный </w:t>
      </w:r>
      <w:r w:rsidR="00D728FF">
        <w:t>налог</w:t>
      </w:r>
      <w:r w:rsidR="00A047AE">
        <w:t xml:space="preserve">овый </w:t>
      </w:r>
      <w:r w:rsidR="00D728FF">
        <w:t>инспектор</w:t>
      </w:r>
      <w:r w:rsidR="00EA7657" w:rsidRPr="00EA7657">
        <w:rPr>
          <w:color w:val="FF0000"/>
        </w:rPr>
        <w:t xml:space="preserve"> </w:t>
      </w:r>
      <w:r w:rsidR="00EA7657" w:rsidRPr="00EA7657">
        <w:t>в</w:t>
      </w:r>
      <w:r w:rsidR="00EA7657" w:rsidRPr="00876B43">
        <w:rPr>
          <w:color w:val="FF0000"/>
        </w:rPr>
        <w:t xml:space="preserve"> </w:t>
      </w:r>
      <w:r w:rsidR="00EA7657" w:rsidRPr="00EA7657">
        <w:t>соответствии со своей компетенцией</w:t>
      </w:r>
      <w:r w:rsidR="00EA7657" w:rsidRPr="00876B43">
        <w:rPr>
          <w:color w:val="FF0000"/>
        </w:rPr>
        <w:t xml:space="preserve">  </w:t>
      </w:r>
      <w:r w:rsidR="00EA7657" w:rsidRPr="00876B43">
        <w:t>вправе самостоятельно принимать решения по вопросам:</w:t>
      </w:r>
    </w:p>
    <w:p w:rsidR="005E243C" w:rsidRDefault="005E243C" w:rsidP="00B36795">
      <w:pPr>
        <w:ind w:firstLine="720"/>
        <w:jc w:val="both"/>
      </w:pPr>
    </w:p>
    <w:p w:rsidR="005E243C" w:rsidRDefault="005E243C" w:rsidP="005E243C">
      <w:pPr>
        <w:shd w:val="clear" w:color="auto" w:fill="FFFFFF"/>
        <w:ind w:left="11" w:right="17" w:firstLine="714"/>
        <w:jc w:val="both"/>
      </w:pPr>
      <w:r>
        <w:t>осуществления проверки документов, запрашивать дополнительную информацию;</w:t>
      </w:r>
    </w:p>
    <w:p w:rsidR="005E243C" w:rsidRDefault="005E243C" w:rsidP="005E243C">
      <w:pPr>
        <w:shd w:val="clear" w:color="auto" w:fill="FFFFFF"/>
        <w:ind w:left="11" w:right="17" w:firstLine="714"/>
        <w:jc w:val="both"/>
      </w:pPr>
      <w:r>
        <w:t>исполнять соответствующий документ;</w:t>
      </w:r>
    </w:p>
    <w:p w:rsidR="005E243C" w:rsidRDefault="005E243C" w:rsidP="005E243C">
      <w:pPr>
        <w:shd w:val="clear" w:color="auto" w:fill="FFFFFF"/>
        <w:ind w:left="11" w:right="17" w:firstLine="714"/>
        <w:jc w:val="both"/>
      </w:pPr>
      <w:r>
        <w:t>реализации законодательства Российской Федерации,  Положения о ФНС России, поручений ФНС России, положения об Инспекции, административного регламента Инспекции;</w:t>
      </w:r>
    </w:p>
    <w:p w:rsidR="005E243C" w:rsidRDefault="005E243C" w:rsidP="005E243C">
      <w:pPr>
        <w:shd w:val="clear" w:color="auto" w:fill="FFFFFF"/>
        <w:ind w:left="11" w:right="17" w:firstLine="714"/>
        <w:jc w:val="both"/>
      </w:pPr>
      <w:proofErr w:type="gramStart"/>
      <w:r>
        <w:t>возникающим</w:t>
      </w:r>
      <w:proofErr w:type="gramEnd"/>
      <w:r>
        <w:t xml:space="preserve"> при рассмотрении Инспекцией заявлений, предложений, жалоб граждан и юридических лиц. </w:t>
      </w:r>
    </w:p>
    <w:p w:rsidR="00D728FF" w:rsidRPr="00772D12" w:rsidRDefault="00D728FF" w:rsidP="005E243C">
      <w:pPr>
        <w:shd w:val="clear" w:color="auto" w:fill="FFFFFF"/>
        <w:ind w:left="11" w:right="17" w:firstLine="714"/>
        <w:jc w:val="both"/>
      </w:pPr>
      <w:r>
        <w:t>иным вопросам,</w:t>
      </w:r>
      <w:r w:rsidRPr="008A4DB4">
        <w:t xml:space="preserve"> </w:t>
      </w:r>
      <w:r>
        <w:t xml:space="preserve">предусмотренным положением </w:t>
      </w:r>
      <w:proofErr w:type="gramStart"/>
      <w:r>
        <w:t>о МРИ</w:t>
      </w:r>
      <w:proofErr w:type="gramEnd"/>
      <w:r>
        <w:t xml:space="preserve"> ФНС России №1 по Белгородской области, иными нормативными актами.</w:t>
      </w:r>
    </w:p>
    <w:p w:rsidR="00B36795" w:rsidRPr="00EA7657" w:rsidRDefault="00257405" w:rsidP="00B36795">
      <w:pPr>
        <w:ind w:firstLine="720"/>
        <w:jc w:val="both"/>
      </w:pPr>
      <w:r w:rsidRPr="00EA7657">
        <w:t>13.</w:t>
      </w:r>
      <w:r w:rsidR="00B36795" w:rsidRPr="00EA7657">
        <w:t xml:space="preserve"> При исполнении служебных обязанностей </w:t>
      </w:r>
      <w:r w:rsidR="006B62AF">
        <w:t>старши</w:t>
      </w:r>
      <w:r w:rsidR="00D728FF">
        <w:t>й гос</w:t>
      </w:r>
      <w:r w:rsidR="00A047AE">
        <w:t xml:space="preserve">ударственный </w:t>
      </w:r>
      <w:r w:rsidR="00D728FF">
        <w:t>налог</w:t>
      </w:r>
      <w:r w:rsidR="00A047AE">
        <w:t xml:space="preserve">овый </w:t>
      </w:r>
      <w:r w:rsidR="00D728FF">
        <w:t>инспектор</w:t>
      </w:r>
      <w:r w:rsidR="00EA7657" w:rsidRPr="00EA7657">
        <w:t xml:space="preserve"> </w:t>
      </w:r>
      <w:r w:rsidR="00B36795" w:rsidRPr="00EA7657">
        <w:t xml:space="preserve"> в соответствии со своей компетенцией  обязан самостоятельно принимать решения по вопросам:</w:t>
      </w:r>
    </w:p>
    <w:p w:rsidR="00536939" w:rsidRDefault="00536939" w:rsidP="00536939">
      <w:pPr>
        <w:shd w:val="clear" w:color="auto" w:fill="FFFFFF"/>
        <w:ind w:left="11" w:right="17" w:firstLine="714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6939" w:rsidRDefault="00536939" w:rsidP="00536939">
      <w:pPr>
        <w:shd w:val="clear" w:color="auto" w:fill="FFFFFF"/>
        <w:ind w:left="11" w:right="17" w:firstLine="714"/>
        <w:jc w:val="both"/>
      </w:pPr>
      <w:r>
        <w:t>предусмотренным положением об Инспекции, иными нормативными актами, административным  регламентом ФНС России, Управления и Инспекции,</w:t>
      </w:r>
    </w:p>
    <w:p w:rsidR="00536939" w:rsidRDefault="00536939" w:rsidP="00536939">
      <w:pPr>
        <w:shd w:val="clear" w:color="auto" w:fill="FFFFFF"/>
        <w:ind w:left="11" w:right="17" w:firstLine="714"/>
        <w:jc w:val="both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36939" w:rsidRDefault="00536939" w:rsidP="00536939">
      <w:pPr>
        <w:shd w:val="clear" w:color="auto" w:fill="FFFFFF"/>
        <w:ind w:left="11" w:right="17" w:firstLine="714"/>
        <w:jc w:val="both"/>
      </w:pPr>
      <w:r>
        <w:t>заверять надлежащим образом копию какого-либо документа,</w:t>
      </w:r>
    </w:p>
    <w:p w:rsidR="008A4DB4" w:rsidRPr="008A4DB4" w:rsidRDefault="00536939" w:rsidP="00536939">
      <w:pPr>
        <w:shd w:val="clear" w:color="auto" w:fill="FFFFFF"/>
        <w:ind w:left="11" w:right="17" w:firstLine="714"/>
        <w:jc w:val="both"/>
      </w:pPr>
      <w:r>
        <w:t>иным вопросам.</w:t>
      </w:r>
    </w:p>
    <w:p w:rsidR="003012C4" w:rsidRPr="00876B43" w:rsidRDefault="003012C4" w:rsidP="00EA7657">
      <w:pPr>
        <w:shd w:val="clear" w:color="auto" w:fill="FFFFFF"/>
        <w:ind w:left="11" w:right="17" w:firstLine="714"/>
        <w:jc w:val="both"/>
      </w:pPr>
    </w:p>
    <w:p w:rsidR="00045F38" w:rsidRPr="00EA7657" w:rsidRDefault="00045F38" w:rsidP="00045F3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D127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047AE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F333A" w:rsidRPr="00CD127F">
        <w:rPr>
          <w:rFonts w:ascii="Times New Roman" w:hAnsi="Times New Roman" w:cs="Times New Roman"/>
          <w:sz w:val="28"/>
          <w:szCs w:val="28"/>
        </w:rPr>
        <w:t>гос</w:t>
      </w:r>
      <w:r w:rsidR="00A047AE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BF333A" w:rsidRPr="00CD127F">
        <w:rPr>
          <w:rFonts w:ascii="Times New Roman" w:hAnsi="Times New Roman" w:cs="Times New Roman"/>
          <w:sz w:val="28"/>
          <w:szCs w:val="28"/>
        </w:rPr>
        <w:t>налог</w:t>
      </w:r>
      <w:r w:rsidR="00A047AE">
        <w:rPr>
          <w:rFonts w:ascii="Times New Roman" w:hAnsi="Times New Roman" w:cs="Times New Roman"/>
          <w:sz w:val="28"/>
          <w:szCs w:val="28"/>
        </w:rPr>
        <w:t xml:space="preserve">овый </w:t>
      </w:r>
      <w:r w:rsidR="00BF333A" w:rsidRPr="00CD127F">
        <w:rPr>
          <w:rFonts w:ascii="Times New Roman" w:hAnsi="Times New Roman" w:cs="Times New Roman"/>
          <w:sz w:val="28"/>
          <w:szCs w:val="28"/>
        </w:rPr>
        <w:t>инспектор</w:t>
      </w:r>
      <w:r w:rsidRPr="00CD127F">
        <w:rPr>
          <w:rFonts w:ascii="Times New Roman" w:hAnsi="Times New Roman" w:cs="Times New Roman"/>
          <w:sz w:val="28"/>
          <w:szCs w:val="28"/>
        </w:rPr>
        <w:t xml:space="preserve"> вправе или обязан</w:t>
      </w:r>
      <w:r w:rsidRPr="00EA7657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45F38" w:rsidRPr="00876B43" w:rsidRDefault="00045F38" w:rsidP="00045F38">
      <w:pPr>
        <w:ind w:firstLine="720"/>
        <w:jc w:val="both"/>
        <w:rPr>
          <w:color w:val="FF0000"/>
        </w:rPr>
      </w:pPr>
    </w:p>
    <w:p w:rsidR="00EA7657" w:rsidRPr="00876B43" w:rsidRDefault="00257405" w:rsidP="00EA7657">
      <w:pPr>
        <w:ind w:firstLine="720"/>
        <w:jc w:val="both"/>
      </w:pPr>
      <w:r w:rsidRPr="00EA7657">
        <w:lastRenderedPageBreak/>
        <w:t>14</w:t>
      </w:r>
      <w:r w:rsidR="00045F38" w:rsidRPr="00EA7657">
        <w:t>.</w:t>
      </w:r>
      <w:r w:rsidR="00045F38" w:rsidRPr="00876B43">
        <w:rPr>
          <w:color w:val="FF0000"/>
        </w:rPr>
        <w:t xml:space="preserve"> </w:t>
      </w:r>
      <w:r w:rsidR="00F13401" w:rsidRPr="00F13401">
        <w:t>Старши</w:t>
      </w:r>
      <w:r w:rsidR="00BF333A" w:rsidRPr="00F13401">
        <w:t>й</w:t>
      </w:r>
      <w:r w:rsidR="00BF333A">
        <w:t xml:space="preserve"> гос</w:t>
      </w:r>
      <w:r w:rsidR="00A047AE">
        <w:t xml:space="preserve">ударственный </w:t>
      </w:r>
      <w:r w:rsidR="00BF333A">
        <w:t>налог</w:t>
      </w:r>
      <w:r w:rsidR="00A047AE">
        <w:t xml:space="preserve">овый </w:t>
      </w:r>
      <w:r w:rsidR="00BF333A">
        <w:t>инспектор</w:t>
      </w:r>
      <w:r w:rsidR="00EA7657" w:rsidRPr="00876B43">
        <w:t xml:space="preserve"> в соответствии со своей компетенцией вправе участвовать в подготовке (обсуждении) следующих проектов:</w:t>
      </w:r>
    </w:p>
    <w:p w:rsidR="00BF333A" w:rsidRDefault="00BF333A" w:rsidP="00BF333A">
      <w:pPr>
        <w:shd w:val="clear" w:color="auto" w:fill="FFFFFF"/>
        <w:ind w:left="11" w:right="17" w:firstLine="714"/>
        <w:jc w:val="both"/>
      </w:pPr>
      <w:r>
        <w:t>- применения законодательства Российской Федерации о налогах и сборах;</w:t>
      </w:r>
    </w:p>
    <w:p w:rsidR="00BF333A" w:rsidRPr="00C4175A" w:rsidRDefault="00BF333A" w:rsidP="00BF333A">
      <w:pPr>
        <w:autoSpaceDE w:val="0"/>
        <w:autoSpaceDN w:val="0"/>
        <w:adjustRightInd w:val="0"/>
        <w:ind w:firstLine="720"/>
        <w:jc w:val="both"/>
        <w:outlineLvl w:val="1"/>
      </w:pPr>
      <w:r w:rsidRPr="00C4175A">
        <w:t>- иным вопросам.</w:t>
      </w:r>
    </w:p>
    <w:p w:rsidR="0032214B" w:rsidRPr="00876B43" w:rsidRDefault="00257405" w:rsidP="0032214B">
      <w:pPr>
        <w:ind w:firstLine="720"/>
        <w:jc w:val="both"/>
      </w:pPr>
      <w:r w:rsidRPr="00EA7657">
        <w:t>1</w:t>
      </w:r>
      <w:r w:rsidR="0002381E" w:rsidRPr="00EA7657">
        <w:t>5.</w:t>
      </w:r>
      <w:r w:rsidR="00045F38" w:rsidRPr="00876B43">
        <w:rPr>
          <w:color w:val="FF0000"/>
        </w:rPr>
        <w:t xml:space="preserve"> </w:t>
      </w:r>
      <w:r w:rsidR="00F13401" w:rsidRPr="00F13401">
        <w:t>Старший</w:t>
      </w:r>
      <w:r w:rsidR="00BF333A">
        <w:t xml:space="preserve"> гос</w:t>
      </w:r>
      <w:r w:rsidR="00A047AE">
        <w:t xml:space="preserve">ударственный </w:t>
      </w:r>
      <w:r w:rsidR="00BF333A">
        <w:t>налог</w:t>
      </w:r>
      <w:r w:rsidR="00A047AE">
        <w:t xml:space="preserve">овый </w:t>
      </w:r>
      <w:r w:rsidR="00BF333A">
        <w:t>инспектор</w:t>
      </w:r>
      <w:r w:rsidR="0032214B" w:rsidRPr="00876B43">
        <w:t xml:space="preserve"> в соответствии со своей компетенцией обязан участвовать в подготовке (обсуждении) следующих проектов:</w:t>
      </w:r>
    </w:p>
    <w:p w:rsidR="0032214B" w:rsidRPr="00876B43" w:rsidRDefault="0032214B" w:rsidP="0032214B">
      <w:pPr>
        <w:shd w:val="clear" w:color="auto" w:fill="FFFFFF"/>
        <w:ind w:left="11" w:right="17" w:firstLine="714"/>
        <w:jc w:val="both"/>
      </w:pPr>
      <w:r w:rsidRPr="00876B43">
        <w:t>применения законодательства Российской Федерации о налогах и сборах, применения 79-ФЗ «О государственной гражданской службе Российской Федерации» от 27</w:t>
      </w:r>
      <w:r w:rsidR="00F06834">
        <w:t>.07.2004 года</w:t>
      </w:r>
      <w:r w:rsidRPr="00876B43">
        <w:t>, приказов ФНС России и др. нормативных актов;</w:t>
      </w:r>
    </w:p>
    <w:p w:rsidR="00F06834" w:rsidRDefault="00F06834" w:rsidP="00F06834">
      <w:pPr>
        <w:shd w:val="clear" w:color="auto" w:fill="FFFFFF"/>
        <w:ind w:left="11" w:right="17" w:firstLine="714"/>
        <w:jc w:val="both"/>
      </w:pPr>
      <w:r>
        <w:t>положений об инспекции и отделе;</w:t>
      </w:r>
    </w:p>
    <w:p w:rsidR="00F13401" w:rsidRDefault="00F13401" w:rsidP="00F06834">
      <w:pPr>
        <w:shd w:val="clear" w:color="auto" w:fill="FFFFFF"/>
        <w:ind w:left="11" w:right="17" w:firstLine="714"/>
        <w:jc w:val="both"/>
      </w:pPr>
      <w:r>
        <w:t>графика отпусков  гражданских служащих отдела;</w:t>
      </w:r>
    </w:p>
    <w:p w:rsidR="00F06834" w:rsidRPr="00876B43" w:rsidRDefault="00F06834" w:rsidP="00F06834">
      <w:pPr>
        <w:ind w:firstLine="720"/>
        <w:jc w:val="both"/>
      </w:pPr>
      <w:r>
        <w:t>иных актов по поручению руководства инспекции</w:t>
      </w:r>
      <w:r w:rsidR="00F13401">
        <w:t>.</w:t>
      </w:r>
    </w:p>
    <w:p w:rsidR="00862B10" w:rsidRPr="00876B43" w:rsidRDefault="00862B10" w:rsidP="00B36795">
      <w:pPr>
        <w:shd w:val="clear" w:color="auto" w:fill="FFFFFF"/>
        <w:ind w:right="17" w:firstLine="708"/>
        <w:jc w:val="both"/>
        <w:rPr>
          <w:color w:val="FF0000"/>
        </w:rPr>
      </w:pPr>
    </w:p>
    <w:p w:rsidR="00862B10" w:rsidRPr="0032214B" w:rsidRDefault="00045F38" w:rsidP="00862B1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2214B">
        <w:rPr>
          <w:rFonts w:ascii="Times New Roman" w:hAnsi="Times New Roman" w:cs="Times New Roman"/>
          <w:sz w:val="28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и </w:t>
      </w:r>
    </w:p>
    <w:p w:rsidR="00045F38" w:rsidRPr="0032214B" w:rsidRDefault="00045F38" w:rsidP="00862B1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2214B">
        <w:rPr>
          <w:rFonts w:ascii="Times New Roman" w:hAnsi="Times New Roman" w:cs="Times New Roman"/>
          <w:sz w:val="28"/>
          <w:szCs w:val="28"/>
        </w:rPr>
        <w:t>принятия данных решений</w:t>
      </w:r>
    </w:p>
    <w:p w:rsidR="00045F38" w:rsidRPr="0032214B" w:rsidRDefault="00862B10" w:rsidP="00045F38">
      <w:pPr>
        <w:ind w:firstLine="720"/>
        <w:jc w:val="both"/>
      </w:pPr>
      <w:r w:rsidRPr="0032214B">
        <w:t>1</w:t>
      </w:r>
      <w:r w:rsidR="0002381E" w:rsidRPr="0032214B">
        <w:t>6.</w:t>
      </w:r>
      <w:r w:rsidR="00045F38" w:rsidRPr="0032214B">
        <w:t xml:space="preserve"> В соответствии со своими должностными обязанностями </w:t>
      </w:r>
      <w:r w:rsidR="00CD127F" w:rsidRPr="00CD127F">
        <w:t xml:space="preserve"> </w:t>
      </w:r>
      <w:r w:rsidR="00CD127F">
        <w:t>с</w:t>
      </w:r>
      <w:r w:rsidR="00CD127F" w:rsidRPr="00F13401">
        <w:t>тарший</w:t>
      </w:r>
      <w:r w:rsidR="00BF333A">
        <w:t xml:space="preserve"> гос</w:t>
      </w:r>
      <w:r w:rsidR="00A047AE">
        <w:t xml:space="preserve">ударственный </w:t>
      </w:r>
      <w:r w:rsidR="00BF333A">
        <w:t>налог</w:t>
      </w:r>
      <w:r w:rsidR="00A047AE">
        <w:t xml:space="preserve">овый </w:t>
      </w:r>
      <w:r w:rsidR="00BF333A">
        <w:t>инспектор</w:t>
      </w:r>
      <w:r w:rsidR="0032214B" w:rsidRPr="0032214B">
        <w:t xml:space="preserve"> </w:t>
      </w:r>
      <w:r w:rsidR="00045F38" w:rsidRPr="003221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45F38" w:rsidRDefault="00045F38" w:rsidP="00045F3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14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045F38" w:rsidRPr="00876B43" w:rsidRDefault="00862B10" w:rsidP="00045F38">
      <w:pPr>
        <w:ind w:firstLine="720"/>
        <w:jc w:val="both"/>
        <w:rPr>
          <w:color w:val="FF0000"/>
        </w:rPr>
      </w:pPr>
      <w:r w:rsidRPr="0032214B">
        <w:t>1</w:t>
      </w:r>
      <w:r w:rsidR="0002381E" w:rsidRPr="0032214B">
        <w:t>7.</w:t>
      </w:r>
      <w:r w:rsidR="00EA7657">
        <w:t xml:space="preserve"> </w:t>
      </w:r>
      <w:proofErr w:type="gramStart"/>
      <w:r w:rsidR="0032214B" w:rsidRPr="00876B43">
        <w:t xml:space="preserve">Взаимодействие </w:t>
      </w:r>
      <w:r w:rsidR="00B16A65">
        <w:t>старше</w:t>
      </w:r>
      <w:r w:rsidR="00BF333A">
        <w:t>го гос</w:t>
      </w:r>
      <w:r w:rsidR="00A047AE">
        <w:t xml:space="preserve">ударственного </w:t>
      </w:r>
      <w:r w:rsidR="00BF333A">
        <w:t>налог</w:t>
      </w:r>
      <w:r w:rsidR="00A047AE">
        <w:t xml:space="preserve">ового </w:t>
      </w:r>
      <w:r w:rsidR="00BF333A">
        <w:t>инспектора</w:t>
      </w:r>
      <w:r w:rsidR="0032214B" w:rsidRPr="00876B43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2214B" w:rsidRPr="00876B43">
          <w:rPr>
            <w:bCs/>
            <w:color w:val="000000"/>
          </w:rPr>
          <w:t>общих принципов</w:t>
        </w:r>
      </w:hyperlink>
      <w:r w:rsidR="0032214B" w:rsidRPr="00876B43">
        <w:t xml:space="preserve"> служебного поведения гражданских служащих, утвержденных </w:t>
      </w:r>
      <w:hyperlink r:id="rId18" w:history="1">
        <w:r w:rsidR="0032214B" w:rsidRPr="00876B43">
          <w:rPr>
            <w:bCs/>
            <w:color w:val="000000"/>
          </w:rPr>
          <w:t>Указом</w:t>
        </w:r>
      </w:hyperlink>
      <w:r w:rsidR="0032214B" w:rsidRPr="00876B43">
        <w:rPr>
          <w:b/>
          <w:color w:val="000000"/>
        </w:rPr>
        <w:t xml:space="preserve"> </w:t>
      </w:r>
      <w:r w:rsidR="0032214B" w:rsidRPr="00876B4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2214B" w:rsidRPr="00876B43">
          <w:t>2002 г</w:t>
        </w:r>
      </w:smartTag>
      <w:r w:rsidR="0032214B" w:rsidRPr="00876B43">
        <w:t>. №  885 «Об утверждении общих принципов служебного поведения государственных служащих» (Собрание</w:t>
      </w:r>
      <w:proofErr w:type="gramEnd"/>
      <w:r w:rsidR="0032214B" w:rsidRPr="00876B43">
        <w:t xml:space="preserve"> </w:t>
      </w:r>
      <w:proofErr w:type="gramStart"/>
      <w:r w:rsidR="0032214B" w:rsidRPr="00876B43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="0032214B" w:rsidRPr="00876B43">
          <w:rPr>
            <w:bCs/>
            <w:color w:val="000000"/>
          </w:rPr>
          <w:t>статьей 18</w:t>
        </w:r>
      </w:hyperlink>
      <w:r w:rsidR="0032214B" w:rsidRPr="00876B4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2214B" w:rsidRPr="00876B43">
          <w:t>2004 г</w:t>
        </w:r>
      </w:smartTag>
      <w:r w:rsidR="0032214B" w:rsidRPr="00876B43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5F38" w:rsidRPr="002F0D8B" w:rsidRDefault="00045F38" w:rsidP="00045F3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F0D8B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2F0D8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2F0D8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B16A65" w:rsidRPr="00772D12" w:rsidRDefault="00862B10" w:rsidP="00B16A65">
      <w:pPr>
        <w:shd w:val="clear" w:color="auto" w:fill="FFFFFF"/>
        <w:ind w:left="11" w:right="17" w:firstLine="714"/>
        <w:jc w:val="both"/>
      </w:pPr>
      <w:r w:rsidRPr="002F0D8B">
        <w:t>1</w:t>
      </w:r>
      <w:r w:rsidR="0002381E" w:rsidRPr="002F0D8B">
        <w:t>8</w:t>
      </w:r>
      <w:r w:rsidR="00045F38" w:rsidRPr="002F0D8B">
        <w:t>.</w:t>
      </w:r>
      <w:r w:rsidR="00045F38" w:rsidRPr="00876B43">
        <w:rPr>
          <w:color w:val="FF0000"/>
        </w:rPr>
        <w:t xml:space="preserve"> </w:t>
      </w:r>
      <w:r w:rsidR="00F06834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16A65">
        <w:t>старши</w:t>
      </w:r>
      <w:r w:rsidR="00BF333A">
        <w:t>й гос</w:t>
      </w:r>
      <w:r w:rsidR="00A047AE">
        <w:t xml:space="preserve">ударственный </w:t>
      </w:r>
      <w:r w:rsidR="00BF333A">
        <w:t>налог</w:t>
      </w:r>
      <w:r w:rsidR="00A047AE">
        <w:t xml:space="preserve">овый </w:t>
      </w:r>
      <w:r w:rsidR="00BF333A">
        <w:t>инспектор</w:t>
      </w:r>
      <w:r w:rsidR="00F06834">
        <w:t xml:space="preserve"> </w:t>
      </w:r>
      <w:r w:rsidR="00B16A65">
        <w:t xml:space="preserve"> выполняет организационное обеспечение оказания следующих  </w:t>
      </w:r>
      <w:r w:rsidR="00B16A65" w:rsidRPr="00772D12">
        <w:t xml:space="preserve">видов государственных услуг, осуществляемых </w:t>
      </w:r>
      <w:r w:rsidR="00B16A65">
        <w:t>Инспекцией</w:t>
      </w:r>
      <w:r w:rsidR="00B16A65" w:rsidRPr="00772D12">
        <w:t>:</w:t>
      </w:r>
    </w:p>
    <w:p w:rsidR="00B16A65" w:rsidRPr="00772D12" w:rsidRDefault="00B16A65" w:rsidP="00B16A65">
      <w:pPr>
        <w:shd w:val="clear" w:color="auto" w:fill="FFFFFF"/>
        <w:ind w:left="11" w:right="17" w:firstLine="714"/>
        <w:jc w:val="both"/>
      </w:pPr>
      <w:r w:rsidRPr="00772D12">
        <w:t xml:space="preserve">обеспечение, в установленном порядке, информацией государственных органов по вопросам функционирования и развития </w:t>
      </w:r>
      <w:r>
        <w:t xml:space="preserve"> Инспекции</w:t>
      </w:r>
      <w:r w:rsidRPr="00772D12">
        <w:t>;</w:t>
      </w:r>
    </w:p>
    <w:p w:rsidR="00B16A65" w:rsidRDefault="00B16A65" w:rsidP="00B16A65">
      <w:pPr>
        <w:shd w:val="clear" w:color="auto" w:fill="FFFFFF"/>
        <w:ind w:left="11" w:right="17" w:firstLine="714"/>
        <w:jc w:val="both"/>
      </w:pPr>
      <w:r w:rsidRPr="00772D12">
        <w:t xml:space="preserve">оказание информационных услуг налогоплательщикам; </w:t>
      </w:r>
    </w:p>
    <w:p w:rsidR="00B16A65" w:rsidRPr="00772D12" w:rsidRDefault="00B16A65" w:rsidP="00B16A65">
      <w:pPr>
        <w:shd w:val="clear" w:color="auto" w:fill="FFFFFF"/>
        <w:ind w:left="11" w:right="17" w:firstLine="714"/>
        <w:jc w:val="both"/>
      </w:pPr>
      <w:r w:rsidRPr="0023438C">
        <w:t xml:space="preserve">информирование налогоплательщиков </w:t>
      </w:r>
      <w:r>
        <w:t>о состоянии расчетов с бюджетом;</w:t>
      </w:r>
    </w:p>
    <w:p w:rsidR="00B16A65" w:rsidRPr="00772D12" w:rsidRDefault="00B16A65" w:rsidP="00B16A65">
      <w:pPr>
        <w:shd w:val="clear" w:color="auto" w:fill="FFFFFF"/>
        <w:ind w:left="11" w:right="17" w:firstLine="714"/>
        <w:jc w:val="both"/>
      </w:pPr>
      <w:r w:rsidRPr="00772D12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16A65" w:rsidRPr="00772D12" w:rsidRDefault="00B16A65" w:rsidP="00B16A65">
      <w:pPr>
        <w:shd w:val="clear" w:color="auto" w:fill="FFFFFF"/>
        <w:ind w:left="11" w:right="17" w:firstLine="714"/>
        <w:jc w:val="both"/>
      </w:pPr>
      <w:r w:rsidRPr="00772D12">
        <w:lastRenderedPageBreak/>
        <w:t xml:space="preserve">иных услуг. </w:t>
      </w:r>
    </w:p>
    <w:p w:rsidR="002F0D8B" w:rsidRPr="00876B43" w:rsidRDefault="002F0D8B" w:rsidP="00045F38">
      <w:pPr>
        <w:ind w:firstLine="720"/>
        <w:jc w:val="both"/>
        <w:rPr>
          <w:color w:val="FF0000"/>
        </w:rPr>
      </w:pPr>
    </w:p>
    <w:p w:rsidR="00862B10" w:rsidRPr="00876B43" w:rsidRDefault="00045F38" w:rsidP="00862B1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76B43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045F38" w:rsidRDefault="00045F38" w:rsidP="00862B1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76B4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F0D8B" w:rsidRPr="002F0D8B" w:rsidRDefault="002F0D8B" w:rsidP="002F0D8B"/>
    <w:p w:rsidR="00876B43" w:rsidRPr="00876B43" w:rsidRDefault="00862B10" w:rsidP="00876B43">
      <w:pPr>
        <w:ind w:firstLine="720"/>
        <w:jc w:val="both"/>
      </w:pPr>
      <w:r w:rsidRPr="00876B43">
        <w:t>1</w:t>
      </w:r>
      <w:r w:rsidR="0002381E" w:rsidRPr="00876B43">
        <w:t>9.</w:t>
      </w:r>
      <w:r w:rsidR="00876B43">
        <w:t xml:space="preserve"> </w:t>
      </w:r>
      <w:r w:rsidR="00876B43" w:rsidRPr="00876B43">
        <w:t>Эффективн</w:t>
      </w:r>
      <w:r w:rsidR="004F2783">
        <w:t>о</w:t>
      </w:r>
      <w:r w:rsidR="00876B43" w:rsidRPr="00876B43">
        <w:t xml:space="preserve">сть профессиональной служебной деятельности </w:t>
      </w:r>
      <w:r w:rsidR="00140B12">
        <w:t>старший</w:t>
      </w:r>
      <w:r w:rsidR="00591AC7">
        <w:t xml:space="preserve"> гос</w:t>
      </w:r>
      <w:r w:rsidR="00A047AE">
        <w:t xml:space="preserve">ударственный </w:t>
      </w:r>
      <w:r w:rsidR="00591AC7">
        <w:t>налог</w:t>
      </w:r>
      <w:r w:rsidR="00A047AE">
        <w:t xml:space="preserve">овый </w:t>
      </w:r>
      <w:r w:rsidR="00591AC7">
        <w:t>инспектор</w:t>
      </w:r>
      <w:r w:rsidR="00876B43" w:rsidRPr="00876B43">
        <w:t xml:space="preserve"> оценивается по следующим показателям:</w:t>
      </w:r>
    </w:p>
    <w:p w:rsidR="00C4175A" w:rsidRPr="00C4175A" w:rsidRDefault="00C4175A" w:rsidP="00C4175A">
      <w:pPr>
        <w:autoSpaceDE w:val="0"/>
        <w:autoSpaceDN w:val="0"/>
        <w:adjustRightInd w:val="0"/>
        <w:ind w:firstLine="540"/>
        <w:jc w:val="both"/>
      </w:pPr>
      <w:r w:rsidRPr="00C4175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175A" w:rsidRPr="00C4175A" w:rsidRDefault="00C4175A" w:rsidP="00C4175A">
      <w:pPr>
        <w:autoSpaceDE w:val="0"/>
        <w:autoSpaceDN w:val="0"/>
        <w:adjustRightInd w:val="0"/>
        <w:ind w:firstLine="540"/>
        <w:jc w:val="both"/>
      </w:pPr>
      <w:r w:rsidRPr="00C4175A">
        <w:t>своевременности и оперативности выполнения поручений;</w:t>
      </w:r>
    </w:p>
    <w:p w:rsidR="00140B12" w:rsidRDefault="00C4175A" w:rsidP="00C4175A">
      <w:pPr>
        <w:autoSpaceDE w:val="0"/>
        <w:autoSpaceDN w:val="0"/>
        <w:adjustRightInd w:val="0"/>
        <w:ind w:firstLine="540"/>
        <w:jc w:val="both"/>
      </w:pPr>
      <w:r w:rsidRPr="00C4175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ошибок),</w:t>
      </w:r>
    </w:p>
    <w:p w:rsidR="00C4175A" w:rsidRPr="00C4175A" w:rsidRDefault="00C4175A" w:rsidP="00C4175A">
      <w:pPr>
        <w:autoSpaceDE w:val="0"/>
        <w:autoSpaceDN w:val="0"/>
        <w:adjustRightInd w:val="0"/>
        <w:ind w:firstLine="540"/>
        <w:jc w:val="both"/>
      </w:pPr>
      <w:r w:rsidRPr="00C4175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175A" w:rsidRPr="00C4175A" w:rsidRDefault="00C4175A" w:rsidP="00C4175A">
      <w:pPr>
        <w:autoSpaceDE w:val="0"/>
        <w:autoSpaceDN w:val="0"/>
        <w:adjustRightInd w:val="0"/>
        <w:ind w:firstLine="540"/>
        <w:jc w:val="both"/>
      </w:pPr>
      <w:r w:rsidRPr="00C4175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175A" w:rsidRPr="00C4175A" w:rsidRDefault="00C4175A" w:rsidP="00C4175A">
      <w:pPr>
        <w:autoSpaceDE w:val="0"/>
        <w:autoSpaceDN w:val="0"/>
        <w:adjustRightInd w:val="0"/>
        <w:ind w:firstLine="540"/>
        <w:jc w:val="both"/>
      </w:pPr>
      <w:r w:rsidRPr="00C4175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адаптироваться;</w:t>
      </w:r>
    </w:p>
    <w:p w:rsidR="00C4175A" w:rsidRDefault="00C4175A" w:rsidP="00C4175A">
      <w:pPr>
        <w:ind w:firstLine="720"/>
        <w:jc w:val="both"/>
      </w:pPr>
      <w:r w:rsidRPr="00C4175A">
        <w:t>осознанию ответственности за последствия своих действий.</w:t>
      </w:r>
    </w:p>
    <w:p w:rsidR="00F3650A" w:rsidRDefault="00F3650A" w:rsidP="00C4175A">
      <w:pPr>
        <w:ind w:firstLine="720"/>
        <w:jc w:val="both"/>
      </w:pPr>
    </w:p>
    <w:p w:rsidR="008F64C9" w:rsidRDefault="008F64C9" w:rsidP="00C4175A">
      <w:pPr>
        <w:ind w:firstLine="720"/>
        <w:jc w:val="both"/>
      </w:pPr>
    </w:p>
    <w:p w:rsidR="008F64C9" w:rsidRDefault="008F64C9" w:rsidP="00C4175A">
      <w:pPr>
        <w:ind w:firstLine="720"/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140"/>
        <w:gridCol w:w="540"/>
        <w:gridCol w:w="1440"/>
        <w:gridCol w:w="429"/>
        <w:gridCol w:w="2340"/>
      </w:tblGrid>
      <w:tr w:rsidR="008F64C9" w:rsidRPr="008F64C9" w:rsidTr="000B0B92">
        <w:trPr>
          <w:trHeight w:val="278"/>
        </w:trPr>
        <w:tc>
          <w:tcPr>
            <w:tcW w:w="4140" w:type="dxa"/>
            <w:tcBorders>
              <w:bottom w:val="single" w:sz="4" w:space="0" w:color="auto"/>
            </w:tcBorders>
          </w:tcPr>
          <w:p w:rsidR="008F64C9" w:rsidRPr="008F64C9" w:rsidRDefault="00591AC7" w:rsidP="00140B12">
            <w:pPr>
              <w:widowControl w:val="0"/>
              <w:autoSpaceDE w:val="0"/>
              <w:autoSpaceDN w:val="0"/>
              <w:adjustRightInd w:val="0"/>
            </w:pPr>
            <w:r>
              <w:t>Начальник  отдела</w:t>
            </w:r>
            <w:r w:rsidR="00140B12">
              <w:t xml:space="preserve"> камеральных проверок</w:t>
            </w:r>
            <w:r w:rsidR="008F64C9" w:rsidRPr="008F64C9">
              <w:t xml:space="preserve"> </w:t>
            </w:r>
          </w:p>
        </w:tc>
        <w:tc>
          <w:tcPr>
            <w:tcW w:w="540" w:type="dxa"/>
          </w:tcPr>
          <w:p w:rsidR="008F64C9" w:rsidRPr="008F64C9" w:rsidRDefault="008F64C9" w:rsidP="008F64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F64C9" w:rsidRPr="008F64C9" w:rsidRDefault="008F64C9" w:rsidP="008F64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29" w:type="dxa"/>
          </w:tcPr>
          <w:p w:rsidR="008F64C9" w:rsidRPr="008F64C9" w:rsidRDefault="008F64C9" w:rsidP="008F64C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F64C9" w:rsidRPr="008F64C9" w:rsidRDefault="00A047AE" w:rsidP="00591AC7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Полторабатько</w:t>
            </w:r>
            <w:proofErr w:type="spellEnd"/>
            <w:r>
              <w:t xml:space="preserve"> Е.П.</w:t>
            </w:r>
          </w:p>
        </w:tc>
      </w:tr>
    </w:tbl>
    <w:p w:rsidR="008F64C9" w:rsidRPr="008F64C9" w:rsidRDefault="008F64C9" w:rsidP="008F64C9">
      <w:pPr>
        <w:ind w:firstLine="540"/>
        <w:jc w:val="both"/>
        <w:rPr>
          <w:iCs/>
        </w:rPr>
      </w:pPr>
    </w:p>
    <w:p w:rsidR="008F64C9" w:rsidRDefault="008F64C9" w:rsidP="00C4175A">
      <w:pPr>
        <w:ind w:firstLine="720"/>
        <w:jc w:val="both"/>
      </w:pPr>
    </w:p>
    <w:sectPr w:rsidR="008F64C9" w:rsidSect="007407EB">
      <w:headerReference w:type="even" r:id="rId21"/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E6C" w:rsidRDefault="00994E6C">
      <w:r>
        <w:separator/>
      </w:r>
    </w:p>
  </w:endnote>
  <w:endnote w:type="continuationSeparator" w:id="0">
    <w:p w:rsidR="00994E6C" w:rsidRDefault="009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E6C" w:rsidRDefault="00994E6C">
      <w:r>
        <w:separator/>
      </w:r>
    </w:p>
  </w:footnote>
  <w:footnote w:type="continuationSeparator" w:id="0">
    <w:p w:rsidR="00994E6C" w:rsidRDefault="00994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AA3" w:rsidRDefault="00091AA3" w:rsidP="003F568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1AA3" w:rsidRDefault="00091A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0A" w:rsidRDefault="00F3650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D40FE">
      <w:rPr>
        <w:noProof/>
      </w:rPr>
      <w:t>9</w:t>
    </w:r>
    <w:r>
      <w:fldChar w:fldCharType="end"/>
    </w:r>
  </w:p>
  <w:p w:rsidR="00F3650A" w:rsidRDefault="00F3650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F38"/>
    <w:rsid w:val="000008A6"/>
    <w:rsid w:val="00000AE7"/>
    <w:rsid w:val="00002A45"/>
    <w:rsid w:val="00013EBE"/>
    <w:rsid w:val="0002381E"/>
    <w:rsid w:val="00023D75"/>
    <w:rsid w:val="00023F35"/>
    <w:rsid w:val="00024BA2"/>
    <w:rsid w:val="000314D6"/>
    <w:rsid w:val="00034DB4"/>
    <w:rsid w:val="0003654C"/>
    <w:rsid w:val="00036924"/>
    <w:rsid w:val="0003709C"/>
    <w:rsid w:val="00045843"/>
    <w:rsid w:val="00045F38"/>
    <w:rsid w:val="000460C6"/>
    <w:rsid w:val="000461E9"/>
    <w:rsid w:val="0005128A"/>
    <w:rsid w:val="00056FB8"/>
    <w:rsid w:val="00066966"/>
    <w:rsid w:val="0006780C"/>
    <w:rsid w:val="0007010E"/>
    <w:rsid w:val="00070399"/>
    <w:rsid w:val="00070572"/>
    <w:rsid w:val="000762A4"/>
    <w:rsid w:val="00077657"/>
    <w:rsid w:val="00081F80"/>
    <w:rsid w:val="00083C6C"/>
    <w:rsid w:val="00083CC0"/>
    <w:rsid w:val="00086960"/>
    <w:rsid w:val="00090F57"/>
    <w:rsid w:val="00091AA3"/>
    <w:rsid w:val="000941CB"/>
    <w:rsid w:val="000950AE"/>
    <w:rsid w:val="000978D2"/>
    <w:rsid w:val="000A09EE"/>
    <w:rsid w:val="000A3A18"/>
    <w:rsid w:val="000A67CD"/>
    <w:rsid w:val="000B0B92"/>
    <w:rsid w:val="000B10DD"/>
    <w:rsid w:val="000B15F7"/>
    <w:rsid w:val="000B230F"/>
    <w:rsid w:val="000B2648"/>
    <w:rsid w:val="000B2CDE"/>
    <w:rsid w:val="000B3668"/>
    <w:rsid w:val="000B4249"/>
    <w:rsid w:val="000B71E1"/>
    <w:rsid w:val="000C264A"/>
    <w:rsid w:val="000C5AE2"/>
    <w:rsid w:val="000C5E8E"/>
    <w:rsid w:val="000C6633"/>
    <w:rsid w:val="000D11C1"/>
    <w:rsid w:val="000D1644"/>
    <w:rsid w:val="000D30F3"/>
    <w:rsid w:val="000D61E0"/>
    <w:rsid w:val="000D7406"/>
    <w:rsid w:val="000E19CA"/>
    <w:rsid w:val="000E267D"/>
    <w:rsid w:val="000E2A74"/>
    <w:rsid w:val="000E5DF1"/>
    <w:rsid w:val="000E78E9"/>
    <w:rsid w:val="000F11C7"/>
    <w:rsid w:val="000F4871"/>
    <w:rsid w:val="000F5D80"/>
    <w:rsid w:val="000F65B3"/>
    <w:rsid w:val="000F663E"/>
    <w:rsid w:val="00100B13"/>
    <w:rsid w:val="00103D67"/>
    <w:rsid w:val="00104935"/>
    <w:rsid w:val="00112783"/>
    <w:rsid w:val="00113D92"/>
    <w:rsid w:val="001206BF"/>
    <w:rsid w:val="00120A77"/>
    <w:rsid w:val="0012298F"/>
    <w:rsid w:val="001232D7"/>
    <w:rsid w:val="0012592B"/>
    <w:rsid w:val="001363F6"/>
    <w:rsid w:val="0013730B"/>
    <w:rsid w:val="0014068C"/>
    <w:rsid w:val="00140B12"/>
    <w:rsid w:val="00140EBC"/>
    <w:rsid w:val="001431D4"/>
    <w:rsid w:val="00143E80"/>
    <w:rsid w:val="001442F3"/>
    <w:rsid w:val="00144867"/>
    <w:rsid w:val="00152ABD"/>
    <w:rsid w:val="00154E63"/>
    <w:rsid w:val="00163CA4"/>
    <w:rsid w:val="00172405"/>
    <w:rsid w:val="00174544"/>
    <w:rsid w:val="00176295"/>
    <w:rsid w:val="001820B4"/>
    <w:rsid w:val="00183E98"/>
    <w:rsid w:val="00184B64"/>
    <w:rsid w:val="00193884"/>
    <w:rsid w:val="001962D7"/>
    <w:rsid w:val="00196F3A"/>
    <w:rsid w:val="0019784C"/>
    <w:rsid w:val="001A0BE1"/>
    <w:rsid w:val="001A2FE9"/>
    <w:rsid w:val="001A50C3"/>
    <w:rsid w:val="001A53C5"/>
    <w:rsid w:val="001B0FB2"/>
    <w:rsid w:val="001C2F33"/>
    <w:rsid w:val="001C7E9C"/>
    <w:rsid w:val="001E2494"/>
    <w:rsid w:val="001E25A2"/>
    <w:rsid w:val="001E33D7"/>
    <w:rsid w:val="001E78CF"/>
    <w:rsid w:val="001E7D3E"/>
    <w:rsid w:val="001F1714"/>
    <w:rsid w:val="001F7C1A"/>
    <w:rsid w:val="00201DE0"/>
    <w:rsid w:val="0020629F"/>
    <w:rsid w:val="002108D4"/>
    <w:rsid w:val="00212424"/>
    <w:rsid w:val="0021245A"/>
    <w:rsid w:val="00213468"/>
    <w:rsid w:val="00221807"/>
    <w:rsid w:val="00222395"/>
    <w:rsid w:val="00222696"/>
    <w:rsid w:val="00225D6E"/>
    <w:rsid w:val="00226589"/>
    <w:rsid w:val="0023623D"/>
    <w:rsid w:val="00237E7A"/>
    <w:rsid w:val="00245B1B"/>
    <w:rsid w:val="00246930"/>
    <w:rsid w:val="00246C59"/>
    <w:rsid w:val="002512F1"/>
    <w:rsid w:val="002536BB"/>
    <w:rsid w:val="00254EC1"/>
    <w:rsid w:val="002568A0"/>
    <w:rsid w:val="00257405"/>
    <w:rsid w:val="00262A0F"/>
    <w:rsid w:val="002671A8"/>
    <w:rsid w:val="00271696"/>
    <w:rsid w:val="00274120"/>
    <w:rsid w:val="00275BD7"/>
    <w:rsid w:val="002806F1"/>
    <w:rsid w:val="00284C08"/>
    <w:rsid w:val="00291CD5"/>
    <w:rsid w:val="0029614E"/>
    <w:rsid w:val="002A41AC"/>
    <w:rsid w:val="002B0300"/>
    <w:rsid w:val="002B0D1B"/>
    <w:rsid w:val="002B4BD6"/>
    <w:rsid w:val="002B6FA6"/>
    <w:rsid w:val="002B7A43"/>
    <w:rsid w:val="002B7AAB"/>
    <w:rsid w:val="002C0ECA"/>
    <w:rsid w:val="002C2D90"/>
    <w:rsid w:val="002C52C8"/>
    <w:rsid w:val="002C669D"/>
    <w:rsid w:val="002C6729"/>
    <w:rsid w:val="002D3433"/>
    <w:rsid w:val="002D6D3F"/>
    <w:rsid w:val="002E0F12"/>
    <w:rsid w:val="002E4DD7"/>
    <w:rsid w:val="002E5F2E"/>
    <w:rsid w:val="002E607D"/>
    <w:rsid w:val="002E7204"/>
    <w:rsid w:val="002E7C12"/>
    <w:rsid w:val="002F0D8B"/>
    <w:rsid w:val="002F1663"/>
    <w:rsid w:val="002F6146"/>
    <w:rsid w:val="002F757F"/>
    <w:rsid w:val="0030095B"/>
    <w:rsid w:val="00300EA7"/>
    <w:rsid w:val="003012C4"/>
    <w:rsid w:val="003029A4"/>
    <w:rsid w:val="003140B8"/>
    <w:rsid w:val="00315A25"/>
    <w:rsid w:val="0032214B"/>
    <w:rsid w:val="00322506"/>
    <w:rsid w:val="0032262C"/>
    <w:rsid w:val="00325B8F"/>
    <w:rsid w:val="00333367"/>
    <w:rsid w:val="00336EF5"/>
    <w:rsid w:val="003377FC"/>
    <w:rsid w:val="00342DF5"/>
    <w:rsid w:val="00342FE8"/>
    <w:rsid w:val="00355147"/>
    <w:rsid w:val="003555C2"/>
    <w:rsid w:val="00361244"/>
    <w:rsid w:val="00362F5A"/>
    <w:rsid w:val="00365C5C"/>
    <w:rsid w:val="0036686A"/>
    <w:rsid w:val="0037159B"/>
    <w:rsid w:val="003724FE"/>
    <w:rsid w:val="003726A7"/>
    <w:rsid w:val="00377617"/>
    <w:rsid w:val="0038405D"/>
    <w:rsid w:val="0038771E"/>
    <w:rsid w:val="00387F3F"/>
    <w:rsid w:val="003916DE"/>
    <w:rsid w:val="003938C7"/>
    <w:rsid w:val="00394516"/>
    <w:rsid w:val="0039715C"/>
    <w:rsid w:val="003A2665"/>
    <w:rsid w:val="003A6310"/>
    <w:rsid w:val="003A7574"/>
    <w:rsid w:val="003B12DC"/>
    <w:rsid w:val="003B2411"/>
    <w:rsid w:val="003B448A"/>
    <w:rsid w:val="003B5319"/>
    <w:rsid w:val="003C153D"/>
    <w:rsid w:val="003C49A1"/>
    <w:rsid w:val="003D0631"/>
    <w:rsid w:val="003D080D"/>
    <w:rsid w:val="003D215E"/>
    <w:rsid w:val="003D54C9"/>
    <w:rsid w:val="003D5861"/>
    <w:rsid w:val="003D69A4"/>
    <w:rsid w:val="003E0BB4"/>
    <w:rsid w:val="003E0CC2"/>
    <w:rsid w:val="003E1DBC"/>
    <w:rsid w:val="003E4744"/>
    <w:rsid w:val="003E5107"/>
    <w:rsid w:val="003E5CC2"/>
    <w:rsid w:val="003E6129"/>
    <w:rsid w:val="003E697D"/>
    <w:rsid w:val="003E6BE6"/>
    <w:rsid w:val="003F26D5"/>
    <w:rsid w:val="003F5683"/>
    <w:rsid w:val="00403880"/>
    <w:rsid w:val="004053D9"/>
    <w:rsid w:val="00407F48"/>
    <w:rsid w:val="0041159D"/>
    <w:rsid w:val="00412900"/>
    <w:rsid w:val="0042005D"/>
    <w:rsid w:val="004226AD"/>
    <w:rsid w:val="00423072"/>
    <w:rsid w:val="00425F93"/>
    <w:rsid w:val="0043015A"/>
    <w:rsid w:val="004312B3"/>
    <w:rsid w:val="00431E21"/>
    <w:rsid w:val="00432BBE"/>
    <w:rsid w:val="00433D5E"/>
    <w:rsid w:val="00434565"/>
    <w:rsid w:val="00434C67"/>
    <w:rsid w:val="004504C9"/>
    <w:rsid w:val="0045070F"/>
    <w:rsid w:val="00451637"/>
    <w:rsid w:val="00452754"/>
    <w:rsid w:val="0046060E"/>
    <w:rsid w:val="00461025"/>
    <w:rsid w:val="00461F29"/>
    <w:rsid w:val="004676D4"/>
    <w:rsid w:val="00470EAF"/>
    <w:rsid w:val="004711AE"/>
    <w:rsid w:val="00471EFD"/>
    <w:rsid w:val="004750E6"/>
    <w:rsid w:val="004751BA"/>
    <w:rsid w:val="004827C7"/>
    <w:rsid w:val="00482BF7"/>
    <w:rsid w:val="00485BD4"/>
    <w:rsid w:val="00485FF7"/>
    <w:rsid w:val="0048699A"/>
    <w:rsid w:val="00486BB6"/>
    <w:rsid w:val="0049097D"/>
    <w:rsid w:val="00493FD8"/>
    <w:rsid w:val="00497B8F"/>
    <w:rsid w:val="004A1458"/>
    <w:rsid w:val="004A6B0D"/>
    <w:rsid w:val="004A7628"/>
    <w:rsid w:val="004B17AD"/>
    <w:rsid w:val="004B32CF"/>
    <w:rsid w:val="004B3858"/>
    <w:rsid w:val="004B41C7"/>
    <w:rsid w:val="004B6554"/>
    <w:rsid w:val="004B691D"/>
    <w:rsid w:val="004B6CFB"/>
    <w:rsid w:val="004B7909"/>
    <w:rsid w:val="004C350F"/>
    <w:rsid w:val="004C6587"/>
    <w:rsid w:val="004C664E"/>
    <w:rsid w:val="004D1438"/>
    <w:rsid w:val="004D677D"/>
    <w:rsid w:val="004D6C1A"/>
    <w:rsid w:val="004D7E05"/>
    <w:rsid w:val="004E6682"/>
    <w:rsid w:val="004E6C25"/>
    <w:rsid w:val="004E7E29"/>
    <w:rsid w:val="004E7F0A"/>
    <w:rsid w:val="004F2783"/>
    <w:rsid w:val="004F391A"/>
    <w:rsid w:val="004F595B"/>
    <w:rsid w:val="004F7053"/>
    <w:rsid w:val="004F7199"/>
    <w:rsid w:val="00501308"/>
    <w:rsid w:val="0050349D"/>
    <w:rsid w:val="005036EF"/>
    <w:rsid w:val="00504C6F"/>
    <w:rsid w:val="00511444"/>
    <w:rsid w:val="005119DC"/>
    <w:rsid w:val="00513123"/>
    <w:rsid w:val="0051480C"/>
    <w:rsid w:val="00516A74"/>
    <w:rsid w:val="00517593"/>
    <w:rsid w:val="00521323"/>
    <w:rsid w:val="00525C84"/>
    <w:rsid w:val="005308EE"/>
    <w:rsid w:val="00535B66"/>
    <w:rsid w:val="00536939"/>
    <w:rsid w:val="00540F01"/>
    <w:rsid w:val="00541314"/>
    <w:rsid w:val="0054249E"/>
    <w:rsid w:val="00545564"/>
    <w:rsid w:val="00555E6E"/>
    <w:rsid w:val="00561FAA"/>
    <w:rsid w:val="00564C28"/>
    <w:rsid w:val="00566A94"/>
    <w:rsid w:val="005753AB"/>
    <w:rsid w:val="00576E6D"/>
    <w:rsid w:val="005813BF"/>
    <w:rsid w:val="00582894"/>
    <w:rsid w:val="00584D67"/>
    <w:rsid w:val="00591AC7"/>
    <w:rsid w:val="00592336"/>
    <w:rsid w:val="005924A9"/>
    <w:rsid w:val="005932E1"/>
    <w:rsid w:val="005953E5"/>
    <w:rsid w:val="005A1F6D"/>
    <w:rsid w:val="005A5225"/>
    <w:rsid w:val="005A6A4C"/>
    <w:rsid w:val="005B200E"/>
    <w:rsid w:val="005B2D3F"/>
    <w:rsid w:val="005B4346"/>
    <w:rsid w:val="005B7303"/>
    <w:rsid w:val="005D0372"/>
    <w:rsid w:val="005D6151"/>
    <w:rsid w:val="005D621B"/>
    <w:rsid w:val="005D6E71"/>
    <w:rsid w:val="005E0B8D"/>
    <w:rsid w:val="005E243C"/>
    <w:rsid w:val="005E42F7"/>
    <w:rsid w:val="005F3A1D"/>
    <w:rsid w:val="005F7E72"/>
    <w:rsid w:val="0060042E"/>
    <w:rsid w:val="006037F2"/>
    <w:rsid w:val="0060624B"/>
    <w:rsid w:val="00607AB3"/>
    <w:rsid w:val="00620124"/>
    <w:rsid w:val="00620790"/>
    <w:rsid w:val="0062275D"/>
    <w:rsid w:val="00623F6C"/>
    <w:rsid w:val="0062657F"/>
    <w:rsid w:val="00627A36"/>
    <w:rsid w:val="0063002A"/>
    <w:rsid w:val="00630504"/>
    <w:rsid w:val="006306CA"/>
    <w:rsid w:val="00634BE9"/>
    <w:rsid w:val="006419B0"/>
    <w:rsid w:val="00641F85"/>
    <w:rsid w:val="00642701"/>
    <w:rsid w:val="006445F9"/>
    <w:rsid w:val="00646327"/>
    <w:rsid w:val="0065382D"/>
    <w:rsid w:val="006542DE"/>
    <w:rsid w:val="00655BB8"/>
    <w:rsid w:val="00661462"/>
    <w:rsid w:val="00662188"/>
    <w:rsid w:val="00670EEA"/>
    <w:rsid w:val="00672BAB"/>
    <w:rsid w:val="00674E63"/>
    <w:rsid w:val="00680395"/>
    <w:rsid w:val="006820F1"/>
    <w:rsid w:val="00682851"/>
    <w:rsid w:val="00692780"/>
    <w:rsid w:val="00692F4F"/>
    <w:rsid w:val="006958F6"/>
    <w:rsid w:val="00696E19"/>
    <w:rsid w:val="006A1139"/>
    <w:rsid w:val="006A25F6"/>
    <w:rsid w:val="006A6517"/>
    <w:rsid w:val="006B1EA9"/>
    <w:rsid w:val="006B462E"/>
    <w:rsid w:val="006B62AF"/>
    <w:rsid w:val="006C580E"/>
    <w:rsid w:val="006C5B0E"/>
    <w:rsid w:val="006D4056"/>
    <w:rsid w:val="006D4CF4"/>
    <w:rsid w:val="006D72A7"/>
    <w:rsid w:val="006D74C0"/>
    <w:rsid w:val="006E07CA"/>
    <w:rsid w:val="006E2877"/>
    <w:rsid w:val="006E360D"/>
    <w:rsid w:val="006E7F56"/>
    <w:rsid w:val="006F1691"/>
    <w:rsid w:val="006F411E"/>
    <w:rsid w:val="006F57CD"/>
    <w:rsid w:val="00700384"/>
    <w:rsid w:val="007010BE"/>
    <w:rsid w:val="00712B8A"/>
    <w:rsid w:val="00713132"/>
    <w:rsid w:val="00714573"/>
    <w:rsid w:val="007153C8"/>
    <w:rsid w:val="0071608E"/>
    <w:rsid w:val="00723707"/>
    <w:rsid w:val="00723FA7"/>
    <w:rsid w:val="0073054C"/>
    <w:rsid w:val="0073192A"/>
    <w:rsid w:val="007400C3"/>
    <w:rsid w:val="007407EB"/>
    <w:rsid w:val="0074274B"/>
    <w:rsid w:val="007438E8"/>
    <w:rsid w:val="00747B1C"/>
    <w:rsid w:val="0075518C"/>
    <w:rsid w:val="00755BA5"/>
    <w:rsid w:val="00757BA4"/>
    <w:rsid w:val="00766763"/>
    <w:rsid w:val="00766CAC"/>
    <w:rsid w:val="00767CAE"/>
    <w:rsid w:val="00771E80"/>
    <w:rsid w:val="00780013"/>
    <w:rsid w:val="0078062F"/>
    <w:rsid w:val="00781F3C"/>
    <w:rsid w:val="00783F42"/>
    <w:rsid w:val="00786D0E"/>
    <w:rsid w:val="00786DC6"/>
    <w:rsid w:val="00795DC1"/>
    <w:rsid w:val="007A0822"/>
    <w:rsid w:val="007A51CC"/>
    <w:rsid w:val="007B1D0D"/>
    <w:rsid w:val="007B6725"/>
    <w:rsid w:val="007C1C2E"/>
    <w:rsid w:val="007C43A7"/>
    <w:rsid w:val="007C4730"/>
    <w:rsid w:val="007C498A"/>
    <w:rsid w:val="007D0C49"/>
    <w:rsid w:val="007D1C90"/>
    <w:rsid w:val="007D2C66"/>
    <w:rsid w:val="007D762B"/>
    <w:rsid w:val="007E0C24"/>
    <w:rsid w:val="007E44DA"/>
    <w:rsid w:val="007E6F64"/>
    <w:rsid w:val="007F0867"/>
    <w:rsid w:val="007F1707"/>
    <w:rsid w:val="007F2DB3"/>
    <w:rsid w:val="007F4AA6"/>
    <w:rsid w:val="007F53E8"/>
    <w:rsid w:val="007F5991"/>
    <w:rsid w:val="007F6E4C"/>
    <w:rsid w:val="007F7A0B"/>
    <w:rsid w:val="008025EE"/>
    <w:rsid w:val="00805A21"/>
    <w:rsid w:val="008130E6"/>
    <w:rsid w:val="00813AC5"/>
    <w:rsid w:val="00814BB3"/>
    <w:rsid w:val="00816B73"/>
    <w:rsid w:val="00823124"/>
    <w:rsid w:val="008248C0"/>
    <w:rsid w:val="00830D93"/>
    <w:rsid w:val="00834374"/>
    <w:rsid w:val="00835CA0"/>
    <w:rsid w:val="008414C5"/>
    <w:rsid w:val="008427FF"/>
    <w:rsid w:val="0084315E"/>
    <w:rsid w:val="00845341"/>
    <w:rsid w:val="00845504"/>
    <w:rsid w:val="008479FB"/>
    <w:rsid w:val="00851C8D"/>
    <w:rsid w:val="00855E97"/>
    <w:rsid w:val="00862B10"/>
    <w:rsid w:val="008636C3"/>
    <w:rsid w:val="00865E84"/>
    <w:rsid w:val="00874B41"/>
    <w:rsid w:val="00876B43"/>
    <w:rsid w:val="00877AFA"/>
    <w:rsid w:val="00883A31"/>
    <w:rsid w:val="00884EB6"/>
    <w:rsid w:val="00890D77"/>
    <w:rsid w:val="0089439D"/>
    <w:rsid w:val="008A135A"/>
    <w:rsid w:val="008A15D7"/>
    <w:rsid w:val="008A3559"/>
    <w:rsid w:val="008A4DB4"/>
    <w:rsid w:val="008A7C25"/>
    <w:rsid w:val="008B0A1E"/>
    <w:rsid w:val="008B2CFF"/>
    <w:rsid w:val="008D093F"/>
    <w:rsid w:val="008D0D5C"/>
    <w:rsid w:val="008D35EA"/>
    <w:rsid w:val="008D40FE"/>
    <w:rsid w:val="008E6593"/>
    <w:rsid w:val="008E6A13"/>
    <w:rsid w:val="008F64C9"/>
    <w:rsid w:val="008F7860"/>
    <w:rsid w:val="009010DE"/>
    <w:rsid w:val="00901B4A"/>
    <w:rsid w:val="009020F9"/>
    <w:rsid w:val="00903758"/>
    <w:rsid w:val="0090794E"/>
    <w:rsid w:val="00910D8F"/>
    <w:rsid w:val="0091297D"/>
    <w:rsid w:val="00921F0A"/>
    <w:rsid w:val="009249E3"/>
    <w:rsid w:val="00930015"/>
    <w:rsid w:val="00931068"/>
    <w:rsid w:val="0093347A"/>
    <w:rsid w:val="00933F0B"/>
    <w:rsid w:val="009341A0"/>
    <w:rsid w:val="009349E7"/>
    <w:rsid w:val="00935343"/>
    <w:rsid w:val="00935AEA"/>
    <w:rsid w:val="0094187B"/>
    <w:rsid w:val="009477E3"/>
    <w:rsid w:val="0095411C"/>
    <w:rsid w:val="009543AF"/>
    <w:rsid w:val="009554C8"/>
    <w:rsid w:val="00956BD2"/>
    <w:rsid w:val="00962DCB"/>
    <w:rsid w:val="00965AA4"/>
    <w:rsid w:val="00971BD6"/>
    <w:rsid w:val="0097297D"/>
    <w:rsid w:val="009751E3"/>
    <w:rsid w:val="009878FC"/>
    <w:rsid w:val="0099127C"/>
    <w:rsid w:val="00994E6C"/>
    <w:rsid w:val="00995D23"/>
    <w:rsid w:val="00995DE0"/>
    <w:rsid w:val="00995F9D"/>
    <w:rsid w:val="0099626A"/>
    <w:rsid w:val="009A0FD0"/>
    <w:rsid w:val="009A56F7"/>
    <w:rsid w:val="009A6249"/>
    <w:rsid w:val="009B0F66"/>
    <w:rsid w:val="009B13F3"/>
    <w:rsid w:val="009B3C17"/>
    <w:rsid w:val="009B615F"/>
    <w:rsid w:val="009C2015"/>
    <w:rsid w:val="009C52B2"/>
    <w:rsid w:val="009C53BB"/>
    <w:rsid w:val="009C6216"/>
    <w:rsid w:val="009D1E50"/>
    <w:rsid w:val="009D42BF"/>
    <w:rsid w:val="009E191F"/>
    <w:rsid w:val="009E26E1"/>
    <w:rsid w:val="009E5FDA"/>
    <w:rsid w:val="009E5FFD"/>
    <w:rsid w:val="009E6B02"/>
    <w:rsid w:val="009E6F15"/>
    <w:rsid w:val="009F1655"/>
    <w:rsid w:val="009F32B9"/>
    <w:rsid w:val="009F5C13"/>
    <w:rsid w:val="009F74C3"/>
    <w:rsid w:val="00A02415"/>
    <w:rsid w:val="00A027B4"/>
    <w:rsid w:val="00A047AE"/>
    <w:rsid w:val="00A119B4"/>
    <w:rsid w:val="00A12FF5"/>
    <w:rsid w:val="00A13F26"/>
    <w:rsid w:val="00A165EE"/>
    <w:rsid w:val="00A173A6"/>
    <w:rsid w:val="00A176D8"/>
    <w:rsid w:val="00A17E1A"/>
    <w:rsid w:val="00A229EC"/>
    <w:rsid w:val="00A230EB"/>
    <w:rsid w:val="00A267A9"/>
    <w:rsid w:val="00A30488"/>
    <w:rsid w:val="00A31A49"/>
    <w:rsid w:val="00A32D4B"/>
    <w:rsid w:val="00A37372"/>
    <w:rsid w:val="00A40068"/>
    <w:rsid w:val="00A41AD3"/>
    <w:rsid w:val="00A43D70"/>
    <w:rsid w:val="00A4720F"/>
    <w:rsid w:val="00A51B38"/>
    <w:rsid w:val="00A529B4"/>
    <w:rsid w:val="00A52B30"/>
    <w:rsid w:val="00A63D22"/>
    <w:rsid w:val="00A6406A"/>
    <w:rsid w:val="00A64F07"/>
    <w:rsid w:val="00A657B8"/>
    <w:rsid w:val="00A6650C"/>
    <w:rsid w:val="00A74A65"/>
    <w:rsid w:val="00A75624"/>
    <w:rsid w:val="00A764AC"/>
    <w:rsid w:val="00A76E89"/>
    <w:rsid w:val="00A776CF"/>
    <w:rsid w:val="00A80DA5"/>
    <w:rsid w:val="00A818D0"/>
    <w:rsid w:val="00A91EBD"/>
    <w:rsid w:val="00A9200B"/>
    <w:rsid w:val="00A93725"/>
    <w:rsid w:val="00A9733E"/>
    <w:rsid w:val="00AA15D7"/>
    <w:rsid w:val="00AA50E4"/>
    <w:rsid w:val="00AB788E"/>
    <w:rsid w:val="00AC3EFD"/>
    <w:rsid w:val="00AC48A6"/>
    <w:rsid w:val="00AC57FE"/>
    <w:rsid w:val="00AC736C"/>
    <w:rsid w:val="00AC7A37"/>
    <w:rsid w:val="00AD4824"/>
    <w:rsid w:val="00AD4FD7"/>
    <w:rsid w:val="00AD5B51"/>
    <w:rsid w:val="00AD7DD6"/>
    <w:rsid w:val="00AE0DD3"/>
    <w:rsid w:val="00AE3845"/>
    <w:rsid w:val="00AE6B4F"/>
    <w:rsid w:val="00AF4477"/>
    <w:rsid w:val="00AF61D5"/>
    <w:rsid w:val="00AF66A2"/>
    <w:rsid w:val="00AF7524"/>
    <w:rsid w:val="00B01575"/>
    <w:rsid w:val="00B05080"/>
    <w:rsid w:val="00B10620"/>
    <w:rsid w:val="00B10A52"/>
    <w:rsid w:val="00B10EFB"/>
    <w:rsid w:val="00B1139B"/>
    <w:rsid w:val="00B16A65"/>
    <w:rsid w:val="00B16C92"/>
    <w:rsid w:val="00B17A22"/>
    <w:rsid w:val="00B2437E"/>
    <w:rsid w:val="00B24BB4"/>
    <w:rsid w:val="00B25F89"/>
    <w:rsid w:val="00B2621B"/>
    <w:rsid w:val="00B36795"/>
    <w:rsid w:val="00B402EE"/>
    <w:rsid w:val="00B4652E"/>
    <w:rsid w:val="00B510E9"/>
    <w:rsid w:val="00B515B0"/>
    <w:rsid w:val="00B53411"/>
    <w:rsid w:val="00B54886"/>
    <w:rsid w:val="00B61117"/>
    <w:rsid w:val="00B637B6"/>
    <w:rsid w:val="00B64C1A"/>
    <w:rsid w:val="00B74A9E"/>
    <w:rsid w:val="00B750F5"/>
    <w:rsid w:val="00B77787"/>
    <w:rsid w:val="00B778C1"/>
    <w:rsid w:val="00B85CCC"/>
    <w:rsid w:val="00B93649"/>
    <w:rsid w:val="00B94D09"/>
    <w:rsid w:val="00B967EF"/>
    <w:rsid w:val="00B97469"/>
    <w:rsid w:val="00BA1C44"/>
    <w:rsid w:val="00BA2325"/>
    <w:rsid w:val="00BB092D"/>
    <w:rsid w:val="00BB229B"/>
    <w:rsid w:val="00BB401F"/>
    <w:rsid w:val="00BB4C0E"/>
    <w:rsid w:val="00BB5753"/>
    <w:rsid w:val="00BC4372"/>
    <w:rsid w:val="00BC4E18"/>
    <w:rsid w:val="00BC7041"/>
    <w:rsid w:val="00BC7D43"/>
    <w:rsid w:val="00BD1760"/>
    <w:rsid w:val="00BD393E"/>
    <w:rsid w:val="00BE267A"/>
    <w:rsid w:val="00BE26BC"/>
    <w:rsid w:val="00BE311F"/>
    <w:rsid w:val="00BE4C2D"/>
    <w:rsid w:val="00BE644D"/>
    <w:rsid w:val="00BE701B"/>
    <w:rsid w:val="00BF0BE9"/>
    <w:rsid w:val="00BF137D"/>
    <w:rsid w:val="00BF333A"/>
    <w:rsid w:val="00BF4F9B"/>
    <w:rsid w:val="00BF5730"/>
    <w:rsid w:val="00C00FEE"/>
    <w:rsid w:val="00C02286"/>
    <w:rsid w:val="00C03BE5"/>
    <w:rsid w:val="00C070CE"/>
    <w:rsid w:val="00C131D1"/>
    <w:rsid w:val="00C13B24"/>
    <w:rsid w:val="00C14160"/>
    <w:rsid w:val="00C21DBC"/>
    <w:rsid w:val="00C2219A"/>
    <w:rsid w:val="00C22314"/>
    <w:rsid w:val="00C23105"/>
    <w:rsid w:val="00C23D76"/>
    <w:rsid w:val="00C256BD"/>
    <w:rsid w:val="00C2648C"/>
    <w:rsid w:val="00C32412"/>
    <w:rsid w:val="00C350B9"/>
    <w:rsid w:val="00C4175A"/>
    <w:rsid w:val="00C41985"/>
    <w:rsid w:val="00C4648F"/>
    <w:rsid w:val="00C47FBA"/>
    <w:rsid w:val="00C504CB"/>
    <w:rsid w:val="00C53A62"/>
    <w:rsid w:val="00C53AC8"/>
    <w:rsid w:val="00C53B28"/>
    <w:rsid w:val="00C61461"/>
    <w:rsid w:val="00C619C6"/>
    <w:rsid w:val="00C72099"/>
    <w:rsid w:val="00C777F5"/>
    <w:rsid w:val="00C80E16"/>
    <w:rsid w:val="00C81B8C"/>
    <w:rsid w:val="00C84B44"/>
    <w:rsid w:val="00C85152"/>
    <w:rsid w:val="00C9630F"/>
    <w:rsid w:val="00C971A7"/>
    <w:rsid w:val="00CA1D58"/>
    <w:rsid w:val="00CA328B"/>
    <w:rsid w:val="00CB4AFD"/>
    <w:rsid w:val="00CB4EEC"/>
    <w:rsid w:val="00CC0D00"/>
    <w:rsid w:val="00CC0D2F"/>
    <w:rsid w:val="00CC19E3"/>
    <w:rsid w:val="00CC1C4D"/>
    <w:rsid w:val="00CC396A"/>
    <w:rsid w:val="00CD127F"/>
    <w:rsid w:val="00CD24F7"/>
    <w:rsid w:val="00CD7E8A"/>
    <w:rsid w:val="00CE39AE"/>
    <w:rsid w:val="00CE45FB"/>
    <w:rsid w:val="00CF11B6"/>
    <w:rsid w:val="00CF3D19"/>
    <w:rsid w:val="00CF40B3"/>
    <w:rsid w:val="00CF5830"/>
    <w:rsid w:val="00D01FE6"/>
    <w:rsid w:val="00D134C1"/>
    <w:rsid w:val="00D14C87"/>
    <w:rsid w:val="00D20578"/>
    <w:rsid w:val="00D3138D"/>
    <w:rsid w:val="00D31AB3"/>
    <w:rsid w:val="00D31CE3"/>
    <w:rsid w:val="00D35FBA"/>
    <w:rsid w:val="00D40F88"/>
    <w:rsid w:val="00D42E54"/>
    <w:rsid w:val="00D44A98"/>
    <w:rsid w:val="00D502FE"/>
    <w:rsid w:val="00D51848"/>
    <w:rsid w:val="00D52000"/>
    <w:rsid w:val="00D543DF"/>
    <w:rsid w:val="00D551A8"/>
    <w:rsid w:val="00D605EB"/>
    <w:rsid w:val="00D609E0"/>
    <w:rsid w:val="00D6366A"/>
    <w:rsid w:val="00D67CBC"/>
    <w:rsid w:val="00D728FF"/>
    <w:rsid w:val="00D7327D"/>
    <w:rsid w:val="00D7351F"/>
    <w:rsid w:val="00D7579F"/>
    <w:rsid w:val="00D84971"/>
    <w:rsid w:val="00D87F3C"/>
    <w:rsid w:val="00D92916"/>
    <w:rsid w:val="00DA27B6"/>
    <w:rsid w:val="00DA49C3"/>
    <w:rsid w:val="00DA6190"/>
    <w:rsid w:val="00DA7C8F"/>
    <w:rsid w:val="00DB00FB"/>
    <w:rsid w:val="00DB590A"/>
    <w:rsid w:val="00DB750B"/>
    <w:rsid w:val="00DB7A8E"/>
    <w:rsid w:val="00DB7EBA"/>
    <w:rsid w:val="00DC1D9E"/>
    <w:rsid w:val="00DC2437"/>
    <w:rsid w:val="00DC3B25"/>
    <w:rsid w:val="00DC3E3E"/>
    <w:rsid w:val="00DC41C1"/>
    <w:rsid w:val="00DC5A1F"/>
    <w:rsid w:val="00DD1664"/>
    <w:rsid w:val="00DD257D"/>
    <w:rsid w:val="00DD4653"/>
    <w:rsid w:val="00DD56C9"/>
    <w:rsid w:val="00DD61D9"/>
    <w:rsid w:val="00DE13C7"/>
    <w:rsid w:val="00DE25E7"/>
    <w:rsid w:val="00DE382D"/>
    <w:rsid w:val="00DF0978"/>
    <w:rsid w:val="00DF0EA6"/>
    <w:rsid w:val="00DF18BB"/>
    <w:rsid w:val="00E038D5"/>
    <w:rsid w:val="00E046B6"/>
    <w:rsid w:val="00E06A9F"/>
    <w:rsid w:val="00E102CB"/>
    <w:rsid w:val="00E103CF"/>
    <w:rsid w:val="00E11B76"/>
    <w:rsid w:val="00E32DB4"/>
    <w:rsid w:val="00E32F75"/>
    <w:rsid w:val="00E3503C"/>
    <w:rsid w:val="00E36021"/>
    <w:rsid w:val="00E3602B"/>
    <w:rsid w:val="00E42EFE"/>
    <w:rsid w:val="00E43A10"/>
    <w:rsid w:val="00E45042"/>
    <w:rsid w:val="00E4587C"/>
    <w:rsid w:val="00E46F5F"/>
    <w:rsid w:val="00E5293D"/>
    <w:rsid w:val="00E538EB"/>
    <w:rsid w:val="00E54109"/>
    <w:rsid w:val="00E54998"/>
    <w:rsid w:val="00E55ED8"/>
    <w:rsid w:val="00E571E8"/>
    <w:rsid w:val="00E57B89"/>
    <w:rsid w:val="00E602D6"/>
    <w:rsid w:val="00E61ABF"/>
    <w:rsid w:val="00E66D6D"/>
    <w:rsid w:val="00E70CC2"/>
    <w:rsid w:val="00E71201"/>
    <w:rsid w:val="00E7160C"/>
    <w:rsid w:val="00E72B1C"/>
    <w:rsid w:val="00E73283"/>
    <w:rsid w:val="00E74794"/>
    <w:rsid w:val="00E77FE9"/>
    <w:rsid w:val="00E81CBF"/>
    <w:rsid w:val="00E84656"/>
    <w:rsid w:val="00E862FA"/>
    <w:rsid w:val="00E868B4"/>
    <w:rsid w:val="00E9447B"/>
    <w:rsid w:val="00E9473A"/>
    <w:rsid w:val="00E9719E"/>
    <w:rsid w:val="00EA3496"/>
    <w:rsid w:val="00EA7657"/>
    <w:rsid w:val="00EA7861"/>
    <w:rsid w:val="00EB21BD"/>
    <w:rsid w:val="00EB379A"/>
    <w:rsid w:val="00EB3F68"/>
    <w:rsid w:val="00EB6468"/>
    <w:rsid w:val="00EC122F"/>
    <w:rsid w:val="00EC46C9"/>
    <w:rsid w:val="00EC6B60"/>
    <w:rsid w:val="00ED066F"/>
    <w:rsid w:val="00ED0937"/>
    <w:rsid w:val="00ED37AC"/>
    <w:rsid w:val="00EE092A"/>
    <w:rsid w:val="00EE1EEC"/>
    <w:rsid w:val="00EE7687"/>
    <w:rsid w:val="00EF4D07"/>
    <w:rsid w:val="00EF558A"/>
    <w:rsid w:val="00EF753F"/>
    <w:rsid w:val="00F00477"/>
    <w:rsid w:val="00F02A7F"/>
    <w:rsid w:val="00F02AC1"/>
    <w:rsid w:val="00F03B70"/>
    <w:rsid w:val="00F0405A"/>
    <w:rsid w:val="00F06834"/>
    <w:rsid w:val="00F114A1"/>
    <w:rsid w:val="00F130A4"/>
    <w:rsid w:val="00F13401"/>
    <w:rsid w:val="00F16AA5"/>
    <w:rsid w:val="00F178F0"/>
    <w:rsid w:val="00F21E9F"/>
    <w:rsid w:val="00F227EB"/>
    <w:rsid w:val="00F276DC"/>
    <w:rsid w:val="00F31440"/>
    <w:rsid w:val="00F31A68"/>
    <w:rsid w:val="00F32498"/>
    <w:rsid w:val="00F34CDE"/>
    <w:rsid w:val="00F3650A"/>
    <w:rsid w:val="00F42B23"/>
    <w:rsid w:val="00F43659"/>
    <w:rsid w:val="00F43C46"/>
    <w:rsid w:val="00F4448F"/>
    <w:rsid w:val="00F523F7"/>
    <w:rsid w:val="00F52FE1"/>
    <w:rsid w:val="00F55FAB"/>
    <w:rsid w:val="00F608DA"/>
    <w:rsid w:val="00F60C3A"/>
    <w:rsid w:val="00F61B30"/>
    <w:rsid w:val="00F65D66"/>
    <w:rsid w:val="00F66C13"/>
    <w:rsid w:val="00F81E00"/>
    <w:rsid w:val="00F83FA8"/>
    <w:rsid w:val="00F84000"/>
    <w:rsid w:val="00F84781"/>
    <w:rsid w:val="00F84B24"/>
    <w:rsid w:val="00F869BF"/>
    <w:rsid w:val="00F919F9"/>
    <w:rsid w:val="00F92BBF"/>
    <w:rsid w:val="00F94013"/>
    <w:rsid w:val="00FA22C3"/>
    <w:rsid w:val="00FA6C09"/>
    <w:rsid w:val="00FB0A4D"/>
    <w:rsid w:val="00FB2A1A"/>
    <w:rsid w:val="00FB2DB0"/>
    <w:rsid w:val="00FB3180"/>
    <w:rsid w:val="00FB53A3"/>
    <w:rsid w:val="00FC0EBD"/>
    <w:rsid w:val="00FC3009"/>
    <w:rsid w:val="00FC5AF0"/>
    <w:rsid w:val="00FC6F03"/>
    <w:rsid w:val="00FD051A"/>
    <w:rsid w:val="00FD661F"/>
    <w:rsid w:val="00FD6DC9"/>
    <w:rsid w:val="00FE0532"/>
    <w:rsid w:val="00FE0DE1"/>
    <w:rsid w:val="00FE3F8F"/>
    <w:rsid w:val="00FE7757"/>
    <w:rsid w:val="00FF0A98"/>
    <w:rsid w:val="00FF0B09"/>
    <w:rsid w:val="00FF4E4C"/>
    <w:rsid w:val="00FF4FD1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F38"/>
    <w:rPr>
      <w:sz w:val="24"/>
      <w:szCs w:val="24"/>
    </w:rPr>
  </w:style>
  <w:style w:type="paragraph" w:styleId="1">
    <w:name w:val="heading 1"/>
    <w:basedOn w:val="a"/>
    <w:next w:val="a"/>
    <w:qFormat/>
    <w:rsid w:val="00045F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045F3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45F3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45F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B637B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7407E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7EB"/>
  </w:style>
  <w:style w:type="paragraph" w:customStyle="1" w:styleId="ConsPlusNormal">
    <w:name w:val="ConsPlusNormal"/>
    <w:rsid w:val="00237E7A"/>
    <w:pPr>
      <w:widowControl w:val="0"/>
      <w:autoSpaceDE w:val="0"/>
      <w:autoSpaceDN w:val="0"/>
    </w:pPr>
    <w:rPr>
      <w:sz w:val="24"/>
    </w:rPr>
  </w:style>
  <w:style w:type="character" w:customStyle="1" w:styleId="Doc-">
    <w:name w:val="Doc-Т внутри нумерации Знак"/>
    <w:link w:val="Doc-0"/>
    <w:uiPriority w:val="99"/>
    <w:locked/>
    <w:rsid w:val="0084315E"/>
  </w:style>
  <w:style w:type="paragraph" w:customStyle="1" w:styleId="Doc-0">
    <w:name w:val="Doc-Т внутри нумерации"/>
    <w:basedOn w:val="a"/>
    <w:link w:val="Doc-"/>
    <w:uiPriority w:val="99"/>
    <w:rsid w:val="0084315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CA328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link w:val="ab"/>
    <w:rsid w:val="009E19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E191F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C417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4175A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F3650A"/>
    <w:rPr>
      <w:sz w:val="24"/>
      <w:szCs w:val="24"/>
    </w:rPr>
  </w:style>
  <w:style w:type="paragraph" w:styleId="ae">
    <w:name w:val="Body Text"/>
    <w:basedOn w:val="a"/>
    <w:link w:val="af"/>
    <w:rsid w:val="00E9719E"/>
    <w:pPr>
      <w:jc w:val="both"/>
    </w:pPr>
  </w:style>
  <w:style w:type="character" w:customStyle="1" w:styleId="af">
    <w:name w:val="Основной текст Знак"/>
    <w:link w:val="ae"/>
    <w:rsid w:val="00E9719E"/>
    <w:rPr>
      <w:sz w:val="24"/>
      <w:szCs w:val="24"/>
    </w:rPr>
  </w:style>
  <w:style w:type="paragraph" w:styleId="2">
    <w:name w:val="Body Text Indent 2"/>
    <w:basedOn w:val="a"/>
    <w:link w:val="20"/>
    <w:rsid w:val="00E971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971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F38"/>
    <w:rPr>
      <w:sz w:val="24"/>
      <w:szCs w:val="24"/>
    </w:rPr>
  </w:style>
  <w:style w:type="paragraph" w:styleId="1">
    <w:name w:val="heading 1"/>
    <w:basedOn w:val="a"/>
    <w:next w:val="a"/>
    <w:qFormat/>
    <w:rsid w:val="00045F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045F3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45F3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45F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B637B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7407E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7EB"/>
  </w:style>
  <w:style w:type="paragraph" w:customStyle="1" w:styleId="ConsPlusNormal">
    <w:name w:val="ConsPlusNormal"/>
    <w:rsid w:val="00237E7A"/>
    <w:pPr>
      <w:widowControl w:val="0"/>
      <w:autoSpaceDE w:val="0"/>
      <w:autoSpaceDN w:val="0"/>
    </w:pPr>
    <w:rPr>
      <w:sz w:val="24"/>
    </w:rPr>
  </w:style>
  <w:style w:type="character" w:customStyle="1" w:styleId="Doc-">
    <w:name w:val="Doc-Т внутри нумерации Знак"/>
    <w:link w:val="Doc-0"/>
    <w:uiPriority w:val="99"/>
    <w:locked/>
    <w:rsid w:val="0084315E"/>
  </w:style>
  <w:style w:type="paragraph" w:customStyle="1" w:styleId="Doc-0">
    <w:name w:val="Doc-Т внутри нумерации"/>
    <w:basedOn w:val="a"/>
    <w:link w:val="Doc-"/>
    <w:uiPriority w:val="99"/>
    <w:rsid w:val="0084315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CA328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link w:val="ab"/>
    <w:rsid w:val="009E19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E191F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C417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4175A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F3650A"/>
    <w:rPr>
      <w:sz w:val="24"/>
      <w:szCs w:val="24"/>
    </w:rPr>
  </w:style>
  <w:style w:type="paragraph" w:styleId="ae">
    <w:name w:val="Body Text"/>
    <w:basedOn w:val="a"/>
    <w:link w:val="af"/>
    <w:rsid w:val="00E9719E"/>
    <w:pPr>
      <w:jc w:val="both"/>
    </w:pPr>
  </w:style>
  <w:style w:type="character" w:customStyle="1" w:styleId="af">
    <w:name w:val="Основной текст Знак"/>
    <w:link w:val="ae"/>
    <w:rsid w:val="00E9719E"/>
    <w:rPr>
      <w:sz w:val="24"/>
      <w:szCs w:val="24"/>
    </w:rPr>
  </w:style>
  <w:style w:type="paragraph" w:styleId="2">
    <w:name w:val="Body Text Indent 2"/>
    <w:basedOn w:val="a"/>
    <w:link w:val="20"/>
    <w:rsid w:val="00E971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971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4263D8547DE5313B472889B4C3ED2F17C7A2B9A6BB9CED420DEB51S1G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638152B78F19141CA21DACD4207C9F904E03138225A13E9F745E81FFC466D2A3FE37A481F2A2566G9H1G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638152B78F19141CA21DACD4207C9F904E03138225A13E9F745E81FFC466D2A3FE37A481F2A2566G9H1G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9638152B78F19141CA21DACD4207C9F904E03138225A13E9F745E81FFC466D2A3FE37A481F2A2566G9H1G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CCC27-C0FC-458F-9363-25879D1D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3779</Words>
  <Characters>21544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123</Company>
  <LinksUpToDate>false</LinksUpToDate>
  <CharactersWithSpaces>25273</CharactersWithSpaces>
  <SharedDoc>false</SharedDoc>
  <HLinks>
    <vt:vector size="72" baseType="variant">
      <vt:variant>
        <vt:i4>8257576</vt:i4>
      </vt:variant>
      <vt:variant>
        <vt:i4>33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2752569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consultantplus://offline/ref=9638152B78F19141CA21DACD4207C9F904E03138225A13E9F745E81FFC466D2A3FE37A481F2A2566G9H1G</vt:lpwstr>
      </vt:variant>
      <vt:variant>
        <vt:lpwstr/>
      </vt:variant>
      <vt:variant>
        <vt:i4>2752569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consultantplus://offline/ref=9638152B78F19141CA21DACD4207C9F904E03138225A13E9F745E81FFC466D2A3FE37A481F2A2566G9H1G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65542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consultantplus://offline/ref=B74263D8547DE5313B472889B4C3ED2F17C7A2B9A6BB9CED420DEB51S1G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123</dc:creator>
  <cp:lastModifiedBy>Малыгина Инна Григорьевна</cp:lastModifiedBy>
  <cp:revision>3</cp:revision>
  <cp:lastPrinted>2017-12-13T06:21:00Z</cp:lastPrinted>
  <dcterms:created xsi:type="dcterms:W3CDTF">2018-04-02T13:56:00Z</dcterms:created>
  <dcterms:modified xsi:type="dcterms:W3CDTF">2018-04-03T11:52:00Z</dcterms:modified>
</cp:coreProperties>
</file>